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5249F" w14:textId="77777777" w:rsidR="002C1DC5" w:rsidRPr="00077060" w:rsidRDefault="002C1DC5" w:rsidP="00855878">
      <w:pPr>
        <w:widowControl/>
        <w:ind w:right="240"/>
        <w:jc w:val="left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（様式１）</w:t>
      </w:r>
    </w:p>
    <w:p w14:paraId="685AAA5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946EAB4" w14:textId="77777777" w:rsidR="002C1DC5" w:rsidRPr="00077060" w:rsidRDefault="002C1DC5" w:rsidP="002C1DC5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マジごはん計画ロゴマーク利用許諾申込書</w:t>
      </w:r>
    </w:p>
    <w:p w14:paraId="30A706AF" w14:textId="77777777" w:rsidR="002C1DC5" w:rsidRPr="00077060" w:rsidRDefault="00E57F08" w:rsidP="002C1DC5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令和</w:t>
      </w:r>
      <w:r w:rsidR="008005A4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</w:t>
      </w:r>
      <w:r w:rsidR="002C1DC5"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年　月　日</w:t>
      </w:r>
    </w:p>
    <w:p w14:paraId="12B834D4" w14:textId="77777777" w:rsidR="002C1DC5" w:rsidRPr="00896188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strike/>
          <w:color w:val="FF0000"/>
          <w:spacing w:val="6"/>
          <w:kern w:val="0"/>
          <w:sz w:val="24"/>
          <w:szCs w:val="24"/>
        </w:rPr>
      </w:pPr>
      <w:r w:rsidRPr="0089618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>農林水産省</w:t>
      </w:r>
      <w:r w:rsidR="00E57F0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>消費・安全局</w:t>
      </w:r>
      <w:r w:rsidR="00E57F08">
        <w:rPr>
          <w:rFonts w:ascii="ＭＳ ゴシック" w:eastAsia="ＭＳ ゴシック" w:hAnsi="Times New Roman" w:cs="ＭＳ ゴシック" w:hint="eastAsia"/>
          <w:kern w:val="0"/>
          <w:sz w:val="24"/>
          <w:szCs w:val="24"/>
          <w:u w:color="FF0000"/>
        </w:rPr>
        <w:t>消費者行政・食育</w:t>
      </w:r>
      <w:r w:rsidR="00E57F08" w:rsidRPr="00896188">
        <w:rPr>
          <w:rFonts w:ascii="ＭＳ ゴシック" w:eastAsia="ＭＳ ゴシック" w:hAnsi="Times New Roman" w:cs="ＭＳ ゴシック" w:hint="eastAsia"/>
          <w:kern w:val="0"/>
          <w:sz w:val="24"/>
          <w:szCs w:val="24"/>
        </w:rPr>
        <w:t>課</w:t>
      </w:r>
      <w:r w:rsidR="00C668D8">
        <w:rPr>
          <w:rFonts w:ascii="ＭＳ ゴシック" w:eastAsia="ＭＳ ゴシック" w:hAnsi="Times New Roman" w:cs="ＭＳ ゴシック" w:hint="eastAsia"/>
          <w:kern w:val="0"/>
          <w:sz w:val="24"/>
          <w:szCs w:val="24"/>
        </w:rPr>
        <w:t>長</w:t>
      </w:r>
      <w:r w:rsidR="0089618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 xml:space="preserve">　</w:t>
      </w:r>
      <w:r w:rsidRPr="0089618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>殿</w:t>
      </w:r>
    </w:p>
    <w:p w14:paraId="3FCF66E8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2ABAD79" w14:textId="77777777" w:rsidR="002C1DC5" w:rsidRPr="00077060" w:rsidRDefault="002C1DC5" w:rsidP="004B5E55">
      <w:pPr>
        <w:overflowPunct w:val="0"/>
        <w:ind w:right="168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TW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>申請者（所在地）</w:t>
      </w:r>
      <w:r w:rsidR="004B5E55"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>〒</w:t>
      </w:r>
      <w:r w:rsidR="004B5E55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 xml:space="preserve">　　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 xml:space="preserve">　　　　　　　　　　　　</w:t>
      </w:r>
    </w:p>
    <w:p w14:paraId="5F2AB09B" w14:textId="77777777" w:rsidR="002C1DC5" w:rsidRPr="00077060" w:rsidRDefault="002C1DC5" w:rsidP="004B5E55">
      <w:pPr>
        <w:overflowPunct w:val="0"/>
        <w:ind w:right="192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CN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CN"/>
        </w:rPr>
        <w:t>（</w:t>
      </w:r>
      <w:r w:rsidR="004B5E55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CN"/>
        </w:rPr>
        <w:t>名　称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CN"/>
        </w:rPr>
        <w:t xml:space="preserve">）　　　　　　　　　　　　　　</w:t>
      </w:r>
    </w:p>
    <w:p w14:paraId="03C60640" w14:textId="77777777" w:rsidR="002C1DC5" w:rsidRPr="00077060" w:rsidRDefault="002C1DC5" w:rsidP="002B5DA6">
      <w:pPr>
        <w:wordWrap w:val="0"/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（代表者）</w:t>
      </w:r>
      <w:r w:rsidR="004B5E55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　　　　　　</w:t>
      </w:r>
      <w:r w:rsidR="002B5DA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</w:t>
      </w:r>
    </w:p>
    <w:p w14:paraId="5EEA73DB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36B71A6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マジごはん計画ロゴマークの利用に当たり、マジごはん計画ロゴマーク利用許諾要領に基づき、下記の通り利用許諾を申請します。</w:t>
      </w:r>
    </w:p>
    <w:p w14:paraId="2BF3C605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2008A0E" w14:textId="77777777" w:rsidR="002C1DC5" w:rsidRPr="00077060" w:rsidRDefault="002C1DC5" w:rsidP="002C1DC5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記</w:t>
      </w:r>
    </w:p>
    <w:p w14:paraId="29BD0591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38B5448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１．マークを使用する取組</w:t>
      </w:r>
    </w:p>
    <w:p w14:paraId="232D285F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　　　　　　　　　　　　　　　　　　　　　　　　　　　　　　　　　）</w:t>
      </w:r>
    </w:p>
    <w:p w14:paraId="167292AA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471488B" w14:textId="77777777" w:rsidR="002C1DC5" w:rsidRPr="00077060" w:rsidRDefault="0005250D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２．当該取組の概要</w:t>
      </w:r>
    </w:p>
    <w:p w14:paraId="48F8CC98" w14:textId="77777777" w:rsidR="002C1DC5" w:rsidRPr="00077060" w:rsidRDefault="00351253" w:rsidP="002C1DC5">
      <w:pPr>
        <w:overflowPunct w:val="0"/>
        <w:ind w:firstLineChars="177" w:firstLine="425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059447" wp14:editId="69165DCE">
                <wp:simplePos x="0" y="0"/>
                <wp:positionH relativeFrom="column">
                  <wp:posOffset>162560</wp:posOffset>
                </wp:positionH>
                <wp:positionV relativeFrom="paragraph">
                  <wp:posOffset>60960</wp:posOffset>
                </wp:positionV>
                <wp:extent cx="5810250" cy="4837430"/>
                <wp:effectExtent l="9525" t="9525" r="9525" b="10795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483743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B6526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6" o:spid="_x0000_s1026" type="#_x0000_t185" style="position:absolute;left:0;text-align:left;margin-left:12.8pt;margin-top:4.8pt;width:457.5pt;height:380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">
                <v:textbox inset="5.85pt,.7pt,5.85pt,.7pt"/>
              </v:shape>
            </w:pict>
          </mc:Fallback>
        </mc:AlternateContent>
      </w:r>
    </w:p>
    <w:p w14:paraId="0BCDC3BB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FDA8E9C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2E9DE0EC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9CA8716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9AD5086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8F7167F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A26DC9A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FE9F150" w14:textId="77777777" w:rsidR="002C1DC5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CDB5D29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691B23A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2E6F4E16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F1374DC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28771814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BE3905A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425CBC6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907472B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742071A" w14:textId="77777777" w:rsidR="00845D81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B17390D" w14:textId="77777777" w:rsidR="00845D81" w:rsidRPr="00077060" w:rsidRDefault="00845D81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4F481EF" w14:textId="77777777" w:rsidR="002C1DC5" w:rsidRPr="00077060" w:rsidRDefault="002C1DC5" w:rsidP="00521F5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329A256" w14:textId="77777777" w:rsidR="00845D81" w:rsidRDefault="00845D81">
      <w:pPr>
        <w:widowControl/>
        <w:jc w:val="left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2F45A864" w14:textId="77777777" w:rsidR="002C1DC5" w:rsidRPr="00077060" w:rsidRDefault="002C1DC5" w:rsidP="002C1DC5">
      <w:pPr>
        <w:overflowPunct w:val="0"/>
        <w:ind w:left="425" w:hangingChars="177" w:hanging="425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lastRenderedPageBreak/>
        <w:t>３．消費者への訴求ポイント（要領中の条件に資するものであることが明確にわかるよう記入</w:t>
      </w:r>
      <w:r w:rsidR="0005250D"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して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ください）</w:t>
      </w:r>
    </w:p>
    <w:p w14:paraId="1E59D46E" w14:textId="77777777" w:rsidR="002C1DC5" w:rsidRPr="00077060" w:rsidRDefault="00351253" w:rsidP="002C1DC5">
      <w:pPr>
        <w:overflowPunct w:val="0"/>
        <w:ind w:firstLineChars="177" w:firstLine="425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1984E6" wp14:editId="600C35F5">
                <wp:simplePos x="0" y="0"/>
                <wp:positionH relativeFrom="column">
                  <wp:posOffset>162560</wp:posOffset>
                </wp:positionH>
                <wp:positionV relativeFrom="paragraph">
                  <wp:posOffset>108585</wp:posOffset>
                </wp:positionV>
                <wp:extent cx="5810250" cy="1095375"/>
                <wp:effectExtent l="9525" t="9525" r="9525" b="9525"/>
                <wp:wrapNone/>
                <wp:docPr id="1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10953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CEA79" id="AutoShape 7" o:spid="_x0000_s1026" type="#_x0000_t185" style="position:absolute;left:0;text-align:left;margin-left:12.8pt;margin-top:8.55pt;width:457.5pt;height:8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">
                <v:textbox inset="5.85pt,.7pt,5.85pt,.7pt"/>
              </v:shape>
            </w:pict>
          </mc:Fallback>
        </mc:AlternateContent>
      </w:r>
    </w:p>
    <w:p w14:paraId="77373A1A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CBCF5DA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8307028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54B7EB5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C48A6DF" w14:textId="77777777" w:rsidR="002C1DC5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A366691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４．マーク等の</w:t>
      </w:r>
      <w:r w:rsidR="00CC3AA4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使用方法</w:t>
      </w:r>
    </w:p>
    <w:p w14:paraId="7409B34C" w14:textId="77777777" w:rsidR="006222C9" w:rsidRDefault="00845D81" w:rsidP="002C1DC5">
      <w:pPr>
        <w:overflowPunct w:val="0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（１）マーク</w:t>
      </w:r>
      <w:r w:rsidR="006222C9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使用</w:t>
      </w:r>
      <w:r w:rsidR="007A1243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媒体</w:t>
      </w:r>
      <w:r w:rsidR="006222C9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：ＨＰ・チラシ・その他（　　</w:t>
      </w:r>
      <w:r w:rsidR="00FC00DC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　　　</w:t>
      </w:r>
      <w:r w:rsidR="006222C9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　　　　）</w:t>
      </w:r>
    </w:p>
    <w:p w14:paraId="333056A8" w14:textId="77777777" w:rsidR="006222C9" w:rsidRPr="00521F5C" w:rsidRDefault="002C1DC5" w:rsidP="002C1DC5">
      <w:pPr>
        <w:overflowPunct w:val="0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</w:t>
      </w:r>
      <w:r w:rsidR="006222C9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２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）印刷アイテム予定数：（</w:t>
      </w:r>
      <w:r w:rsidR="00845D81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　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）種類</w:t>
      </w:r>
    </w:p>
    <w:p w14:paraId="6079422C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</w:t>
      </w:r>
      <w:r w:rsidR="006222C9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３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）総印刷予定数：（</w:t>
      </w:r>
      <w:r w:rsidR="00845D81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　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）個（枚）</w:t>
      </w:r>
    </w:p>
    <w:p w14:paraId="26EC755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</w:t>
      </w:r>
      <w:r w:rsidR="006222C9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４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）マークの大きさ：縦（　）</w:t>
      </w:r>
      <w:r w:rsidRPr="00077060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>mm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×　横（　）</w:t>
      </w:r>
      <w:r w:rsidRPr="00077060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>mm</w:t>
      </w:r>
    </w:p>
    <w:p w14:paraId="585E5EE6" w14:textId="77777777" w:rsidR="002C1DC5" w:rsidRDefault="00CC3AA4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 xml:space="preserve">　※マークの使用</w:t>
      </w:r>
      <w:r w:rsidR="00C46526"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イメージ</w:t>
      </w:r>
      <w:r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が</w:t>
      </w:r>
      <w:r w:rsidR="00BF6D2C"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分かる資料を添付</w:t>
      </w:r>
      <w:r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してください。</w:t>
      </w:r>
    </w:p>
    <w:p w14:paraId="376B84A8" w14:textId="77777777" w:rsidR="00CC3AA4" w:rsidRPr="00077060" w:rsidRDefault="00CC3AA4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2CCF879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５．使用地域又は店舗名等</w:t>
      </w:r>
    </w:p>
    <w:p w14:paraId="7C6512D2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（地域名又は店舗名等：　　　　　　　　　　　　　　　　　　　　　　　）</w:t>
      </w:r>
    </w:p>
    <w:p w14:paraId="4C8FEC76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86F538B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TW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>６．貴社業態</w:t>
      </w:r>
    </w:p>
    <w:p w14:paraId="71E4CBD1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TW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 xml:space="preserve">　（　　　　　　　　　　　　　　　　　　　　　　　　　　　　　　　　）</w:t>
      </w:r>
    </w:p>
    <w:p w14:paraId="716C0656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TW"/>
        </w:rPr>
      </w:pPr>
    </w:p>
    <w:p w14:paraId="583C035B" w14:textId="77777777" w:rsidR="002C1DC5" w:rsidRPr="00077060" w:rsidRDefault="002C1DC5" w:rsidP="002C1DC5">
      <w:pPr>
        <w:overflowPunct w:val="0"/>
        <w:ind w:left="252" w:hanging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７．農林水産省が利用許諾状況をホームページで公表する場合、貴社名等の公表の希望の有無（該当箇所にチェックする）</w:t>
      </w:r>
    </w:p>
    <w:p w14:paraId="1159AC7A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□あり　□なし</w:t>
      </w:r>
    </w:p>
    <w:p w14:paraId="383A85C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82C2699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８．</w:t>
      </w:r>
      <w:r w:rsidR="006222C9"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ご意見、ご要望等</w:t>
      </w:r>
    </w:p>
    <w:p w14:paraId="10D1919A" w14:textId="77777777" w:rsidR="002C1DC5" w:rsidRPr="00077060" w:rsidRDefault="00351253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F7EE001" wp14:editId="516464B2">
                <wp:simplePos x="0" y="0"/>
                <wp:positionH relativeFrom="column">
                  <wp:posOffset>162560</wp:posOffset>
                </wp:positionH>
                <wp:positionV relativeFrom="paragraph">
                  <wp:posOffset>88265</wp:posOffset>
                </wp:positionV>
                <wp:extent cx="5810250" cy="685800"/>
                <wp:effectExtent l="9525" t="8255" r="9525" b="10795"/>
                <wp:wrapNone/>
                <wp:docPr id="1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6858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CFDAE" id="AutoShape 15" o:spid="_x0000_s1026" type="#_x0000_t185" style="position:absolute;left:0;text-align:left;margin-left:12.8pt;margin-top:6.95pt;width:457.5pt;height:5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">
                <v:textbox inset="5.85pt,.7pt,5.85pt,.7pt"/>
              </v:shape>
            </w:pict>
          </mc:Fallback>
        </mc:AlternateContent>
      </w:r>
    </w:p>
    <w:p w14:paraId="52CB8880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540823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6D18C5E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002D80D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９．問い合わせ先</w:t>
      </w:r>
    </w:p>
    <w:p w14:paraId="682745C2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（１）部署名：</w:t>
      </w:r>
    </w:p>
    <w:p w14:paraId="45AC17EA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（２）ご担当者名：</w:t>
      </w:r>
    </w:p>
    <w:p w14:paraId="761E502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（３）ＴＥＬ：</w:t>
      </w:r>
    </w:p>
    <w:p w14:paraId="03F715A9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（４）</w:t>
      </w:r>
      <w:r w:rsidRPr="00077060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>E-mail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：</w:t>
      </w:r>
    </w:p>
    <w:p w14:paraId="3906AE2A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0545CD2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※記入上の留意事項</w:t>
      </w:r>
    </w:p>
    <w:p w14:paraId="4F79BCC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１．上記様式に記入が困難な場合は、別紙とし添付する。</w:t>
      </w:r>
    </w:p>
    <w:p w14:paraId="14AA152C" w14:textId="709DC174" w:rsidR="002C1DC5" w:rsidRPr="00077060" w:rsidRDefault="002C1DC5" w:rsidP="00B53C77">
      <w:pPr>
        <w:overflowPunct w:val="0"/>
        <w:ind w:left="252" w:hanging="252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２．名刺にマークの印刷を行う場合は、当該団体の構成員１名が代表して申請を行うものとする。</w:t>
      </w:r>
      <w:r w:rsidRPr="00077060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</w:p>
    <w:p w14:paraId="5BFB00FD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lastRenderedPageBreak/>
        <w:t>（様式３）</w:t>
      </w:r>
    </w:p>
    <w:p w14:paraId="4761D91B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FD2A991" w14:textId="77777777" w:rsidR="002C1DC5" w:rsidRPr="00077060" w:rsidRDefault="002C1DC5" w:rsidP="002C1DC5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マジごはん計画ロゴマーク利用状況報告書</w:t>
      </w:r>
    </w:p>
    <w:p w14:paraId="1FBFE177" w14:textId="77777777" w:rsidR="002C1DC5" w:rsidRPr="00077060" w:rsidRDefault="00E57F08" w:rsidP="002C1DC5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令和</w:t>
      </w:r>
      <w:r w:rsidR="00002BE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</w:t>
      </w:r>
      <w:r w:rsidR="002C1DC5"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年　月　日</w:t>
      </w:r>
    </w:p>
    <w:p w14:paraId="1F395824" w14:textId="77777777" w:rsidR="002C1DC5" w:rsidRPr="00896188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spacing w:val="6"/>
          <w:kern w:val="0"/>
          <w:sz w:val="24"/>
          <w:szCs w:val="24"/>
        </w:rPr>
      </w:pPr>
      <w:r w:rsidRPr="0089618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>農林水産省</w:t>
      </w:r>
      <w:r w:rsidR="00E57F0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>消費・安全局消費者行政・食育課</w:t>
      </w:r>
      <w:r w:rsidR="00896188" w:rsidRPr="0089618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 xml:space="preserve">長　</w:t>
      </w:r>
      <w:r w:rsidRPr="00896188">
        <w:rPr>
          <w:rFonts w:ascii="ＭＳ ゴシック" w:eastAsia="ＭＳ ゴシック" w:hAnsi="ＭＳ ゴシック" w:cs="ＭＳ ゴシック" w:hint="eastAsia"/>
          <w:kern w:val="0"/>
          <w:sz w:val="24"/>
          <w:szCs w:val="24"/>
        </w:rPr>
        <w:t>殿</w:t>
      </w:r>
    </w:p>
    <w:p w14:paraId="75F7229C" w14:textId="77777777" w:rsidR="00E13A1B" w:rsidRPr="00077060" w:rsidRDefault="00E13A1B" w:rsidP="00E13A1B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24F7AA18" w14:textId="77777777" w:rsidR="00E13A1B" w:rsidRPr="00077060" w:rsidRDefault="00E13A1B" w:rsidP="00E13A1B">
      <w:pPr>
        <w:overflowPunct w:val="0"/>
        <w:ind w:right="168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TW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>申請者（所在地）〒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 xml:space="preserve">　　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TW"/>
        </w:rPr>
        <w:t xml:space="preserve">　　　　　　　　　　　　</w:t>
      </w:r>
    </w:p>
    <w:p w14:paraId="4C451217" w14:textId="77777777" w:rsidR="00E13A1B" w:rsidRPr="00077060" w:rsidRDefault="00E13A1B" w:rsidP="00E13A1B">
      <w:pPr>
        <w:overflowPunct w:val="0"/>
        <w:ind w:right="192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  <w:lang w:eastAsia="zh-CN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CN"/>
        </w:rPr>
        <w:t>（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CN"/>
        </w:rPr>
        <w:t>名　称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  <w:lang w:eastAsia="zh-CN"/>
        </w:rPr>
        <w:t xml:space="preserve">）　　　　　　　　　　　　　　</w:t>
      </w:r>
    </w:p>
    <w:p w14:paraId="10D3DF1D" w14:textId="77777777" w:rsidR="00E13A1B" w:rsidRPr="00077060" w:rsidRDefault="00E13A1B" w:rsidP="002B5DA6">
      <w:pPr>
        <w:wordWrap w:val="0"/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（代表者）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　　　　　　</w:t>
      </w:r>
      <w:r w:rsidR="002B5DA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 xml:space="preserve">　</w:t>
      </w:r>
    </w:p>
    <w:p w14:paraId="2B231E73" w14:textId="77777777" w:rsidR="00E13A1B" w:rsidRPr="00077060" w:rsidRDefault="00E13A1B" w:rsidP="00E13A1B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D53DD1E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マジごはん計画ロゴマークの利用状況について、下記の通り報告します。</w:t>
      </w:r>
    </w:p>
    <w:p w14:paraId="1556C2B5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C786881" w14:textId="77777777" w:rsidR="002C1DC5" w:rsidRPr="00077060" w:rsidRDefault="002C1DC5" w:rsidP="002C1DC5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記</w:t>
      </w:r>
    </w:p>
    <w:p w14:paraId="724DF30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3714F6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１．マークを使用する取組</w:t>
      </w:r>
    </w:p>
    <w:p w14:paraId="1CFFDFA3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　　　　　　　　　　　　　　　　　　　　　　　　　　　　　　　　　）</w:t>
      </w:r>
    </w:p>
    <w:p w14:paraId="1F33330E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A3A547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２．当該取組におけるマークの利用状況（利用回数、利用期間、利用形態等）</w:t>
      </w:r>
    </w:p>
    <w:p w14:paraId="7AC70B6E" w14:textId="77777777" w:rsidR="002C1DC5" w:rsidRPr="00077060" w:rsidRDefault="00351253" w:rsidP="002C1DC5">
      <w:pPr>
        <w:overflowPunct w:val="0"/>
        <w:ind w:firstLineChars="177" w:firstLine="425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77F4CE" wp14:editId="7BF74B23">
                <wp:simplePos x="0" y="0"/>
                <wp:positionH relativeFrom="column">
                  <wp:posOffset>162560</wp:posOffset>
                </wp:positionH>
                <wp:positionV relativeFrom="paragraph">
                  <wp:posOffset>60960</wp:posOffset>
                </wp:positionV>
                <wp:extent cx="5810250" cy="2551430"/>
                <wp:effectExtent l="9525" t="9525" r="9525" b="10795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255143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DB413" id="AutoShape 10" o:spid="_x0000_s1026" type="#_x0000_t185" style="position:absolute;left:0;text-align:left;margin-left:12.8pt;margin-top:4.8pt;width:457.5pt;height:200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">
                <v:textbox inset="5.85pt,.7pt,5.85pt,.7pt"/>
              </v:shape>
            </w:pict>
          </mc:Fallback>
        </mc:AlternateContent>
      </w:r>
    </w:p>
    <w:p w14:paraId="410E6FA0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1DD1FEB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B1E6F8E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9AA9E15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17F8372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3E24A8A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B52445B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E15538D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23332D74" w14:textId="77777777" w:rsidR="002C1DC5" w:rsidRPr="00077060" w:rsidRDefault="002C1DC5" w:rsidP="002C1DC5">
      <w:pPr>
        <w:overflowPunct w:val="0"/>
        <w:ind w:firstLineChars="177" w:firstLine="446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D637DD3" w14:textId="77777777" w:rsidR="002C1DC5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6CDEFAD1" w14:textId="77777777" w:rsidR="00845D81" w:rsidRPr="00077060" w:rsidRDefault="00845D81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14904C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３．マーク利用の効果（消費者からの反響等）</w:t>
      </w:r>
    </w:p>
    <w:p w14:paraId="294A4DCC" w14:textId="77777777" w:rsidR="002C1DC5" w:rsidRPr="00077060" w:rsidRDefault="00351253" w:rsidP="002C1DC5">
      <w:pPr>
        <w:overflowPunct w:val="0"/>
        <w:ind w:firstLineChars="177" w:firstLine="425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0A88C8" wp14:editId="042E3F4B">
                <wp:simplePos x="0" y="0"/>
                <wp:positionH relativeFrom="column">
                  <wp:posOffset>162560</wp:posOffset>
                </wp:positionH>
                <wp:positionV relativeFrom="paragraph">
                  <wp:posOffset>108585</wp:posOffset>
                </wp:positionV>
                <wp:extent cx="5810250" cy="2332355"/>
                <wp:effectExtent l="9525" t="9525" r="9525" b="10795"/>
                <wp:wrapNone/>
                <wp:docPr id="5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233235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91EE37" id="AutoShape 11" o:spid="_x0000_s1026" type="#_x0000_t185" style="position:absolute;left:0;text-align:left;margin-left:12.8pt;margin-top:8.55pt;width:457.5pt;height:183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">
                <v:textbox inset="5.85pt,.7pt,5.85pt,.7pt"/>
              </v:shape>
            </w:pict>
          </mc:Fallback>
        </mc:AlternateContent>
      </w:r>
    </w:p>
    <w:p w14:paraId="2297415C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FB32D62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7E0BC9A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3B03C08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AFBE1CF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C12B96A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55FCA9C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06EC97DF" w14:textId="77777777" w:rsidR="002C1DC5" w:rsidRPr="00077060" w:rsidRDefault="002C1DC5" w:rsidP="0061135F">
      <w:pPr>
        <w:overflowPunct w:val="0"/>
        <w:ind w:leftChars="202" w:left="424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D8AE748" w14:textId="77777777" w:rsidR="002C1DC5" w:rsidRPr="00077060" w:rsidRDefault="00845D81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  <w:br w:type="page"/>
      </w:r>
      <w:r w:rsidR="002C1DC5"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lastRenderedPageBreak/>
        <w:t>４．使用地域又は店舗名等</w:t>
      </w:r>
    </w:p>
    <w:p w14:paraId="14D78183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（地域名又は店舗名等：　　　　　　　　　　　　　　　　　　　　　　　）</w:t>
      </w:r>
    </w:p>
    <w:p w14:paraId="2A90359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964A1C4" w14:textId="77777777" w:rsidR="002C1DC5" w:rsidRPr="00077060" w:rsidRDefault="002C1DC5" w:rsidP="002C1DC5">
      <w:pPr>
        <w:overflowPunct w:val="0"/>
        <w:ind w:left="252" w:hanging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５．農林水産省が利用状況をホームページで公表する場合、貴社名等の公表の希望の有無（該当箇所にチェックする）</w:t>
      </w:r>
    </w:p>
    <w:p w14:paraId="249EDA16" w14:textId="77777777" w:rsidR="002C1DC5" w:rsidRPr="00077060" w:rsidRDefault="002C1DC5" w:rsidP="002C1DC5">
      <w:pPr>
        <w:overflowPunct w:val="0"/>
        <w:ind w:firstLine="252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□あり　□なし</w:t>
      </w:r>
    </w:p>
    <w:p w14:paraId="7D213775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7E598FEB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Times New Roman" w:cs="Times New Roman" w:hint="eastAsia"/>
          <w:color w:val="000000"/>
          <w:spacing w:val="6"/>
          <w:kern w:val="0"/>
          <w:sz w:val="24"/>
          <w:szCs w:val="24"/>
        </w:rPr>
        <w:t>６．マジごはん計画への要望や改善点（お気づきの点を記入ください）</w:t>
      </w:r>
    </w:p>
    <w:p w14:paraId="4CF3137F" w14:textId="77777777" w:rsidR="002C1DC5" w:rsidRPr="00077060" w:rsidRDefault="00351253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3EE387" wp14:editId="70ABB697">
                <wp:simplePos x="0" y="0"/>
                <wp:positionH relativeFrom="column">
                  <wp:posOffset>191135</wp:posOffset>
                </wp:positionH>
                <wp:positionV relativeFrom="paragraph">
                  <wp:posOffset>165735</wp:posOffset>
                </wp:positionV>
                <wp:extent cx="314325" cy="1781175"/>
                <wp:effectExtent l="9525" t="9525" r="9525" b="9525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325" cy="1781175"/>
                        </a:xfrm>
                        <a:prstGeom prst="leftBracket">
                          <a:avLst>
                            <a:gd name="adj" fmla="val 4722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E95CFD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AutoShape 12" o:spid="_x0000_s1026" type="#_x0000_t85" style="position:absolute;left:0;text-align:left;margin-left:15.05pt;margin-top:13.05pt;width:24.75pt;height:14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">
                <v:textbox inset="5.85pt,.7pt,5.85pt,.7pt"/>
              </v:shape>
            </w:pict>
          </mc:Fallback>
        </mc:AlternateContent>
      </w:r>
    </w:p>
    <w:p w14:paraId="243FC2FC" w14:textId="77777777" w:rsidR="002C1DC5" w:rsidRPr="00077060" w:rsidRDefault="00351253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color w:val="000000"/>
          <w:spacing w:val="6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88A523" wp14:editId="4333E0F1">
                <wp:simplePos x="0" y="0"/>
                <wp:positionH relativeFrom="column">
                  <wp:posOffset>5306060</wp:posOffset>
                </wp:positionH>
                <wp:positionV relativeFrom="paragraph">
                  <wp:posOffset>3810</wp:posOffset>
                </wp:positionV>
                <wp:extent cx="276225" cy="1790700"/>
                <wp:effectExtent l="9525" t="9525" r="9525" b="9525"/>
                <wp:wrapNone/>
                <wp:docPr id="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790700"/>
                        </a:xfrm>
                        <a:prstGeom prst="rightBracket">
                          <a:avLst>
                            <a:gd name="adj" fmla="val 5402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7120D7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AutoShape 13" o:spid="_x0000_s1026" type="#_x0000_t86" style="position:absolute;left:0;text-align:left;margin-left:417.8pt;margin-top:.3pt;width:21.75pt;height:14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">
                <v:textbox inset="5.85pt,.7pt,5.85pt,.7pt"/>
              </v:shape>
            </w:pict>
          </mc:Fallback>
        </mc:AlternateContent>
      </w:r>
    </w:p>
    <w:p w14:paraId="3D27FAD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41CED3E9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6A46843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C40AB4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7F7B3E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34BEBC4E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44AC612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139D49D4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７．問い合わせ先</w:t>
      </w:r>
    </w:p>
    <w:p w14:paraId="142600B7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（１）部署名：</w:t>
      </w:r>
    </w:p>
    <w:p w14:paraId="10F636E3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（２）ご担当者名：</w:t>
      </w:r>
    </w:p>
    <w:p w14:paraId="50A4641A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（３）ＴＥＬ：</w:t>
      </w:r>
    </w:p>
    <w:p w14:paraId="4DA117C8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（４）</w:t>
      </w:r>
      <w:r w:rsidRPr="00077060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>E-mail</w:t>
      </w: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：</w:t>
      </w:r>
    </w:p>
    <w:p w14:paraId="381A216F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</w:p>
    <w:p w14:paraId="5D8167A1" w14:textId="77777777" w:rsidR="002C1DC5" w:rsidRPr="00077060" w:rsidRDefault="002C1DC5" w:rsidP="002C1DC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※記入上の留意事項</w:t>
      </w:r>
    </w:p>
    <w:p w14:paraId="48717031" w14:textId="77777777" w:rsidR="002C1DC5" w:rsidRPr="00077060" w:rsidRDefault="002C1DC5" w:rsidP="002C1DC5">
      <w:pPr>
        <w:overflowPunct w:val="0"/>
        <w:ind w:firstLineChars="100" w:firstLine="240"/>
        <w:textAlignment w:val="baseline"/>
        <w:rPr>
          <w:rFonts w:ascii="ＭＳ ゴシック" w:eastAsia="ＭＳ ゴシック" w:hAnsi="Times New Roman" w:cs="Times New Roman"/>
          <w:color w:val="000000"/>
          <w:spacing w:val="6"/>
          <w:kern w:val="0"/>
          <w:sz w:val="24"/>
          <w:szCs w:val="24"/>
        </w:rPr>
      </w:pPr>
      <w:r w:rsidRPr="0007706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上記様式に記入が困難な場合は、別紙とし添付する。</w:t>
      </w:r>
    </w:p>
    <w:p w14:paraId="290AEE82" w14:textId="7A1E437D" w:rsidR="00845D81" w:rsidRPr="00B53C77" w:rsidRDefault="00845D81" w:rsidP="00B53C77">
      <w:pPr>
        <w:widowControl/>
        <w:ind w:right="480"/>
        <w:rPr>
          <w:rFonts w:ascii="ＭＳ ゴシック" w:eastAsia="ＭＳ ゴシック" w:hAnsi="ＭＳ ゴシック" w:cs="ＭＳ ゴシック" w:hint="eastAsia"/>
          <w:color w:val="000000"/>
          <w:sz w:val="24"/>
          <w:szCs w:val="24"/>
        </w:rPr>
      </w:pPr>
      <w:bookmarkStart w:id="0" w:name="_GoBack"/>
      <w:bookmarkEnd w:id="0"/>
    </w:p>
    <w:sectPr w:rsidR="00845D81" w:rsidRPr="00B53C77" w:rsidSect="00F546A2">
      <w:headerReference w:type="first" r:id="rId8"/>
      <w:pgSz w:w="11906" w:h="16838" w:code="9"/>
      <w:pgMar w:top="1134" w:right="1133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DD54C" w14:textId="77777777" w:rsidR="00DD711B" w:rsidRDefault="00DD711B" w:rsidP="004E3CA5">
      <w:r>
        <w:separator/>
      </w:r>
    </w:p>
  </w:endnote>
  <w:endnote w:type="continuationSeparator" w:id="0">
    <w:p w14:paraId="71873D89" w14:textId="77777777" w:rsidR="00DD711B" w:rsidRDefault="00DD711B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AEFD50" w14:textId="77777777" w:rsidR="00DD711B" w:rsidRDefault="00DD711B" w:rsidP="004E3CA5">
      <w:r>
        <w:separator/>
      </w:r>
    </w:p>
  </w:footnote>
  <w:footnote w:type="continuationSeparator" w:id="0">
    <w:p w14:paraId="36C46906" w14:textId="77777777" w:rsidR="00DD711B" w:rsidRDefault="00DD711B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FEBC1A" w14:textId="77777777" w:rsidR="003C333E" w:rsidRDefault="003C333E">
    <w:pPr>
      <w:pStyle w:val="a3"/>
    </w:pPr>
    <w:r>
      <w:rPr>
        <w:rFonts w:hint="eastAsia"/>
      </w:rPr>
      <w:t xml:space="preserve">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46E0"/>
    <w:multiLevelType w:val="hybridMultilevel"/>
    <w:tmpl w:val="2C807D8E"/>
    <w:lvl w:ilvl="0" w:tplc="BCD6036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EE1E23"/>
    <w:multiLevelType w:val="hybridMultilevel"/>
    <w:tmpl w:val="E8A0F5B2"/>
    <w:lvl w:ilvl="0" w:tplc="AA80A3E4">
      <w:start w:val="1"/>
      <w:numFmt w:val="decimalFullWidth"/>
      <w:lvlText w:val="%1，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8B019C"/>
    <w:multiLevelType w:val="hybridMultilevel"/>
    <w:tmpl w:val="5260A32E"/>
    <w:lvl w:ilvl="0" w:tplc="0CB6F5A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A6972BB"/>
    <w:multiLevelType w:val="hybridMultilevel"/>
    <w:tmpl w:val="3258C1C2"/>
    <w:lvl w:ilvl="0" w:tplc="B59CCD9A">
      <w:start w:val="11"/>
      <w:numFmt w:val="decimalFullWidth"/>
      <w:lvlText w:val="%1，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B9EEAA7"/>
    <w:multiLevelType w:val="multilevel"/>
    <w:tmpl w:val="AEDA89E8"/>
    <w:name w:val="アウトライン 1"/>
    <w:lvl w:ilvl="0">
      <w:start w:val="1"/>
      <w:numFmt w:val="decimalFullWidth"/>
      <w:lvlText w:val="（%1）"/>
      <w:lvlJc w:val="left"/>
      <w:pPr>
        <w:ind w:left="720" w:hanging="720"/>
      </w:pPr>
      <w:rPr>
        <w:rFonts w:ascii="ＭＳ ゴシック" w:eastAsia="ＭＳ ゴシック" w:hAnsi="ＭＳ ゴシック" w:hint="eastAsia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87A"/>
    <w:rsid w:val="00002BEE"/>
    <w:rsid w:val="000207CB"/>
    <w:rsid w:val="000313D6"/>
    <w:rsid w:val="00040CF9"/>
    <w:rsid w:val="0005250D"/>
    <w:rsid w:val="000658D8"/>
    <w:rsid w:val="00066F43"/>
    <w:rsid w:val="000712D6"/>
    <w:rsid w:val="00074F10"/>
    <w:rsid w:val="00077060"/>
    <w:rsid w:val="000839AB"/>
    <w:rsid w:val="00086A05"/>
    <w:rsid w:val="000A6F15"/>
    <w:rsid w:val="000C1EAB"/>
    <w:rsid w:val="000C3939"/>
    <w:rsid w:val="000D5F5B"/>
    <w:rsid w:val="000D661C"/>
    <w:rsid w:val="000F4ED9"/>
    <w:rsid w:val="00105561"/>
    <w:rsid w:val="00105737"/>
    <w:rsid w:val="001162AA"/>
    <w:rsid w:val="0011743F"/>
    <w:rsid w:val="001212E2"/>
    <w:rsid w:val="001320D3"/>
    <w:rsid w:val="0017408D"/>
    <w:rsid w:val="001A4793"/>
    <w:rsid w:val="001A72CA"/>
    <w:rsid w:val="001A7851"/>
    <w:rsid w:val="001A7D11"/>
    <w:rsid w:val="001C1C45"/>
    <w:rsid w:val="001D4076"/>
    <w:rsid w:val="00220B72"/>
    <w:rsid w:val="0024515C"/>
    <w:rsid w:val="00246A28"/>
    <w:rsid w:val="002764F1"/>
    <w:rsid w:val="002B1A69"/>
    <w:rsid w:val="002B5DA6"/>
    <w:rsid w:val="002C1DC5"/>
    <w:rsid w:val="002D0D18"/>
    <w:rsid w:val="002E4824"/>
    <w:rsid w:val="002F3AD8"/>
    <w:rsid w:val="00341ACD"/>
    <w:rsid w:val="00351253"/>
    <w:rsid w:val="00392CC6"/>
    <w:rsid w:val="003B41D6"/>
    <w:rsid w:val="003C1845"/>
    <w:rsid w:val="003C333E"/>
    <w:rsid w:val="003C50FA"/>
    <w:rsid w:val="003D69B5"/>
    <w:rsid w:val="003E1635"/>
    <w:rsid w:val="00400566"/>
    <w:rsid w:val="00414E7A"/>
    <w:rsid w:val="00417F2F"/>
    <w:rsid w:val="00433338"/>
    <w:rsid w:val="00434FCF"/>
    <w:rsid w:val="00445CBC"/>
    <w:rsid w:val="00456628"/>
    <w:rsid w:val="004719E5"/>
    <w:rsid w:val="00482464"/>
    <w:rsid w:val="00492DB7"/>
    <w:rsid w:val="004A7DB3"/>
    <w:rsid w:val="004B5E55"/>
    <w:rsid w:val="004B793A"/>
    <w:rsid w:val="004C0AEB"/>
    <w:rsid w:val="004C40A0"/>
    <w:rsid w:val="004E3CA5"/>
    <w:rsid w:val="00502BE8"/>
    <w:rsid w:val="00511FFC"/>
    <w:rsid w:val="00521F5C"/>
    <w:rsid w:val="00533C74"/>
    <w:rsid w:val="00576F56"/>
    <w:rsid w:val="005940B7"/>
    <w:rsid w:val="005A2114"/>
    <w:rsid w:val="005B1323"/>
    <w:rsid w:val="005E12FA"/>
    <w:rsid w:val="005E2F8D"/>
    <w:rsid w:val="005E3016"/>
    <w:rsid w:val="005F689C"/>
    <w:rsid w:val="0061135F"/>
    <w:rsid w:val="006222C9"/>
    <w:rsid w:val="00623562"/>
    <w:rsid w:val="00634A71"/>
    <w:rsid w:val="0063573B"/>
    <w:rsid w:val="00635B70"/>
    <w:rsid w:val="00657DD5"/>
    <w:rsid w:val="00662CBC"/>
    <w:rsid w:val="0066569A"/>
    <w:rsid w:val="00682E78"/>
    <w:rsid w:val="006960B5"/>
    <w:rsid w:val="006B595F"/>
    <w:rsid w:val="006B5F3F"/>
    <w:rsid w:val="00744A51"/>
    <w:rsid w:val="00752D60"/>
    <w:rsid w:val="007565F8"/>
    <w:rsid w:val="00777318"/>
    <w:rsid w:val="007A1243"/>
    <w:rsid w:val="007A7328"/>
    <w:rsid w:val="007C4E1B"/>
    <w:rsid w:val="007D18EB"/>
    <w:rsid w:val="007D4E5E"/>
    <w:rsid w:val="007D560C"/>
    <w:rsid w:val="007F09E8"/>
    <w:rsid w:val="00800209"/>
    <w:rsid w:val="008005A4"/>
    <w:rsid w:val="00820BB1"/>
    <w:rsid w:val="00822544"/>
    <w:rsid w:val="00842941"/>
    <w:rsid w:val="00845D81"/>
    <w:rsid w:val="00850527"/>
    <w:rsid w:val="00855878"/>
    <w:rsid w:val="00863F1F"/>
    <w:rsid w:val="00870DA2"/>
    <w:rsid w:val="00874145"/>
    <w:rsid w:val="00877474"/>
    <w:rsid w:val="00896188"/>
    <w:rsid w:val="008F062B"/>
    <w:rsid w:val="0092425A"/>
    <w:rsid w:val="0094016A"/>
    <w:rsid w:val="00946F0D"/>
    <w:rsid w:val="00971702"/>
    <w:rsid w:val="009856CF"/>
    <w:rsid w:val="00990C6C"/>
    <w:rsid w:val="00990CD1"/>
    <w:rsid w:val="009912F0"/>
    <w:rsid w:val="009B0D24"/>
    <w:rsid w:val="009C0EB4"/>
    <w:rsid w:val="009E2C42"/>
    <w:rsid w:val="009F48CE"/>
    <w:rsid w:val="00A02696"/>
    <w:rsid w:val="00A16719"/>
    <w:rsid w:val="00A35768"/>
    <w:rsid w:val="00A47CF8"/>
    <w:rsid w:val="00A856A5"/>
    <w:rsid w:val="00AF2582"/>
    <w:rsid w:val="00AF432B"/>
    <w:rsid w:val="00B00771"/>
    <w:rsid w:val="00B1392F"/>
    <w:rsid w:val="00B140F3"/>
    <w:rsid w:val="00B53C77"/>
    <w:rsid w:val="00B5540C"/>
    <w:rsid w:val="00B82A11"/>
    <w:rsid w:val="00BD53EE"/>
    <w:rsid w:val="00BF2D10"/>
    <w:rsid w:val="00BF6D2C"/>
    <w:rsid w:val="00BF6DBF"/>
    <w:rsid w:val="00C07102"/>
    <w:rsid w:val="00C15317"/>
    <w:rsid w:val="00C17284"/>
    <w:rsid w:val="00C2093E"/>
    <w:rsid w:val="00C30AAD"/>
    <w:rsid w:val="00C32167"/>
    <w:rsid w:val="00C46526"/>
    <w:rsid w:val="00C468E9"/>
    <w:rsid w:val="00C55D1E"/>
    <w:rsid w:val="00C668D8"/>
    <w:rsid w:val="00C67168"/>
    <w:rsid w:val="00C77306"/>
    <w:rsid w:val="00C95ADD"/>
    <w:rsid w:val="00CA313E"/>
    <w:rsid w:val="00CA3628"/>
    <w:rsid w:val="00CA6F24"/>
    <w:rsid w:val="00CC3AA4"/>
    <w:rsid w:val="00CE0E20"/>
    <w:rsid w:val="00D17E5B"/>
    <w:rsid w:val="00D20C99"/>
    <w:rsid w:val="00D3409C"/>
    <w:rsid w:val="00D35F30"/>
    <w:rsid w:val="00D4050A"/>
    <w:rsid w:val="00D436E3"/>
    <w:rsid w:val="00D66149"/>
    <w:rsid w:val="00D72777"/>
    <w:rsid w:val="00D97BED"/>
    <w:rsid w:val="00DA505C"/>
    <w:rsid w:val="00DD711B"/>
    <w:rsid w:val="00DE380C"/>
    <w:rsid w:val="00DE7275"/>
    <w:rsid w:val="00E02778"/>
    <w:rsid w:val="00E0642F"/>
    <w:rsid w:val="00E13A1B"/>
    <w:rsid w:val="00E13AD4"/>
    <w:rsid w:val="00E20855"/>
    <w:rsid w:val="00E277D2"/>
    <w:rsid w:val="00E42155"/>
    <w:rsid w:val="00E42971"/>
    <w:rsid w:val="00E57F08"/>
    <w:rsid w:val="00E875AE"/>
    <w:rsid w:val="00E9766E"/>
    <w:rsid w:val="00EB7FCD"/>
    <w:rsid w:val="00EC2299"/>
    <w:rsid w:val="00ED4D53"/>
    <w:rsid w:val="00ED6D61"/>
    <w:rsid w:val="00EF0585"/>
    <w:rsid w:val="00F3220D"/>
    <w:rsid w:val="00F546A2"/>
    <w:rsid w:val="00F86844"/>
    <w:rsid w:val="00F91D94"/>
    <w:rsid w:val="00F9287A"/>
    <w:rsid w:val="00FB29F8"/>
    <w:rsid w:val="00FB6715"/>
    <w:rsid w:val="00FB7BAD"/>
    <w:rsid w:val="00FC00DC"/>
    <w:rsid w:val="00FC34CB"/>
    <w:rsid w:val="00FD0826"/>
    <w:rsid w:val="00FE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08A50283"/>
  <w15:docId w15:val="{565FC803-1075-46BE-AE2D-D41500DC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F9287A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F9287A"/>
    <w:pPr>
      <w:suppressAutoHyphens/>
      <w:kinsoku w:val="0"/>
      <w:wordWrap w:val="0"/>
      <w:overflowPunct w:val="0"/>
      <w:autoSpaceDE w:val="0"/>
      <w:autoSpaceDN w:val="0"/>
      <w:adjustRightInd w:val="0"/>
      <w:ind w:left="1762"/>
      <w:jc w:val="left"/>
      <w:textAlignment w:val="baseline"/>
    </w:pPr>
    <w:rPr>
      <w:rFonts w:ascii="Century" w:eastAsia="ＭＳ 明朝" w:hAnsi="Century" w:cs="ＭＳ 明朝"/>
      <w:kern w:val="0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0D66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D661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971702"/>
  </w:style>
  <w:style w:type="character" w:customStyle="1" w:styleId="ac">
    <w:name w:val="日付 (文字)"/>
    <w:basedOn w:val="a0"/>
    <w:link w:val="ab"/>
    <w:uiPriority w:val="99"/>
    <w:semiHidden/>
    <w:rsid w:val="00971702"/>
  </w:style>
  <w:style w:type="character" w:styleId="ad">
    <w:name w:val="annotation reference"/>
    <w:basedOn w:val="a0"/>
    <w:uiPriority w:val="99"/>
    <w:semiHidden/>
    <w:unhideWhenUsed/>
    <w:rsid w:val="00FE1C7D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FE1C7D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FE1C7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FE1C7D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FE1C7D"/>
    <w:rPr>
      <w:b/>
      <w:bCs/>
    </w:rPr>
  </w:style>
  <w:style w:type="paragraph" w:styleId="af2">
    <w:name w:val="Revision"/>
    <w:hidden/>
    <w:uiPriority w:val="99"/>
    <w:semiHidden/>
    <w:rsid w:val="00FE1C7D"/>
  </w:style>
  <w:style w:type="paragraph" w:styleId="Web">
    <w:name w:val="Normal (Web)"/>
    <w:basedOn w:val="a"/>
    <w:uiPriority w:val="99"/>
    <w:semiHidden/>
    <w:unhideWhenUsed/>
    <w:rsid w:val="0035125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2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60175">
          <w:marLeft w:val="0"/>
          <w:marRight w:val="-3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975">
              <w:marLeft w:val="15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24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371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84127-D3F9-45E6-9B39-808D2582C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194</Words>
  <Characters>1109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2021-06-29T02:14:00Z</cp:lastPrinted>
  <dcterms:created xsi:type="dcterms:W3CDTF">2021-06-29T02:13:00Z</dcterms:created>
  <dcterms:modified xsi:type="dcterms:W3CDTF">2021-06-29T02:17:00Z</dcterms:modified>
</cp:coreProperties>
</file>