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C457" w14:textId="4CA58275" w:rsidR="00ED69D4" w:rsidRPr="00B87453" w:rsidRDefault="006B6F14" w:rsidP="00936B12">
      <w:pPr>
        <w:widowControl/>
        <w:overflowPunct/>
        <w:jc w:val="right"/>
        <w:textAlignment w:val="auto"/>
        <w:rPr>
          <w:rFonts w:hint="default"/>
          <w:sz w:val="24"/>
        </w:rPr>
      </w:pPr>
      <w:r w:rsidRPr="00B87453">
        <w:rPr>
          <w:sz w:val="24"/>
        </w:rPr>
        <w:t>米穀周年供給・需要拡大支援事業のうち業務用米、新市場開拓用米等の安定取引拡大支援</w:t>
      </w:r>
    </w:p>
    <w:p w14:paraId="5562E101" w14:textId="700282E7" w:rsidR="006B6F14" w:rsidRPr="00B87453" w:rsidRDefault="006B6F14" w:rsidP="006B6F14">
      <w:pPr>
        <w:pStyle w:val="Word"/>
        <w:spacing w:line="318" w:lineRule="exact"/>
        <w:ind w:leftChars="-337" w:left="-708" w:firstLineChars="298" w:firstLine="715"/>
        <w:jc w:val="center"/>
        <w:rPr>
          <w:rFonts w:ascii="ＭＳ 明朝" w:hAnsi="ＭＳ 明朝" w:hint="default"/>
          <w:sz w:val="24"/>
        </w:rPr>
      </w:pPr>
      <w:r w:rsidRPr="00B87453">
        <w:rPr>
          <w:rFonts w:ascii="ＭＳ 明朝" w:hAnsi="ＭＳ 明朝"/>
          <w:sz w:val="24"/>
        </w:rPr>
        <w:t xml:space="preserve">（業務用米等に係る商談会等の開催の取組）に係る公募　</w:t>
      </w:r>
    </w:p>
    <w:p w14:paraId="4D5ED8A0" w14:textId="77777777" w:rsidR="006B6F14" w:rsidRPr="00B87453" w:rsidRDefault="006B6F14" w:rsidP="006B6F14">
      <w:pPr>
        <w:pStyle w:val="Word"/>
        <w:spacing w:line="318" w:lineRule="exact"/>
        <w:jc w:val="center"/>
        <w:rPr>
          <w:rFonts w:ascii="ＭＳ 明朝" w:hAnsi="ＭＳ 明朝" w:hint="default"/>
          <w:sz w:val="20"/>
        </w:rPr>
      </w:pPr>
      <w:r w:rsidRPr="00B87453">
        <w:rPr>
          <w:rFonts w:ascii="ＭＳ 明朝" w:hAnsi="ＭＳ 明朝"/>
          <w:sz w:val="24"/>
        </w:rPr>
        <w:t>チェックシート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504"/>
      </w:tblGrid>
      <w:tr w:rsidR="006B6F14" w:rsidRPr="00B87453" w14:paraId="608EF5FA" w14:textId="77777777" w:rsidTr="005A6A12">
        <w:trPr>
          <w:trHeight w:val="353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9563B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5D5DE2AF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申請者名</w:t>
            </w:r>
          </w:p>
        </w:tc>
        <w:tc>
          <w:tcPr>
            <w:tcW w:w="7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E37D3" w14:textId="77777777" w:rsidR="006B6F14" w:rsidRPr="00B87453" w:rsidRDefault="006B6F14" w:rsidP="005A6A12">
            <w:pPr>
              <w:spacing w:line="216" w:lineRule="auto"/>
              <w:rPr>
                <w:rFonts w:hint="default"/>
                <w:sz w:val="20"/>
              </w:rPr>
            </w:pPr>
          </w:p>
          <w:p w14:paraId="03409B35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</w:tc>
      </w:tr>
      <w:tr w:rsidR="006B6F14" w:rsidRPr="00B87453" w14:paraId="74E6F4A1" w14:textId="77777777" w:rsidTr="005A6A12">
        <w:trPr>
          <w:trHeight w:val="353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F5ABA" w14:textId="77777777" w:rsidR="006B6F14" w:rsidRPr="00B87453" w:rsidRDefault="006B6F14" w:rsidP="005A6A12">
            <w:pPr>
              <w:rPr>
                <w:rFonts w:hint="default"/>
              </w:rPr>
            </w:pPr>
          </w:p>
        </w:tc>
        <w:tc>
          <w:tcPr>
            <w:tcW w:w="7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8796C" w14:textId="77777777" w:rsidR="006B6F14" w:rsidRPr="00B87453" w:rsidRDefault="006B6F14" w:rsidP="005A6A12">
            <w:pPr>
              <w:rPr>
                <w:rFonts w:hint="default"/>
              </w:rPr>
            </w:pPr>
          </w:p>
        </w:tc>
      </w:tr>
    </w:tbl>
    <w:p w14:paraId="5B43C0DE" w14:textId="77777777" w:rsidR="006B6F14" w:rsidRPr="00B87453" w:rsidRDefault="006B6F14" w:rsidP="006B6F14">
      <w:pPr>
        <w:rPr>
          <w:rFonts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4816"/>
        <w:gridCol w:w="1120"/>
      </w:tblGrid>
      <w:tr w:rsidR="006B6F14" w:rsidRPr="00B87453" w14:paraId="7D927BD8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AF291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348906C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提出書類名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960B7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1B603263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様式等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9B4A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5C13C5A7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16"/>
              </w:rPr>
              <w:t>チェック欄</w:t>
            </w:r>
          </w:p>
        </w:tc>
      </w:tr>
      <w:tr w:rsidR="006B6F14" w:rsidRPr="00B87453" w14:paraId="680EA9D3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6080C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378FBADB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１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応募書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03F3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485409F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別紙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CFD56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585FA375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29ED84B6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5FA31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35ABEAEA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２</w:t>
            </w:r>
            <w:r w:rsidRPr="00B87453">
              <w:rPr>
                <w:spacing w:val="-4"/>
                <w:sz w:val="18"/>
              </w:rPr>
              <w:t xml:space="preserve"> </w:t>
            </w:r>
            <w:r w:rsidRPr="00B87453">
              <w:rPr>
                <w:color w:val="auto"/>
                <w:sz w:val="18"/>
              </w:rPr>
              <w:t>応募団体の概要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FE6EE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3D2AFCB9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別添１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E0AE4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264A3D2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6D075030" w14:textId="77777777" w:rsidTr="006B6F14">
        <w:trPr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8F04B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FCCF35A" w14:textId="793D5F87" w:rsidR="006B6F14" w:rsidRPr="00B87453" w:rsidRDefault="006B6F14" w:rsidP="000469BF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３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２の添付資料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0C1A7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  <w:shd w:val="clear" w:color="FFFF00" w:fill="auto"/>
              </w:rPr>
              <w:t xml:space="preserve">　定款、規約、組織規程、経理規定等の組織運営に関する定め（又はこれに準ずるもの）及び総会等で承認されている直近の業務報告書（事業毎の損益や団体の財務状況が分かる資料）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1E42E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030BA19D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043C2E6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  <w:p w14:paraId="7298DA9B" w14:textId="77777777" w:rsidR="006B6F14" w:rsidRPr="00B87453" w:rsidRDefault="006B6F14" w:rsidP="005A6A12">
            <w:pPr>
              <w:spacing w:line="216" w:lineRule="auto"/>
              <w:jc w:val="center"/>
              <w:rPr>
                <w:rFonts w:hint="default"/>
                <w:sz w:val="20"/>
              </w:rPr>
            </w:pPr>
          </w:p>
        </w:tc>
      </w:tr>
      <w:tr w:rsidR="006B6F14" w:rsidRPr="00B87453" w14:paraId="67E3FB38" w14:textId="77777777" w:rsidTr="006B6F14">
        <w:trPr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C2039" w14:textId="77777777" w:rsidR="006B6F14" w:rsidRPr="00B87453" w:rsidRDefault="006B6F14" w:rsidP="005A6A12">
            <w:pPr>
              <w:spacing w:line="216" w:lineRule="auto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CFC02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  <w:shd w:val="clear" w:color="FFFF00" w:fill="auto"/>
              </w:rPr>
              <w:t xml:space="preserve">　過去に実施した米関係の事業があれば、その活動内容等が分かる資料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C8F46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</w:p>
          <w:p w14:paraId="62015342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4010496E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970EE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0DE2F48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４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  <w:shd w:val="clear" w:color="FFFF00" w:fill="auto"/>
              </w:rPr>
              <w:t>事業実施計画書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8A850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AEDBFA7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  <w:shd w:val="clear" w:color="FFFF00" w:fill="auto"/>
              </w:rPr>
              <w:t xml:space="preserve"> </w:t>
            </w:r>
            <w:r w:rsidRPr="00B87453">
              <w:rPr>
                <w:sz w:val="20"/>
                <w:shd w:val="clear" w:color="FFFF00" w:fill="auto"/>
              </w:rPr>
              <w:t>別添２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E6B86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28CF9EEA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4AA9E6D2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DD34F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18004914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５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４の添付資料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053C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D9A5554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  <w:shd w:val="clear" w:color="FFFF00" w:fill="auto"/>
              </w:rPr>
              <w:t xml:space="preserve"> </w:t>
            </w:r>
            <w:r w:rsidRPr="00B87453">
              <w:rPr>
                <w:sz w:val="20"/>
                <w:shd w:val="clear" w:color="FFFF00" w:fill="auto"/>
              </w:rPr>
              <w:t>取組の詳細が分かる資料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84A2A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02D1EE26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17DF336F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8D6E9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3529AA92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６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事業費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17BAF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472977A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別添３、別添４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A1848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8F270D3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78C6E8ED" w14:textId="77777777" w:rsidTr="006B6F14">
        <w:trPr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4E890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51AC1D7" w14:textId="77777777" w:rsidR="006B6F14" w:rsidRPr="00B87453" w:rsidRDefault="006B6F14" w:rsidP="005A6A12">
            <w:pPr>
              <w:spacing w:line="247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７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６の添付資料</w:t>
            </w:r>
          </w:p>
          <w:p w14:paraId="4F401758" w14:textId="77777777" w:rsidR="006B6F14" w:rsidRPr="00B87453" w:rsidRDefault="006B6F14" w:rsidP="000469BF">
            <w:pPr>
              <w:spacing w:line="247" w:lineRule="exact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C681A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04C2A52F" w14:textId="77777777" w:rsidR="006B6F14" w:rsidRPr="00B87453" w:rsidRDefault="006B6F14" w:rsidP="005A6A12">
            <w:pPr>
              <w:spacing w:line="247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①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見積書等の根拠資料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7B997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CA7B490" w14:textId="77777777" w:rsidR="006B6F14" w:rsidRPr="00B87453" w:rsidRDefault="006B6F14" w:rsidP="005A6A12">
            <w:pPr>
              <w:spacing w:line="247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68A2ED9B" w14:textId="77777777" w:rsidTr="006B6F14">
        <w:trPr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2CC9B" w14:textId="77777777" w:rsidR="006B6F14" w:rsidRPr="00B87453" w:rsidRDefault="006B6F14" w:rsidP="005A6A12">
            <w:pPr>
              <w:spacing w:line="168" w:lineRule="auto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FF73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94B55C4" w14:textId="77777777" w:rsidR="006B6F14" w:rsidRPr="00B87453" w:rsidRDefault="006B6F14" w:rsidP="005A6A12">
            <w:pPr>
              <w:spacing w:line="247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②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謝金、賃金、手当等の根拠資料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622E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4151A68" w14:textId="77777777" w:rsidR="006B6F14" w:rsidRPr="00B87453" w:rsidRDefault="006B6F14" w:rsidP="005A6A12">
            <w:pPr>
              <w:spacing w:line="247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5974419A" w14:textId="77777777" w:rsidTr="006B6F14">
        <w:trPr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24DD1" w14:textId="77777777" w:rsidR="006B6F14" w:rsidRPr="00B87453" w:rsidRDefault="006B6F14" w:rsidP="005A6A12">
            <w:pPr>
              <w:spacing w:line="168" w:lineRule="auto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02418" w14:textId="2E883258" w:rsidR="006B6F14" w:rsidRPr="00B87453" w:rsidRDefault="006B6F14" w:rsidP="005A6A12">
            <w:pPr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③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委託契約書の案（他者に事業の一部を委託して行わせる場合）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5660B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294865C0" w14:textId="77777777" w:rsidR="006B6F14" w:rsidRPr="00B87453" w:rsidRDefault="006B6F14" w:rsidP="005A6A12">
            <w:pPr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26F72F83" w14:textId="77777777" w:rsidTr="006B6F14">
        <w:trPr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59C64" w14:textId="77777777" w:rsidR="006B6F14" w:rsidRPr="00B87453" w:rsidRDefault="006B6F14" w:rsidP="005A6A12">
            <w:pPr>
              <w:spacing w:line="168" w:lineRule="auto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D944C" w14:textId="2FF98C9D" w:rsidR="006B6F14" w:rsidRPr="00B87453" w:rsidRDefault="006B6F14" w:rsidP="005A6A12">
            <w:pPr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④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委託先の概要が分かる資料（委託先が決定している場合）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F1DFF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D6E992D" w14:textId="77777777" w:rsidR="006B6F14" w:rsidRPr="00B87453" w:rsidRDefault="006B6F14" w:rsidP="005A6A12">
            <w:pPr>
              <w:spacing w:line="247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1A351C" w:rsidRPr="00B87453" w14:paraId="65709070" w14:textId="77777777" w:rsidTr="006B6F14">
        <w:trPr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C21F1" w14:textId="77777777" w:rsidR="001A351C" w:rsidRPr="00B87453" w:rsidRDefault="001A351C" w:rsidP="005A6A12">
            <w:pPr>
              <w:spacing w:line="168" w:lineRule="auto"/>
              <w:rPr>
                <w:rFonts w:hint="default"/>
                <w:spacing w:val="-4"/>
                <w:sz w:val="20"/>
              </w:rPr>
            </w:pPr>
          </w:p>
          <w:p w14:paraId="1DBA2423" w14:textId="7043ABA1" w:rsidR="001A351C" w:rsidRPr="00B87453" w:rsidRDefault="001A351C" w:rsidP="005A6A12">
            <w:pPr>
              <w:spacing w:line="168" w:lineRule="auto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８ </w:t>
            </w:r>
            <w:r w:rsidRPr="00B87453">
              <w:rPr>
                <w:sz w:val="18"/>
              </w:rPr>
              <w:t>事業スケジュール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97064" w14:textId="77777777" w:rsidR="001A351C" w:rsidRPr="00B87453" w:rsidRDefault="001A351C" w:rsidP="005A6A12">
            <w:pPr>
              <w:rPr>
                <w:rFonts w:hint="default"/>
                <w:sz w:val="20"/>
              </w:rPr>
            </w:pPr>
          </w:p>
          <w:p w14:paraId="0909218B" w14:textId="7E8F24F3" w:rsidR="001A351C" w:rsidRPr="00B87453" w:rsidRDefault="001A351C" w:rsidP="004011C5">
            <w:pPr>
              <w:ind w:firstLineChars="50" w:firstLine="100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別添５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D41F0" w14:textId="77777777" w:rsidR="001A351C" w:rsidRPr="00B87453" w:rsidRDefault="001A351C" w:rsidP="001A351C">
            <w:pPr>
              <w:jc w:val="center"/>
              <w:rPr>
                <w:rFonts w:hint="default"/>
                <w:sz w:val="20"/>
              </w:rPr>
            </w:pPr>
          </w:p>
          <w:p w14:paraId="3E588845" w14:textId="069769FC" w:rsidR="001A351C" w:rsidRPr="00B87453" w:rsidRDefault="001A351C" w:rsidP="001A351C">
            <w:pPr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3560B2E8" w14:textId="77777777" w:rsidTr="006B6F14">
        <w:trPr>
          <w:trHeight w:val="353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67819" w14:textId="77777777" w:rsidR="006B6F14" w:rsidRPr="00B87453" w:rsidRDefault="006B6F14" w:rsidP="005A6A12">
            <w:pPr>
              <w:rPr>
                <w:rFonts w:hint="default"/>
                <w:spacing w:val="-4"/>
                <w:sz w:val="20"/>
              </w:rPr>
            </w:pPr>
          </w:p>
          <w:p w14:paraId="6B9A4A2B" w14:textId="0466B17E" w:rsidR="006B6F14" w:rsidRPr="00B87453" w:rsidRDefault="001A351C" w:rsidP="005A6A12">
            <w:pPr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 xml:space="preserve">９ </w:t>
            </w:r>
            <w:r w:rsidR="00F331BF">
              <w:rPr>
                <w:sz w:val="20"/>
              </w:rPr>
              <w:t>「みどりチェック」チェックシート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C53D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FFE3055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D04E772" w14:textId="77777777" w:rsidR="001A351C" w:rsidRPr="00B87453" w:rsidRDefault="001A351C" w:rsidP="005A6A12">
            <w:pPr>
              <w:rPr>
                <w:rFonts w:hint="default"/>
                <w:sz w:val="20"/>
              </w:rPr>
            </w:pPr>
          </w:p>
          <w:p w14:paraId="6EC89766" w14:textId="771B9041" w:rsidR="001A351C" w:rsidRPr="00B87453" w:rsidRDefault="001A351C" w:rsidP="004011C5">
            <w:pPr>
              <w:ind w:firstLineChars="50" w:firstLine="100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別添６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5046A" w14:textId="77777777" w:rsidR="006B6F14" w:rsidRPr="00B87453" w:rsidRDefault="006B6F14" w:rsidP="005A6A12">
            <w:pPr>
              <w:jc w:val="center"/>
              <w:rPr>
                <w:rFonts w:hint="default"/>
                <w:sz w:val="20"/>
              </w:rPr>
            </w:pPr>
          </w:p>
          <w:p w14:paraId="08CB6CBB" w14:textId="77777777" w:rsidR="001A351C" w:rsidRPr="00B87453" w:rsidRDefault="001A351C" w:rsidP="005A6A12">
            <w:pPr>
              <w:jc w:val="center"/>
              <w:rPr>
                <w:rFonts w:hint="default"/>
                <w:sz w:val="20"/>
              </w:rPr>
            </w:pPr>
          </w:p>
          <w:p w14:paraId="5E6720C3" w14:textId="22F7874B" w:rsidR="006B6F14" w:rsidRPr="00B87453" w:rsidRDefault="006C267F" w:rsidP="005A6A12">
            <w:pPr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2CCCB6DC" w14:textId="77777777" w:rsidTr="006B6F14">
        <w:trPr>
          <w:trHeight w:val="353"/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C2E7E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</w:tc>
        <w:tc>
          <w:tcPr>
            <w:tcW w:w="4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08B2A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7999B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</w:tc>
      </w:tr>
    </w:tbl>
    <w:p w14:paraId="448FF0CF" w14:textId="0E224883" w:rsidR="006B6F14" w:rsidRPr="00B87453" w:rsidRDefault="006B6F14" w:rsidP="006B6F14">
      <w:pPr>
        <w:spacing w:line="318" w:lineRule="exact"/>
        <w:jc w:val="center"/>
        <w:rPr>
          <w:rFonts w:hint="default"/>
          <w:sz w:val="20"/>
        </w:rPr>
      </w:pPr>
      <w:r w:rsidRPr="00B87453">
        <w:rPr>
          <w:sz w:val="20"/>
        </w:rPr>
        <w:t>注）☑を入れてください。なお、該当しない項目は×印としてください。</w:t>
      </w:r>
    </w:p>
    <w:p w14:paraId="42A5506D" w14:textId="28318E73" w:rsidR="004A32A3" w:rsidRPr="00B87453" w:rsidRDefault="004A32A3" w:rsidP="00D77147">
      <w:pPr>
        <w:rPr>
          <w:rFonts w:hint="default"/>
        </w:rPr>
      </w:pPr>
    </w:p>
    <w:sectPr w:rsidR="004A32A3" w:rsidRPr="00B87453" w:rsidSect="006B6F14">
      <w:footnotePr>
        <w:numRestart w:val="eachPage"/>
      </w:footnotePr>
      <w:endnotePr>
        <w:numFmt w:val="decimal"/>
      </w:endnotePr>
      <w:pgSz w:w="11906" w:h="16838"/>
      <w:pgMar w:top="1304" w:right="1077" w:bottom="1304" w:left="1077" w:header="1134" w:footer="0" w:gutter="0"/>
      <w:cols w:space="720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D9A3" w14:textId="77777777" w:rsidR="00D96A37" w:rsidRDefault="00D96A3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C141D06" w14:textId="77777777" w:rsidR="00D96A37" w:rsidRDefault="00D96A37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7F841038" w14:textId="77777777" w:rsidR="00D96A37" w:rsidRDefault="00D96A3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5D0F" w14:textId="77777777" w:rsidR="00D96A37" w:rsidRDefault="00D96A3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0AC04D5" w14:textId="77777777" w:rsidR="00D96A37" w:rsidRDefault="00D96A37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2EF0A9AB" w14:textId="77777777" w:rsidR="00D96A37" w:rsidRDefault="00D96A37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2D7"/>
    <w:multiLevelType w:val="hybridMultilevel"/>
    <w:tmpl w:val="B48C1288"/>
    <w:lvl w:ilvl="0" w:tplc="BCEEA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2C57A3"/>
    <w:multiLevelType w:val="hybridMultilevel"/>
    <w:tmpl w:val="7E66A5A4"/>
    <w:lvl w:ilvl="0" w:tplc="8BA480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0082EE4"/>
    <w:multiLevelType w:val="hybridMultilevel"/>
    <w:tmpl w:val="FA925B62"/>
    <w:lvl w:ilvl="0" w:tplc="6BBC8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7F1ED9"/>
    <w:multiLevelType w:val="hybridMultilevel"/>
    <w:tmpl w:val="7BE80580"/>
    <w:lvl w:ilvl="0" w:tplc="0862D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8B0B9B"/>
    <w:multiLevelType w:val="hybridMultilevel"/>
    <w:tmpl w:val="902A1CD2"/>
    <w:lvl w:ilvl="0" w:tplc="C3FAD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3554876">
    <w:abstractNumId w:val="1"/>
  </w:num>
  <w:num w:numId="2" w16cid:durableId="24059796">
    <w:abstractNumId w:val="2"/>
  </w:num>
  <w:num w:numId="3" w16cid:durableId="778837246">
    <w:abstractNumId w:val="4"/>
  </w:num>
  <w:num w:numId="4" w16cid:durableId="2066636813">
    <w:abstractNumId w:val="0"/>
  </w:num>
  <w:num w:numId="5" w16cid:durableId="113306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38"/>
  <w:hyphenationZone w:val="0"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A"/>
    <w:rsid w:val="00002E9D"/>
    <w:rsid w:val="00030050"/>
    <w:rsid w:val="000469BF"/>
    <w:rsid w:val="00051AFB"/>
    <w:rsid w:val="00062338"/>
    <w:rsid w:val="0008247A"/>
    <w:rsid w:val="0009788D"/>
    <w:rsid w:val="000A45CF"/>
    <w:rsid w:val="000E759F"/>
    <w:rsid w:val="000F2001"/>
    <w:rsid w:val="00110EFC"/>
    <w:rsid w:val="0012494A"/>
    <w:rsid w:val="00130D0E"/>
    <w:rsid w:val="00132E1D"/>
    <w:rsid w:val="00134A41"/>
    <w:rsid w:val="00136882"/>
    <w:rsid w:val="0015490F"/>
    <w:rsid w:val="00180972"/>
    <w:rsid w:val="00184A65"/>
    <w:rsid w:val="0019496C"/>
    <w:rsid w:val="001A351C"/>
    <w:rsid w:val="001A785E"/>
    <w:rsid w:val="001B5CEC"/>
    <w:rsid w:val="001F2CB9"/>
    <w:rsid w:val="00202AF8"/>
    <w:rsid w:val="002347E2"/>
    <w:rsid w:val="0026368B"/>
    <w:rsid w:val="00265346"/>
    <w:rsid w:val="00272D46"/>
    <w:rsid w:val="0029523D"/>
    <w:rsid w:val="002B3EAA"/>
    <w:rsid w:val="002E3F32"/>
    <w:rsid w:val="002F1307"/>
    <w:rsid w:val="002F350E"/>
    <w:rsid w:val="00312C40"/>
    <w:rsid w:val="0031521A"/>
    <w:rsid w:val="00345973"/>
    <w:rsid w:val="00363E8F"/>
    <w:rsid w:val="003765CC"/>
    <w:rsid w:val="00392E51"/>
    <w:rsid w:val="003A65FA"/>
    <w:rsid w:val="003B4B57"/>
    <w:rsid w:val="003C3D96"/>
    <w:rsid w:val="003D5A9F"/>
    <w:rsid w:val="003D640F"/>
    <w:rsid w:val="003E0A03"/>
    <w:rsid w:val="004011C5"/>
    <w:rsid w:val="00414564"/>
    <w:rsid w:val="00415D7A"/>
    <w:rsid w:val="004345D3"/>
    <w:rsid w:val="00471BD9"/>
    <w:rsid w:val="0047251D"/>
    <w:rsid w:val="004A32A3"/>
    <w:rsid w:val="004B086E"/>
    <w:rsid w:val="004C61A7"/>
    <w:rsid w:val="004C7C8C"/>
    <w:rsid w:val="004E1867"/>
    <w:rsid w:val="004E2C11"/>
    <w:rsid w:val="004F5657"/>
    <w:rsid w:val="005037FE"/>
    <w:rsid w:val="00525843"/>
    <w:rsid w:val="00545C48"/>
    <w:rsid w:val="0055754E"/>
    <w:rsid w:val="0058493D"/>
    <w:rsid w:val="0059100B"/>
    <w:rsid w:val="005923CB"/>
    <w:rsid w:val="005A0552"/>
    <w:rsid w:val="005A0F04"/>
    <w:rsid w:val="005A6763"/>
    <w:rsid w:val="005D0C28"/>
    <w:rsid w:val="005D3B3E"/>
    <w:rsid w:val="005D3B43"/>
    <w:rsid w:val="005D67EA"/>
    <w:rsid w:val="006058DA"/>
    <w:rsid w:val="00612EC6"/>
    <w:rsid w:val="006270D2"/>
    <w:rsid w:val="00630299"/>
    <w:rsid w:val="00632676"/>
    <w:rsid w:val="00643682"/>
    <w:rsid w:val="006572BC"/>
    <w:rsid w:val="00692342"/>
    <w:rsid w:val="006B11D2"/>
    <w:rsid w:val="006B6F14"/>
    <w:rsid w:val="006C267F"/>
    <w:rsid w:val="006E32C9"/>
    <w:rsid w:val="006F7B5F"/>
    <w:rsid w:val="00714D82"/>
    <w:rsid w:val="00722C96"/>
    <w:rsid w:val="00722CA5"/>
    <w:rsid w:val="00731208"/>
    <w:rsid w:val="007437C4"/>
    <w:rsid w:val="00764341"/>
    <w:rsid w:val="00765A6F"/>
    <w:rsid w:val="007A0BE1"/>
    <w:rsid w:val="007A5396"/>
    <w:rsid w:val="007C5DC3"/>
    <w:rsid w:val="007F22FE"/>
    <w:rsid w:val="007F50E6"/>
    <w:rsid w:val="007F5144"/>
    <w:rsid w:val="007F751B"/>
    <w:rsid w:val="008144D5"/>
    <w:rsid w:val="00821DDB"/>
    <w:rsid w:val="008313B9"/>
    <w:rsid w:val="008432B7"/>
    <w:rsid w:val="0084472C"/>
    <w:rsid w:val="00895FE3"/>
    <w:rsid w:val="008B4780"/>
    <w:rsid w:val="008B66E5"/>
    <w:rsid w:val="008F45AE"/>
    <w:rsid w:val="008F4CDD"/>
    <w:rsid w:val="009134E1"/>
    <w:rsid w:val="00917AFB"/>
    <w:rsid w:val="0092414C"/>
    <w:rsid w:val="00936B12"/>
    <w:rsid w:val="00947B34"/>
    <w:rsid w:val="00967532"/>
    <w:rsid w:val="009802F8"/>
    <w:rsid w:val="009853AB"/>
    <w:rsid w:val="009871A2"/>
    <w:rsid w:val="009A24EC"/>
    <w:rsid w:val="009B214A"/>
    <w:rsid w:val="009C5109"/>
    <w:rsid w:val="009E2940"/>
    <w:rsid w:val="009E5443"/>
    <w:rsid w:val="009F0ABD"/>
    <w:rsid w:val="00A10DF2"/>
    <w:rsid w:val="00A12DD0"/>
    <w:rsid w:val="00A277BD"/>
    <w:rsid w:val="00A44924"/>
    <w:rsid w:val="00A62802"/>
    <w:rsid w:val="00A72F7C"/>
    <w:rsid w:val="00A816CB"/>
    <w:rsid w:val="00A874BB"/>
    <w:rsid w:val="00A9630A"/>
    <w:rsid w:val="00AA3851"/>
    <w:rsid w:val="00AE77A6"/>
    <w:rsid w:val="00AF21DF"/>
    <w:rsid w:val="00AF2BDD"/>
    <w:rsid w:val="00B35A7F"/>
    <w:rsid w:val="00B55686"/>
    <w:rsid w:val="00B7721A"/>
    <w:rsid w:val="00B80C1E"/>
    <w:rsid w:val="00B87453"/>
    <w:rsid w:val="00B904A0"/>
    <w:rsid w:val="00BA0FE1"/>
    <w:rsid w:val="00BC4B82"/>
    <w:rsid w:val="00BC4EEB"/>
    <w:rsid w:val="00BD18FA"/>
    <w:rsid w:val="00C15813"/>
    <w:rsid w:val="00C5416B"/>
    <w:rsid w:val="00C55FEF"/>
    <w:rsid w:val="00C7143B"/>
    <w:rsid w:val="00C846AC"/>
    <w:rsid w:val="00C84FC3"/>
    <w:rsid w:val="00CC2161"/>
    <w:rsid w:val="00CC7282"/>
    <w:rsid w:val="00CD7F8E"/>
    <w:rsid w:val="00CE3F12"/>
    <w:rsid w:val="00CF7D53"/>
    <w:rsid w:val="00D00665"/>
    <w:rsid w:val="00D1025E"/>
    <w:rsid w:val="00D11FEF"/>
    <w:rsid w:val="00D20BBB"/>
    <w:rsid w:val="00D22DD6"/>
    <w:rsid w:val="00D32183"/>
    <w:rsid w:val="00D374CA"/>
    <w:rsid w:val="00D5506F"/>
    <w:rsid w:val="00D708EF"/>
    <w:rsid w:val="00D77147"/>
    <w:rsid w:val="00D9218F"/>
    <w:rsid w:val="00D94B87"/>
    <w:rsid w:val="00D96A37"/>
    <w:rsid w:val="00DF28BE"/>
    <w:rsid w:val="00DF3E6C"/>
    <w:rsid w:val="00E249F5"/>
    <w:rsid w:val="00E4593E"/>
    <w:rsid w:val="00E50CE0"/>
    <w:rsid w:val="00E51F79"/>
    <w:rsid w:val="00E55045"/>
    <w:rsid w:val="00E656D7"/>
    <w:rsid w:val="00E67D98"/>
    <w:rsid w:val="00EC0370"/>
    <w:rsid w:val="00EC45A9"/>
    <w:rsid w:val="00ED69D4"/>
    <w:rsid w:val="00EE584F"/>
    <w:rsid w:val="00F15E9E"/>
    <w:rsid w:val="00F22C48"/>
    <w:rsid w:val="00F331BF"/>
    <w:rsid w:val="00F45C23"/>
    <w:rsid w:val="00F5447C"/>
    <w:rsid w:val="00F623A6"/>
    <w:rsid w:val="00F6668F"/>
    <w:rsid w:val="00FC5E6F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7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1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184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84A6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84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4A65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50CE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CE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Revision"/>
    <w:hidden/>
    <w:uiPriority w:val="99"/>
    <w:semiHidden/>
    <w:rsid w:val="00C84FC3"/>
    <w:rPr>
      <w:rFonts w:hint="eastAsia"/>
      <w:color w:val="000000"/>
      <w:sz w:val="21"/>
    </w:rPr>
  </w:style>
  <w:style w:type="paragraph" w:customStyle="1" w:styleId="Word">
    <w:name w:val="標準；(Word文書)"/>
    <w:basedOn w:val="a"/>
    <w:rsid w:val="006B6F14"/>
    <w:rPr>
      <w:rFonts w:ascii="Times New Roman" w:hAnsi="Times New Roman"/>
    </w:rPr>
  </w:style>
  <w:style w:type="paragraph" w:styleId="ac">
    <w:name w:val="List Paragraph"/>
    <w:basedOn w:val="a"/>
    <w:uiPriority w:val="34"/>
    <w:qFormat/>
    <w:rsid w:val="00895FE3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7A0BE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2026-04-01T08:18:00Z</dcterms:created>
  <dcterms:modified xsi:type="dcterms:W3CDTF">2026-04-01T08:18:00Z</dcterms:modified>
</cp:coreProperties>
</file>