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327C0" w14:textId="1C02C99E" w:rsidR="00F47C45" w:rsidRPr="00F47C45" w:rsidRDefault="00D7219C" w:rsidP="009A3400">
      <w:pPr>
        <w:widowControl/>
        <w:spacing w:line="0" w:lineRule="atLeast"/>
        <w:jc w:val="left"/>
        <w:rPr>
          <w:rFonts w:ascii="ＭＳ ゴシック" w:hAnsi="ＭＳ ゴシック"/>
          <w:sz w:val="24"/>
          <w:szCs w:val="24"/>
        </w:rPr>
      </w:pPr>
      <w:r>
        <w:rPr>
          <w:rFonts w:ascii="ＭＳ ゴシック" w:hAnsi="ＭＳ ゴシック" w:hint="eastAsia"/>
          <w:sz w:val="24"/>
          <w:szCs w:val="24"/>
        </w:rPr>
        <w:t>様式</w:t>
      </w:r>
      <w:r w:rsidR="00F47C45" w:rsidRPr="00F47C45">
        <w:rPr>
          <w:rFonts w:ascii="ＭＳ ゴシック" w:hAnsi="ＭＳ ゴシック" w:hint="eastAsia"/>
          <w:sz w:val="24"/>
          <w:szCs w:val="24"/>
        </w:rPr>
        <w:t>４</w:t>
      </w:r>
      <w:r w:rsidR="00F47C45" w:rsidRPr="00F47C45">
        <w:rPr>
          <w:rFonts w:ascii="ＭＳ ゴシック" w:hAnsi="ＭＳ ゴシック"/>
          <w:sz w:val="24"/>
          <w:szCs w:val="24"/>
        </w:rPr>
        <w:t>-25（別紙）</w:t>
      </w:r>
    </w:p>
    <w:p w14:paraId="599B870D" w14:textId="77777777" w:rsidR="00507FCB" w:rsidRDefault="00507FCB" w:rsidP="009A3400">
      <w:pPr>
        <w:widowControl/>
        <w:spacing w:line="0" w:lineRule="atLeast"/>
        <w:jc w:val="left"/>
        <w:rPr>
          <w:rFonts w:ascii="ＭＳ ゴシック" w:hAnsi="ＭＳ ゴシック"/>
          <w:sz w:val="24"/>
          <w:szCs w:val="24"/>
        </w:rPr>
      </w:pPr>
    </w:p>
    <w:p w14:paraId="0BD8D9E1" w14:textId="6F959C56" w:rsidR="00F47C45" w:rsidRDefault="00F47C45" w:rsidP="009A3400">
      <w:pPr>
        <w:widowControl/>
        <w:spacing w:line="0" w:lineRule="atLeast"/>
        <w:jc w:val="left"/>
        <w:rPr>
          <w:rFonts w:ascii="ＭＳ ゴシック" w:hAnsi="ＭＳ ゴシック"/>
          <w:sz w:val="28"/>
          <w:szCs w:val="28"/>
        </w:rPr>
      </w:pPr>
      <w:r w:rsidRPr="00BD2FB3">
        <w:rPr>
          <w:rFonts w:ascii="ＭＳ ゴシック" w:hAnsi="ＭＳ ゴシック" w:hint="eastAsia"/>
          <w:sz w:val="28"/>
          <w:szCs w:val="28"/>
        </w:rPr>
        <w:t>〇国内産米穀の取扱数量</w:t>
      </w:r>
    </w:p>
    <w:p w14:paraId="3875C80F" w14:textId="77777777" w:rsidR="00F2714F" w:rsidRPr="00BD2FB3" w:rsidRDefault="00F2714F" w:rsidP="009A3400">
      <w:pPr>
        <w:widowControl/>
        <w:spacing w:line="0" w:lineRule="atLeast"/>
        <w:jc w:val="left"/>
        <w:rPr>
          <w:rFonts w:ascii="ＭＳ ゴシック" w:hAnsi="ＭＳ ゴシック"/>
          <w:sz w:val="28"/>
          <w:szCs w:val="28"/>
        </w:rPr>
      </w:pPr>
    </w:p>
    <w:p w14:paraId="192B3A26" w14:textId="77777777" w:rsidR="00F47C45" w:rsidRPr="00695E43" w:rsidRDefault="00F47C45" w:rsidP="009A3400">
      <w:pPr>
        <w:widowControl/>
        <w:spacing w:line="0" w:lineRule="atLeast"/>
        <w:jc w:val="left"/>
        <w:rPr>
          <w:rFonts w:ascii="ＭＳ ゴシック" w:hAnsi="ＭＳ ゴシック"/>
          <w:sz w:val="22"/>
        </w:rPr>
      </w:pPr>
      <w:r w:rsidRPr="00695E43">
        <w:rPr>
          <w:rFonts w:ascii="ＭＳ ゴシック" w:hAnsi="ＭＳ ゴシック" w:hint="eastAsia"/>
          <w:sz w:val="22"/>
        </w:rPr>
        <w:t>「①直近年」又は「②直近３カ年平均」のいずれかに記載してください。</w:t>
      </w:r>
    </w:p>
    <w:p w14:paraId="0970C504" w14:textId="00E1F618" w:rsidR="00B13DCD" w:rsidRPr="00695E43" w:rsidRDefault="00F47C45" w:rsidP="009A3400">
      <w:pPr>
        <w:widowControl/>
        <w:spacing w:line="0" w:lineRule="atLeast"/>
        <w:jc w:val="left"/>
        <w:rPr>
          <w:rFonts w:ascii="ＭＳ ゴシック" w:hAnsi="ＭＳ ゴシック"/>
          <w:sz w:val="22"/>
        </w:rPr>
      </w:pPr>
      <w:r w:rsidRPr="00695E43">
        <w:rPr>
          <w:rFonts w:ascii="ＭＳ ゴシック" w:hAnsi="ＭＳ ゴシック" w:hint="eastAsia"/>
          <w:sz w:val="22"/>
        </w:rPr>
        <w:t>①直近年</w:t>
      </w:r>
      <w:r w:rsidR="00695E43">
        <w:rPr>
          <w:rFonts w:ascii="ＭＳ ゴシック" w:hAnsi="ＭＳ ゴシック" w:hint="eastAsia"/>
          <w:sz w:val="22"/>
        </w:rPr>
        <w:t xml:space="preserve">　　　　　　　　　　　　　　　　　　　　　②</w:t>
      </w:r>
      <w:r w:rsidR="00695E43" w:rsidRPr="00695E43">
        <w:rPr>
          <w:rFonts w:ascii="ＭＳ ゴシック" w:hAnsi="ＭＳ ゴシック" w:hint="eastAsia"/>
          <w:sz w:val="22"/>
        </w:rPr>
        <w:t>直近</w:t>
      </w:r>
      <w:r w:rsidR="00695E43">
        <w:rPr>
          <w:rFonts w:ascii="ＭＳ ゴシック" w:hAnsi="ＭＳ ゴシック" w:hint="eastAsia"/>
          <w:sz w:val="22"/>
        </w:rPr>
        <w:t>３カ</w:t>
      </w:r>
      <w:r w:rsidR="00695E43" w:rsidRPr="00695E43">
        <w:rPr>
          <w:rFonts w:ascii="ＭＳ ゴシック" w:hAnsi="ＭＳ ゴシック" w:hint="eastAsia"/>
          <w:sz w:val="22"/>
        </w:rPr>
        <w:t>年</w:t>
      </w:r>
      <w:r w:rsidR="00695E43">
        <w:rPr>
          <w:rFonts w:ascii="ＭＳ ゴシック" w:hAnsi="ＭＳ ゴシック" w:hint="eastAsia"/>
          <w:sz w:val="22"/>
        </w:rPr>
        <w:t>平均</w:t>
      </w:r>
    </w:p>
    <w:p w14:paraId="1284EEE6" w14:textId="2683A6CB" w:rsidR="00F151E9" w:rsidRPr="00695E43" w:rsidRDefault="00F151E9" w:rsidP="009A3400">
      <w:pPr>
        <w:widowControl/>
        <w:spacing w:line="0" w:lineRule="atLeast"/>
        <w:jc w:val="left"/>
        <w:rPr>
          <w:rFonts w:ascii="ＭＳ ゴシック" w:hAnsi="ＭＳ ゴシック"/>
          <w:sz w:val="22"/>
        </w:rPr>
      </w:pPr>
      <w:r w:rsidRPr="00695E43">
        <w:rPr>
          <w:rFonts w:ascii="ＭＳ ゴシック" w:hAnsi="ＭＳ ゴシック" w:hint="eastAsia"/>
          <w:sz w:val="22"/>
        </w:rPr>
        <w:t xml:space="preserve">　　　</w:t>
      </w:r>
      <w:r w:rsidR="00C34F3D" w:rsidRPr="00695E43">
        <w:rPr>
          <w:rFonts w:ascii="ＭＳ ゴシック" w:hAnsi="ＭＳ ゴシック" w:hint="eastAsia"/>
          <w:sz w:val="22"/>
        </w:rPr>
        <w:t xml:space="preserve">　</w:t>
      </w:r>
      <w:r w:rsidR="00695E43">
        <w:rPr>
          <w:rFonts w:ascii="ＭＳ ゴシック" w:hAnsi="ＭＳ ゴシック" w:hint="eastAsia"/>
          <w:sz w:val="22"/>
        </w:rPr>
        <w:t xml:space="preserve">　</w:t>
      </w:r>
      <w:r w:rsidRPr="00695E43">
        <w:rPr>
          <w:rFonts w:ascii="ＭＳ ゴシック" w:hAnsi="ＭＳ ゴシック" w:hint="eastAsia"/>
          <w:sz w:val="22"/>
        </w:rPr>
        <w:t xml:space="preserve">（単位：玄米トン）　　　　　　　　　</w:t>
      </w:r>
      <w:r w:rsidR="00192D10" w:rsidRPr="00695E43">
        <w:rPr>
          <w:rFonts w:ascii="ＭＳ ゴシック" w:hAnsi="ＭＳ ゴシック" w:hint="eastAsia"/>
          <w:sz w:val="22"/>
        </w:rPr>
        <w:t xml:space="preserve">　　　　　　</w:t>
      </w:r>
      <w:r w:rsidR="00695E43">
        <w:rPr>
          <w:rFonts w:ascii="ＭＳ ゴシック" w:hAnsi="ＭＳ ゴシック" w:hint="eastAsia"/>
          <w:sz w:val="22"/>
        </w:rPr>
        <w:t xml:space="preserve">　　　</w:t>
      </w:r>
      <w:r w:rsidR="00192D10" w:rsidRPr="00695E43">
        <w:rPr>
          <w:rFonts w:ascii="ＭＳ ゴシック" w:hAnsi="ＭＳ ゴシック" w:hint="eastAsia"/>
          <w:sz w:val="22"/>
        </w:rPr>
        <w:t xml:space="preserve">　　　　　　　　　　　　　　　　　　　　</w:t>
      </w:r>
      <w:r w:rsidRPr="00695E43">
        <w:rPr>
          <w:rFonts w:ascii="ＭＳ ゴシック" w:hAnsi="ＭＳ ゴシック" w:hint="eastAsia"/>
          <w:sz w:val="22"/>
        </w:rPr>
        <w:t>（単位：玄米トン）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17"/>
        <w:gridCol w:w="1587"/>
      </w:tblGrid>
      <w:tr w:rsidR="00192D10" w:rsidRPr="00695E43" w14:paraId="5D3C1CC5" w14:textId="77777777" w:rsidTr="00192D10">
        <w:tc>
          <w:tcPr>
            <w:tcW w:w="1417" w:type="dxa"/>
            <w:tcBorders>
              <w:right w:val="single" w:sz="18" w:space="0" w:color="auto"/>
              <w:tl2br w:val="single" w:sz="4" w:space="0" w:color="auto"/>
            </w:tcBorders>
          </w:tcPr>
          <w:p w14:paraId="21143705" w14:textId="77777777" w:rsidR="00F151E9" w:rsidRPr="00695E43" w:rsidRDefault="00F151E9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5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F8F7304" w14:textId="59ACF45E" w:rsidR="00C34F3D" w:rsidRPr="00695E43" w:rsidRDefault="00F2714F" w:rsidP="009A3400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 w:hint="eastAsia"/>
                <w:sz w:val="22"/>
              </w:rPr>
              <w:t>○</w:t>
            </w:r>
            <w:r w:rsidR="00C34F3D" w:rsidRPr="00695E43">
              <w:rPr>
                <w:rFonts w:ascii="ＭＳ ゴシック" w:hAnsi="ＭＳ ゴシック" w:hint="eastAsia"/>
                <w:sz w:val="22"/>
              </w:rPr>
              <w:t>年</w:t>
            </w:r>
          </w:p>
        </w:tc>
      </w:tr>
      <w:tr w:rsidR="00695E43" w:rsidRPr="00695E43" w14:paraId="3242872D" w14:textId="77777777" w:rsidTr="00192D10">
        <w:tc>
          <w:tcPr>
            <w:tcW w:w="1417" w:type="dxa"/>
            <w:tcBorders>
              <w:right w:val="single" w:sz="18" w:space="0" w:color="auto"/>
            </w:tcBorders>
          </w:tcPr>
          <w:p w14:paraId="662893DF" w14:textId="44928323" w:rsidR="00F151E9" w:rsidRPr="00695E43" w:rsidRDefault="008E4564" w:rsidP="009A3400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 w:rsidRPr="00695E43">
              <w:rPr>
                <w:rFonts w:ascii="ＭＳ ゴシック" w:hAnsi="ＭＳ ゴシック" w:hint="eastAsia"/>
                <w:sz w:val="22"/>
              </w:rPr>
              <w:t>買入数量</w:t>
            </w:r>
          </w:p>
        </w:tc>
        <w:tc>
          <w:tcPr>
            <w:tcW w:w="1587" w:type="dxa"/>
            <w:tcBorders>
              <w:left w:val="single" w:sz="18" w:space="0" w:color="auto"/>
              <w:right w:val="single" w:sz="18" w:space="0" w:color="auto"/>
            </w:tcBorders>
          </w:tcPr>
          <w:p w14:paraId="3DBDB7D7" w14:textId="77777777" w:rsidR="00F151E9" w:rsidRPr="00695E43" w:rsidRDefault="00F151E9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</w:tr>
      <w:tr w:rsidR="008E4564" w:rsidRPr="00695E43" w14:paraId="71F6D8CB" w14:textId="77777777" w:rsidTr="00192D10">
        <w:tc>
          <w:tcPr>
            <w:tcW w:w="1417" w:type="dxa"/>
            <w:tcBorders>
              <w:bottom w:val="single" w:sz="4" w:space="0" w:color="auto"/>
              <w:right w:val="single" w:sz="18" w:space="0" w:color="auto"/>
            </w:tcBorders>
          </w:tcPr>
          <w:p w14:paraId="2704AED2" w14:textId="6114ED58" w:rsidR="008E4564" w:rsidRPr="00695E43" w:rsidRDefault="006F1E40" w:rsidP="009A3400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 w:rsidRPr="00695E43">
              <w:rPr>
                <w:rFonts w:ascii="ＭＳ ゴシック" w:hAnsi="ＭＳ ゴシック" w:hint="eastAsia"/>
                <w:sz w:val="22"/>
              </w:rPr>
              <w:t>販売数量</w:t>
            </w:r>
          </w:p>
        </w:tc>
        <w:tc>
          <w:tcPr>
            <w:tcW w:w="15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B36356" w14:textId="77777777" w:rsidR="008E4564" w:rsidRPr="00695E43" w:rsidRDefault="008E4564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</w:tr>
    </w:tbl>
    <w:tbl>
      <w:tblPr>
        <w:tblStyle w:val="ae"/>
        <w:tblpPr w:leftFromText="142" w:rightFromText="142" w:vertAnchor="text" w:horzAnchor="page" w:tblpX="6824" w:tblpY="-918"/>
        <w:tblW w:w="0" w:type="auto"/>
        <w:tblLook w:val="04A0" w:firstRow="1" w:lastRow="0" w:firstColumn="1" w:lastColumn="0" w:noHBand="0" w:noVBand="1"/>
      </w:tblPr>
      <w:tblGrid>
        <w:gridCol w:w="1417"/>
        <w:gridCol w:w="1587"/>
        <w:gridCol w:w="1587"/>
        <w:gridCol w:w="1587"/>
        <w:gridCol w:w="1587"/>
      </w:tblGrid>
      <w:tr w:rsidR="00695E43" w:rsidRPr="00695E43" w14:paraId="069A660B" w14:textId="77777777" w:rsidTr="00695E43">
        <w:tc>
          <w:tcPr>
            <w:tcW w:w="1417" w:type="dxa"/>
            <w:tcBorders>
              <w:right w:val="single" w:sz="18" w:space="0" w:color="auto"/>
              <w:tl2br w:val="single" w:sz="4" w:space="0" w:color="auto"/>
            </w:tcBorders>
          </w:tcPr>
          <w:p w14:paraId="716414F5" w14:textId="77777777" w:rsidR="00695E43" w:rsidRPr="00695E43" w:rsidRDefault="00695E43" w:rsidP="00695E43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5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784ED32" w14:textId="77777777" w:rsidR="00695E43" w:rsidRPr="00695E43" w:rsidRDefault="00695E43" w:rsidP="00F2714F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 w:rsidRPr="00695E43">
              <w:rPr>
                <w:rFonts w:ascii="ＭＳ ゴシック" w:hAnsi="ＭＳ ゴシック" w:hint="eastAsia"/>
                <w:sz w:val="22"/>
              </w:rPr>
              <w:t>３カ年平均</w:t>
            </w:r>
          </w:p>
        </w:tc>
        <w:tc>
          <w:tcPr>
            <w:tcW w:w="1587" w:type="dxa"/>
            <w:tcBorders>
              <w:left w:val="single" w:sz="18" w:space="0" w:color="auto"/>
            </w:tcBorders>
            <w:vAlign w:val="center"/>
          </w:tcPr>
          <w:p w14:paraId="318C6A1C" w14:textId="3F5532EE" w:rsidR="00695E43" w:rsidRPr="00695E43" w:rsidRDefault="00F2714F" w:rsidP="00695E43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 w:hint="eastAsia"/>
                <w:sz w:val="22"/>
              </w:rPr>
              <w:t>○</w:t>
            </w:r>
            <w:r w:rsidR="00695E43" w:rsidRPr="00695E43">
              <w:rPr>
                <w:rFonts w:ascii="ＭＳ ゴシック" w:hAnsi="ＭＳ ゴシック" w:hint="eastAsia"/>
                <w:sz w:val="22"/>
              </w:rPr>
              <w:t>年</w:t>
            </w:r>
          </w:p>
        </w:tc>
        <w:tc>
          <w:tcPr>
            <w:tcW w:w="1587" w:type="dxa"/>
            <w:vAlign w:val="center"/>
          </w:tcPr>
          <w:p w14:paraId="72CF90EE" w14:textId="679037CC" w:rsidR="00695E43" w:rsidRPr="00695E43" w:rsidRDefault="00F2714F" w:rsidP="00695E43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 w:hint="eastAsia"/>
                <w:sz w:val="22"/>
              </w:rPr>
              <w:t>○</w:t>
            </w:r>
            <w:r w:rsidR="00695E43" w:rsidRPr="00695E43">
              <w:rPr>
                <w:rFonts w:ascii="ＭＳ ゴシック" w:hAnsi="ＭＳ ゴシック" w:hint="eastAsia"/>
                <w:sz w:val="22"/>
              </w:rPr>
              <w:t>年</w:t>
            </w:r>
          </w:p>
        </w:tc>
        <w:tc>
          <w:tcPr>
            <w:tcW w:w="1587" w:type="dxa"/>
            <w:vAlign w:val="center"/>
          </w:tcPr>
          <w:p w14:paraId="1FF7F5B8" w14:textId="3836B009" w:rsidR="00695E43" w:rsidRPr="00695E43" w:rsidRDefault="00F2714F" w:rsidP="00695E43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 w:hint="eastAsia"/>
                <w:sz w:val="22"/>
              </w:rPr>
              <w:t>○</w:t>
            </w:r>
            <w:r w:rsidR="00695E43" w:rsidRPr="00695E43">
              <w:rPr>
                <w:rFonts w:ascii="ＭＳ ゴシック" w:hAnsi="ＭＳ ゴシック" w:hint="eastAsia"/>
                <w:sz w:val="22"/>
              </w:rPr>
              <w:t>年</w:t>
            </w:r>
          </w:p>
        </w:tc>
      </w:tr>
      <w:tr w:rsidR="00695E43" w:rsidRPr="00695E43" w14:paraId="32F8AEDC" w14:textId="77777777" w:rsidTr="00695E43">
        <w:tc>
          <w:tcPr>
            <w:tcW w:w="1417" w:type="dxa"/>
            <w:tcBorders>
              <w:right w:val="single" w:sz="18" w:space="0" w:color="auto"/>
            </w:tcBorders>
          </w:tcPr>
          <w:p w14:paraId="6C49716F" w14:textId="77777777" w:rsidR="00695E43" w:rsidRPr="00695E43" w:rsidRDefault="00695E43" w:rsidP="00695E43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 w:rsidRPr="00695E43">
              <w:rPr>
                <w:rFonts w:ascii="ＭＳ ゴシック" w:hAnsi="ＭＳ ゴシック" w:hint="eastAsia"/>
                <w:sz w:val="22"/>
              </w:rPr>
              <w:t>買入数量</w:t>
            </w:r>
          </w:p>
        </w:tc>
        <w:tc>
          <w:tcPr>
            <w:tcW w:w="1587" w:type="dxa"/>
            <w:tcBorders>
              <w:left w:val="single" w:sz="18" w:space="0" w:color="auto"/>
              <w:right w:val="single" w:sz="18" w:space="0" w:color="auto"/>
            </w:tcBorders>
          </w:tcPr>
          <w:p w14:paraId="5891AD6D" w14:textId="77777777" w:rsidR="00695E43" w:rsidRPr="00695E43" w:rsidRDefault="00695E43" w:rsidP="00695E43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587" w:type="dxa"/>
            <w:tcBorders>
              <w:left w:val="single" w:sz="18" w:space="0" w:color="auto"/>
            </w:tcBorders>
          </w:tcPr>
          <w:p w14:paraId="67B72369" w14:textId="77777777" w:rsidR="00695E43" w:rsidRPr="00695E43" w:rsidRDefault="00695E43" w:rsidP="00695E43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587" w:type="dxa"/>
          </w:tcPr>
          <w:p w14:paraId="77D653CD" w14:textId="77777777" w:rsidR="00695E43" w:rsidRPr="00695E43" w:rsidRDefault="00695E43" w:rsidP="00695E43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587" w:type="dxa"/>
          </w:tcPr>
          <w:p w14:paraId="7459C572" w14:textId="77777777" w:rsidR="00695E43" w:rsidRPr="00695E43" w:rsidRDefault="00695E43" w:rsidP="00695E43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</w:tr>
      <w:tr w:rsidR="00695E43" w:rsidRPr="00695E43" w14:paraId="50E28192" w14:textId="77777777" w:rsidTr="00695E43">
        <w:tc>
          <w:tcPr>
            <w:tcW w:w="1417" w:type="dxa"/>
            <w:tcBorders>
              <w:right w:val="single" w:sz="18" w:space="0" w:color="auto"/>
            </w:tcBorders>
          </w:tcPr>
          <w:p w14:paraId="0958FEEC" w14:textId="77777777" w:rsidR="00695E43" w:rsidRPr="00695E43" w:rsidRDefault="00695E43" w:rsidP="00695E43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 w:rsidRPr="00695E43">
              <w:rPr>
                <w:rFonts w:ascii="ＭＳ ゴシック" w:hAnsi="ＭＳ ゴシック" w:hint="eastAsia"/>
                <w:sz w:val="22"/>
              </w:rPr>
              <w:t>販売数量</w:t>
            </w:r>
          </w:p>
        </w:tc>
        <w:tc>
          <w:tcPr>
            <w:tcW w:w="15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3864C6" w14:textId="77777777" w:rsidR="00695E43" w:rsidRPr="00695E43" w:rsidRDefault="00695E43" w:rsidP="00695E43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587" w:type="dxa"/>
            <w:tcBorders>
              <w:left w:val="single" w:sz="18" w:space="0" w:color="auto"/>
            </w:tcBorders>
          </w:tcPr>
          <w:p w14:paraId="2C7ECCE2" w14:textId="77777777" w:rsidR="00695E43" w:rsidRPr="00695E43" w:rsidRDefault="00695E43" w:rsidP="00695E43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587" w:type="dxa"/>
          </w:tcPr>
          <w:p w14:paraId="1786C27C" w14:textId="77777777" w:rsidR="00695E43" w:rsidRPr="00695E43" w:rsidRDefault="00695E43" w:rsidP="00695E43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587" w:type="dxa"/>
          </w:tcPr>
          <w:p w14:paraId="27DFD45B" w14:textId="77777777" w:rsidR="00695E43" w:rsidRPr="00695E43" w:rsidRDefault="00695E43" w:rsidP="00695E43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</w:tr>
    </w:tbl>
    <w:p w14:paraId="2F88AE1A" w14:textId="77777777" w:rsidR="00B13DCD" w:rsidRPr="00C65933" w:rsidRDefault="00B13DCD" w:rsidP="009A3400">
      <w:pPr>
        <w:widowControl/>
        <w:spacing w:line="0" w:lineRule="atLeast"/>
        <w:jc w:val="left"/>
        <w:rPr>
          <w:rFonts w:ascii="ＭＳ ゴシック" w:hAnsi="ＭＳ ゴシック"/>
          <w:sz w:val="10"/>
          <w:szCs w:val="10"/>
        </w:rPr>
      </w:pPr>
    </w:p>
    <w:p w14:paraId="2E5DEFE2" w14:textId="3BBF97A7" w:rsidR="00F151E9" w:rsidRPr="00695E43" w:rsidRDefault="00F7248C" w:rsidP="009A3400">
      <w:pPr>
        <w:widowControl/>
        <w:spacing w:line="0" w:lineRule="atLeast"/>
        <w:jc w:val="left"/>
        <w:rPr>
          <w:rFonts w:ascii="ＭＳ ゴシック" w:hAnsi="ＭＳ ゴシック"/>
          <w:sz w:val="22"/>
        </w:rPr>
      </w:pPr>
      <w:r w:rsidRPr="00695E43">
        <w:rPr>
          <w:rFonts w:ascii="ＭＳ ゴシック" w:hAnsi="ＭＳ ゴシック" w:hint="eastAsia"/>
          <w:sz w:val="22"/>
        </w:rPr>
        <w:t>（注）①、②共通</w:t>
      </w:r>
    </w:p>
    <w:p w14:paraId="1AE32939" w14:textId="5D904BBF" w:rsidR="00F7248C" w:rsidRPr="00695E43" w:rsidRDefault="00F7248C" w:rsidP="009A3400">
      <w:pPr>
        <w:widowControl/>
        <w:spacing w:line="0" w:lineRule="atLeast"/>
        <w:jc w:val="left"/>
        <w:rPr>
          <w:rFonts w:ascii="ＭＳ ゴシック" w:hAnsi="ＭＳ ゴシック"/>
          <w:sz w:val="22"/>
        </w:rPr>
      </w:pPr>
      <w:r w:rsidRPr="00695E43">
        <w:rPr>
          <w:rFonts w:ascii="ＭＳ ゴシック" w:hAnsi="ＭＳ ゴシック" w:hint="eastAsia"/>
          <w:sz w:val="22"/>
        </w:rPr>
        <w:t xml:space="preserve">　　　１　国内産米穀の取扱数量を記載してください。</w:t>
      </w:r>
    </w:p>
    <w:p w14:paraId="14E2EDF1" w14:textId="15136A85" w:rsidR="00F7248C" w:rsidRPr="00695E43" w:rsidRDefault="00F7248C" w:rsidP="009A3400">
      <w:pPr>
        <w:widowControl/>
        <w:spacing w:line="0" w:lineRule="atLeast"/>
        <w:jc w:val="left"/>
        <w:rPr>
          <w:rFonts w:ascii="ＭＳ ゴシック" w:hAnsi="ＭＳ ゴシック"/>
          <w:sz w:val="22"/>
        </w:rPr>
      </w:pPr>
      <w:r w:rsidRPr="00695E43">
        <w:rPr>
          <w:rFonts w:ascii="ＭＳ ゴシック" w:hAnsi="ＭＳ ゴシック" w:hint="eastAsia"/>
          <w:sz w:val="22"/>
        </w:rPr>
        <w:t xml:space="preserve">　　　２　精米での取扱の場合は、玄米換算した数値を記載してください。</w:t>
      </w:r>
    </w:p>
    <w:p w14:paraId="44917E3F" w14:textId="77777777" w:rsidR="00F7248C" w:rsidRDefault="00F7248C" w:rsidP="009A3400">
      <w:pPr>
        <w:widowControl/>
        <w:spacing w:line="0" w:lineRule="atLeast"/>
        <w:jc w:val="left"/>
        <w:rPr>
          <w:rFonts w:ascii="ＭＳ ゴシック" w:hAnsi="ＭＳ ゴシック"/>
          <w:sz w:val="22"/>
        </w:rPr>
      </w:pPr>
    </w:p>
    <w:p w14:paraId="2CEAD6E3" w14:textId="77777777" w:rsidR="00F2714F" w:rsidRPr="00695E43" w:rsidRDefault="00F2714F" w:rsidP="009A3400">
      <w:pPr>
        <w:widowControl/>
        <w:spacing w:line="0" w:lineRule="atLeast"/>
        <w:jc w:val="left"/>
        <w:rPr>
          <w:rFonts w:ascii="ＭＳ ゴシック" w:hAnsi="ＭＳ ゴシック"/>
          <w:sz w:val="22"/>
        </w:rPr>
      </w:pPr>
    </w:p>
    <w:p w14:paraId="0CB9F437" w14:textId="5A2935D6" w:rsidR="00BD2FB3" w:rsidRPr="00BD2FB3" w:rsidRDefault="00BD2FB3" w:rsidP="009A3400">
      <w:pPr>
        <w:widowControl/>
        <w:spacing w:line="0" w:lineRule="atLeast"/>
        <w:jc w:val="left"/>
        <w:rPr>
          <w:rFonts w:ascii="ＭＳ ゴシック" w:hAnsi="ＭＳ ゴシック"/>
          <w:sz w:val="28"/>
          <w:szCs w:val="28"/>
        </w:rPr>
      </w:pPr>
      <w:r w:rsidRPr="00BD2FB3">
        <w:rPr>
          <w:rFonts w:ascii="ＭＳ ゴシック" w:hAnsi="ＭＳ ゴシック" w:hint="eastAsia"/>
          <w:sz w:val="28"/>
          <w:szCs w:val="28"/>
        </w:rPr>
        <w:t>〇</w:t>
      </w:r>
      <w:r w:rsidR="008C6CBF">
        <w:rPr>
          <w:rFonts w:ascii="ＭＳ ゴシック" w:hAnsi="ＭＳ ゴシック" w:hint="eastAsia"/>
          <w:sz w:val="28"/>
          <w:szCs w:val="28"/>
        </w:rPr>
        <w:t>とう精能力</w:t>
      </w:r>
    </w:p>
    <w:p w14:paraId="79D7BCFB" w14:textId="0591EFDD" w:rsidR="00B13DCD" w:rsidRDefault="00695E43" w:rsidP="009E393A">
      <w:pPr>
        <w:widowControl/>
        <w:spacing w:line="0" w:lineRule="atLeast"/>
        <w:ind w:firstLineChars="4700" w:firstLine="11280"/>
        <w:jc w:val="left"/>
        <w:rPr>
          <w:rFonts w:ascii="ＭＳ ゴシック" w:hAnsi="ＭＳ ゴシック"/>
          <w:sz w:val="24"/>
          <w:szCs w:val="24"/>
        </w:rPr>
      </w:pPr>
      <w:r>
        <w:rPr>
          <w:rFonts w:ascii="ＭＳ ゴシック" w:hAnsi="ＭＳ ゴシック" w:hint="eastAsia"/>
          <w:sz w:val="24"/>
          <w:szCs w:val="24"/>
        </w:rPr>
        <w:t>（</w:t>
      </w:r>
      <w:r w:rsidR="00580023">
        <w:rPr>
          <w:rFonts w:ascii="ＭＳ ゴシック" w:hAnsi="ＭＳ ゴシック" w:hint="eastAsia"/>
          <w:sz w:val="24"/>
          <w:szCs w:val="24"/>
        </w:rPr>
        <w:t>単位：トン、台、時間</w:t>
      </w:r>
      <w:r>
        <w:rPr>
          <w:rFonts w:ascii="ＭＳ ゴシック" w:hAnsi="ＭＳ ゴシック" w:hint="eastAsia"/>
          <w:sz w:val="24"/>
          <w:szCs w:val="24"/>
        </w:rPr>
        <w:t>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63"/>
        <w:gridCol w:w="1911"/>
        <w:gridCol w:w="1749"/>
        <w:gridCol w:w="1750"/>
        <w:gridCol w:w="1750"/>
        <w:gridCol w:w="1750"/>
        <w:gridCol w:w="1757"/>
        <w:gridCol w:w="1361"/>
      </w:tblGrid>
      <w:tr w:rsidR="001D7409" w14:paraId="2739B325" w14:textId="77777777" w:rsidTr="004E4C8F">
        <w:tc>
          <w:tcPr>
            <w:tcW w:w="2263" w:type="dxa"/>
            <w:vAlign w:val="center"/>
          </w:tcPr>
          <w:p w14:paraId="34CD2284" w14:textId="77777777" w:rsidR="001D7409" w:rsidRPr="00B63D3B" w:rsidRDefault="00B63D3B" w:rsidP="00C65933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 w:rsidRPr="00B63D3B">
              <w:rPr>
                <w:rFonts w:ascii="ＭＳ ゴシック" w:hAnsi="ＭＳ ゴシック" w:hint="eastAsia"/>
                <w:sz w:val="22"/>
              </w:rPr>
              <w:t>工場名</w:t>
            </w:r>
          </w:p>
          <w:p w14:paraId="0FE0B482" w14:textId="42147941" w:rsidR="00B63D3B" w:rsidRPr="00B63D3B" w:rsidRDefault="00B63D3B" w:rsidP="00C65933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 w:rsidRPr="00B63D3B">
              <w:rPr>
                <w:rFonts w:ascii="ＭＳ ゴシック" w:hAnsi="ＭＳ ゴシック" w:hint="eastAsia"/>
                <w:sz w:val="22"/>
              </w:rPr>
              <w:t>（工場所在地）</w:t>
            </w:r>
          </w:p>
        </w:tc>
        <w:tc>
          <w:tcPr>
            <w:tcW w:w="1911" w:type="dxa"/>
            <w:vAlign w:val="center"/>
          </w:tcPr>
          <w:p w14:paraId="3A799181" w14:textId="5EE9AC7B" w:rsidR="001D7409" w:rsidRPr="00B63D3B" w:rsidRDefault="00B63D3B" w:rsidP="007B71A4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 w:hint="eastAsia"/>
                <w:sz w:val="22"/>
              </w:rPr>
              <w:t>製造メーカー名</w:t>
            </w:r>
          </w:p>
        </w:tc>
        <w:tc>
          <w:tcPr>
            <w:tcW w:w="1749" w:type="dxa"/>
            <w:vAlign w:val="center"/>
          </w:tcPr>
          <w:p w14:paraId="64CFD721" w14:textId="161C4571" w:rsidR="001D7409" w:rsidRPr="00B63D3B" w:rsidRDefault="00B63D3B" w:rsidP="007B71A4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 w:hint="eastAsia"/>
                <w:sz w:val="22"/>
              </w:rPr>
              <w:t>型式名</w:t>
            </w:r>
          </w:p>
        </w:tc>
        <w:tc>
          <w:tcPr>
            <w:tcW w:w="1750" w:type="dxa"/>
            <w:vAlign w:val="center"/>
          </w:tcPr>
          <w:p w14:paraId="600635A7" w14:textId="77777777" w:rsidR="0058508F" w:rsidRDefault="00B63D3B" w:rsidP="007B71A4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 w:hint="eastAsia"/>
                <w:sz w:val="22"/>
              </w:rPr>
              <w:t>１時間当たりの</w:t>
            </w:r>
            <w:r w:rsidR="0058508F">
              <w:rPr>
                <w:rFonts w:ascii="ＭＳ ゴシック" w:hAnsi="ＭＳ ゴシック" w:hint="eastAsia"/>
                <w:sz w:val="22"/>
              </w:rPr>
              <w:t>精米生産量</w:t>
            </w:r>
          </w:p>
          <w:p w14:paraId="147D01F4" w14:textId="267D514A" w:rsidR="0058508F" w:rsidRPr="00B63D3B" w:rsidRDefault="0058508F" w:rsidP="007B71A4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 w:hint="eastAsia"/>
                <w:sz w:val="22"/>
              </w:rPr>
              <w:t>①</w:t>
            </w:r>
          </w:p>
        </w:tc>
        <w:tc>
          <w:tcPr>
            <w:tcW w:w="1750" w:type="dxa"/>
            <w:vAlign w:val="center"/>
          </w:tcPr>
          <w:p w14:paraId="5956F947" w14:textId="77777777" w:rsidR="001D7409" w:rsidRDefault="0058508F" w:rsidP="007B71A4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 w:hint="eastAsia"/>
                <w:sz w:val="22"/>
              </w:rPr>
              <w:t>台数</w:t>
            </w:r>
          </w:p>
          <w:p w14:paraId="1AC0B5E0" w14:textId="6223799A" w:rsidR="0058508F" w:rsidRPr="00B63D3B" w:rsidRDefault="0058508F" w:rsidP="007B71A4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 w:hint="eastAsia"/>
                <w:sz w:val="22"/>
              </w:rPr>
              <w:t>②</w:t>
            </w:r>
          </w:p>
        </w:tc>
        <w:tc>
          <w:tcPr>
            <w:tcW w:w="1750" w:type="dxa"/>
            <w:vAlign w:val="center"/>
          </w:tcPr>
          <w:p w14:paraId="2B66E353" w14:textId="77777777" w:rsidR="001D7409" w:rsidRDefault="0058508F" w:rsidP="007B71A4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 w:hint="eastAsia"/>
                <w:sz w:val="22"/>
              </w:rPr>
              <w:t>稼働時間</w:t>
            </w:r>
          </w:p>
          <w:p w14:paraId="6E0E09BF" w14:textId="11D9A3BA" w:rsidR="0058508F" w:rsidRPr="00B63D3B" w:rsidRDefault="0058508F" w:rsidP="007B71A4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 w:hint="eastAsia"/>
                <w:sz w:val="22"/>
              </w:rPr>
              <w:t>③</w:t>
            </w:r>
          </w:p>
        </w:tc>
        <w:tc>
          <w:tcPr>
            <w:tcW w:w="1757" w:type="dxa"/>
            <w:vAlign w:val="center"/>
          </w:tcPr>
          <w:p w14:paraId="66F882B1" w14:textId="77777777" w:rsidR="001D7409" w:rsidRDefault="0058508F" w:rsidP="007B71A4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  <w:lang w:eastAsia="zh-CN"/>
              </w:rPr>
            </w:pPr>
            <w:r>
              <w:rPr>
                <w:rFonts w:ascii="ＭＳ ゴシック" w:hAnsi="ＭＳ ゴシック" w:hint="eastAsia"/>
                <w:sz w:val="22"/>
                <w:lang w:eastAsia="zh-CN"/>
              </w:rPr>
              <w:t>処理数量</w:t>
            </w:r>
          </w:p>
          <w:p w14:paraId="2B98C725" w14:textId="7D871725" w:rsidR="0058508F" w:rsidRPr="00B63D3B" w:rsidRDefault="0058508F" w:rsidP="007B71A4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  <w:lang w:eastAsia="zh-CN"/>
              </w:rPr>
            </w:pPr>
            <w:r>
              <w:rPr>
                <w:rFonts w:ascii="ＭＳ ゴシック" w:hAnsi="ＭＳ ゴシック" w:hint="eastAsia"/>
                <w:sz w:val="22"/>
                <w:lang w:eastAsia="zh-CN"/>
              </w:rPr>
              <w:t>④＝①×②×③</w:t>
            </w:r>
          </w:p>
        </w:tc>
        <w:tc>
          <w:tcPr>
            <w:tcW w:w="1361" w:type="dxa"/>
            <w:vAlign w:val="center"/>
          </w:tcPr>
          <w:p w14:paraId="1F1C9981" w14:textId="037230E0" w:rsidR="001D7409" w:rsidRPr="00B63D3B" w:rsidRDefault="0058508F" w:rsidP="007B71A4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 w:hint="eastAsia"/>
                <w:sz w:val="22"/>
              </w:rPr>
              <w:t>備考</w:t>
            </w:r>
          </w:p>
        </w:tc>
      </w:tr>
      <w:tr w:rsidR="00195506" w14:paraId="70823E80" w14:textId="77777777" w:rsidTr="004E4C8F">
        <w:tc>
          <w:tcPr>
            <w:tcW w:w="2263" w:type="dxa"/>
            <w:vMerge w:val="restart"/>
            <w:vAlign w:val="center"/>
          </w:tcPr>
          <w:p w14:paraId="002FA9D6" w14:textId="77777777" w:rsidR="00F2714F" w:rsidRDefault="00F2714F" w:rsidP="00F2714F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 w:hint="eastAsia"/>
                <w:sz w:val="22"/>
              </w:rPr>
              <w:t>○○工場</w:t>
            </w:r>
          </w:p>
          <w:p w14:paraId="6B9A5EA4" w14:textId="582DCEE9" w:rsidR="00F2714F" w:rsidRPr="00B63D3B" w:rsidRDefault="00F2714F" w:rsidP="00F2714F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 w:hint="eastAsia"/>
                <w:sz w:val="22"/>
              </w:rPr>
              <w:t>（　　　　　　　）</w:t>
            </w:r>
          </w:p>
        </w:tc>
        <w:tc>
          <w:tcPr>
            <w:tcW w:w="1911" w:type="dxa"/>
          </w:tcPr>
          <w:p w14:paraId="1C2DAF5E" w14:textId="77777777" w:rsidR="00195506" w:rsidRPr="00B63D3B" w:rsidRDefault="00195506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49" w:type="dxa"/>
          </w:tcPr>
          <w:p w14:paraId="1FAD714F" w14:textId="77777777" w:rsidR="00195506" w:rsidRPr="00B63D3B" w:rsidRDefault="00195506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5BE0941A" w14:textId="77777777" w:rsidR="00195506" w:rsidRPr="00B63D3B" w:rsidRDefault="00195506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519E9052" w14:textId="77777777" w:rsidR="00195506" w:rsidRPr="00B63D3B" w:rsidRDefault="00195506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4B1382B0" w14:textId="77777777" w:rsidR="00195506" w:rsidRPr="00B63D3B" w:rsidRDefault="00195506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7" w:type="dxa"/>
          </w:tcPr>
          <w:p w14:paraId="46897F2A" w14:textId="77777777" w:rsidR="00195506" w:rsidRPr="00B63D3B" w:rsidRDefault="00195506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361" w:type="dxa"/>
          </w:tcPr>
          <w:p w14:paraId="23E0574F" w14:textId="77777777" w:rsidR="00195506" w:rsidRPr="00B63D3B" w:rsidRDefault="00195506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</w:tr>
      <w:tr w:rsidR="00195506" w14:paraId="4C6CB226" w14:textId="77777777" w:rsidTr="004E4C8F">
        <w:tc>
          <w:tcPr>
            <w:tcW w:w="2263" w:type="dxa"/>
            <w:vMerge/>
            <w:vAlign w:val="center"/>
          </w:tcPr>
          <w:p w14:paraId="4FA4954F" w14:textId="77777777" w:rsidR="00195506" w:rsidRPr="00B63D3B" w:rsidRDefault="00195506" w:rsidP="00F2714F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911" w:type="dxa"/>
          </w:tcPr>
          <w:p w14:paraId="7800C53F" w14:textId="77777777" w:rsidR="00195506" w:rsidRPr="00B63D3B" w:rsidRDefault="00195506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49" w:type="dxa"/>
          </w:tcPr>
          <w:p w14:paraId="509C0203" w14:textId="77777777" w:rsidR="00195506" w:rsidRPr="00B63D3B" w:rsidRDefault="00195506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0C061E4F" w14:textId="77777777" w:rsidR="00195506" w:rsidRPr="00B63D3B" w:rsidRDefault="00195506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61C581C8" w14:textId="77777777" w:rsidR="00195506" w:rsidRPr="00B63D3B" w:rsidRDefault="00195506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7110C1A0" w14:textId="77777777" w:rsidR="00195506" w:rsidRPr="00B63D3B" w:rsidRDefault="00195506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7" w:type="dxa"/>
          </w:tcPr>
          <w:p w14:paraId="2AE10D83" w14:textId="77777777" w:rsidR="00195506" w:rsidRPr="00B63D3B" w:rsidRDefault="00195506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361" w:type="dxa"/>
          </w:tcPr>
          <w:p w14:paraId="16D03422" w14:textId="77777777" w:rsidR="00195506" w:rsidRPr="00B63D3B" w:rsidRDefault="00195506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</w:tr>
      <w:tr w:rsidR="00195506" w14:paraId="4C0EA5FC" w14:textId="77777777" w:rsidTr="004E4C8F">
        <w:tc>
          <w:tcPr>
            <w:tcW w:w="2263" w:type="dxa"/>
            <w:vMerge/>
            <w:vAlign w:val="center"/>
          </w:tcPr>
          <w:p w14:paraId="00FB45AF" w14:textId="77777777" w:rsidR="00195506" w:rsidRPr="00B63D3B" w:rsidRDefault="00195506" w:rsidP="00F2714F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911" w:type="dxa"/>
          </w:tcPr>
          <w:p w14:paraId="42ACF0F0" w14:textId="77777777" w:rsidR="00195506" w:rsidRPr="00B63D3B" w:rsidRDefault="00195506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49" w:type="dxa"/>
          </w:tcPr>
          <w:p w14:paraId="7FA40106" w14:textId="77777777" w:rsidR="00195506" w:rsidRPr="00B63D3B" w:rsidRDefault="00195506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51C846AE" w14:textId="77777777" w:rsidR="00195506" w:rsidRPr="00B63D3B" w:rsidRDefault="00195506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0B4C52A9" w14:textId="77777777" w:rsidR="00195506" w:rsidRPr="00B63D3B" w:rsidRDefault="00195506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0A0BE1E2" w14:textId="77777777" w:rsidR="00195506" w:rsidRPr="00B63D3B" w:rsidRDefault="00195506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7" w:type="dxa"/>
          </w:tcPr>
          <w:p w14:paraId="04E54F55" w14:textId="77777777" w:rsidR="00195506" w:rsidRPr="00B63D3B" w:rsidRDefault="00195506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361" w:type="dxa"/>
          </w:tcPr>
          <w:p w14:paraId="6C211424" w14:textId="77777777" w:rsidR="00195506" w:rsidRPr="00B63D3B" w:rsidRDefault="00195506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</w:tr>
      <w:tr w:rsidR="00580023" w14:paraId="10F23691" w14:textId="77777777" w:rsidTr="004E4C8F">
        <w:tc>
          <w:tcPr>
            <w:tcW w:w="2263" w:type="dxa"/>
            <w:vMerge w:val="restart"/>
            <w:vAlign w:val="center"/>
          </w:tcPr>
          <w:p w14:paraId="52F3B8CA" w14:textId="77777777" w:rsidR="00580023" w:rsidRDefault="00F2714F" w:rsidP="00F2714F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 w:hint="eastAsia"/>
                <w:sz w:val="22"/>
              </w:rPr>
              <w:t>○○工場</w:t>
            </w:r>
          </w:p>
          <w:p w14:paraId="24615845" w14:textId="70679529" w:rsidR="00F2714F" w:rsidRPr="00B63D3B" w:rsidRDefault="00F2714F" w:rsidP="00F2714F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 w:hint="eastAsia"/>
                <w:sz w:val="22"/>
              </w:rPr>
              <w:t>（　　　　　　　）</w:t>
            </w:r>
          </w:p>
        </w:tc>
        <w:tc>
          <w:tcPr>
            <w:tcW w:w="1911" w:type="dxa"/>
          </w:tcPr>
          <w:p w14:paraId="458408FC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49" w:type="dxa"/>
          </w:tcPr>
          <w:p w14:paraId="7559950B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08B7BD9C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0BF1D1D5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570B88C8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7" w:type="dxa"/>
          </w:tcPr>
          <w:p w14:paraId="708B4788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361" w:type="dxa"/>
          </w:tcPr>
          <w:p w14:paraId="2A44154F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</w:tr>
      <w:tr w:rsidR="00580023" w14:paraId="4A3089E9" w14:textId="77777777" w:rsidTr="004E4C8F">
        <w:tc>
          <w:tcPr>
            <w:tcW w:w="2263" w:type="dxa"/>
            <w:vMerge/>
            <w:vAlign w:val="center"/>
          </w:tcPr>
          <w:p w14:paraId="37241B5D" w14:textId="77777777" w:rsidR="00580023" w:rsidRPr="00B63D3B" w:rsidRDefault="00580023" w:rsidP="00F2714F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911" w:type="dxa"/>
          </w:tcPr>
          <w:p w14:paraId="7F3A8B95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49" w:type="dxa"/>
          </w:tcPr>
          <w:p w14:paraId="0409DA4E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09088987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2790B372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7540E71D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7" w:type="dxa"/>
          </w:tcPr>
          <w:p w14:paraId="55EF4768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361" w:type="dxa"/>
          </w:tcPr>
          <w:p w14:paraId="579354FE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</w:tr>
      <w:tr w:rsidR="00580023" w14:paraId="490E37AB" w14:textId="77777777" w:rsidTr="004E4C8F">
        <w:tc>
          <w:tcPr>
            <w:tcW w:w="2263" w:type="dxa"/>
            <w:vMerge/>
            <w:vAlign w:val="center"/>
          </w:tcPr>
          <w:p w14:paraId="2477111A" w14:textId="77777777" w:rsidR="00580023" w:rsidRPr="00B63D3B" w:rsidRDefault="00580023" w:rsidP="00F2714F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911" w:type="dxa"/>
          </w:tcPr>
          <w:p w14:paraId="06D7E70B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49" w:type="dxa"/>
          </w:tcPr>
          <w:p w14:paraId="23C7473F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2F0502D8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6E4AF2D4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4C52B177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7" w:type="dxa"/>
          </w:tcPr>
          <w:p w14:paraId="1B6F0537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361" w:type="dxa"/>
          </w:tcPr>
          <w:p w14:paraId="0D27C070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</w:tr>
      <w:tr w:rsidR="00580023" w14:paraId="7C2D5923" w14:textId="77777777" w:rsidTr="004E4C8F">
        <w:tc>
          <w:tcPr>
            <w:tcW w:w="2263" w:type="dxa"/>
            <w:vMerge w:val="restart"/>
            <w:vAlign w:val="center"/>
          </w:tcPr>
          <w:p w14:paraId="40949141" w14:textId="77777777" w:rsidR="00580023" w:rsidRDefault="00F2714F" w:rsidP="00F2714F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 w:hint="eastAsia"/>
                <w:sz w:val="22"/>
              </w:rPr>
              <w:t>○○工場</w:t>
            </w:r>
          </w:p>
          <w:p w14:paraId="417A70B0" w14:textId="50D241E6" w:rsidR="00F2714F" w:rsidRPr="00B63D3B" w:rsidRDefault="00F2714F" w:rsidP="00F2714F">
            <w:pPr>
              <w:widowControl/>
              <w:spacing w:line="0" w:lineRule="atLeast"/>
              <w:jc w:val="center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 w:hint="eastAsia"/>
                <w:sz w:val="22"/>
              </w:rPr>
              <w:t>（　　　　　　　）</w:t>
            </w:r>
          </w:p>
        </w:tc>
        <w:tc>
          <w:tcPr>
            <w:tcW w:w="1911" w:type="dxa"/>
          </w:tcPr>
          <w:p w14:paraId="1141FA6A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49" w:type="dxa"/>
          </w:tcPr>
          <w:p w14:paraId="2B306C42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7BB5D8D8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0A4CD181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400DFF3B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7" w:type="dxa"/>
          </w:tcPr>
          <w:p w14:paraId="74054B34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361" w:type="dxa"/>
          </w:tcPr>
          <w:p w14:paraId="0A2302C1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</w:tr>
      <w:tr w:rsidR="00580023" w14:paraId="272847A8" w14:textId="77777777" w:rsidTr="004E4C8F">
        <w:tc>
          <w:tcPr>
            <w:tcW w:w="2263" w:type="dxa"/>
            <w:vMerge/>
          </w:tcPr>
          <w:p w14:paraId="5E11C399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911" w:type="dxa"/>
          </w:tcPr>
          <w:p w14:paraId="6A89AAB5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49" w:type="dxa"/>
          </w:tcPr>
          <w:p w14:paraId="3E66D1B2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098781BE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2E8914F7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5BF61162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7" w:type="dxa"/>
          </w:tcPr>
          <w:p w14:paraId="0A05CBA6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361" w:type="dxa"/>
          </w:tcPr>
          <w:p w14:paraId="1B625A20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</w:tr>
      <w:tr w:rsidR="00580023" w14:paraId="1507315E" w14:textId="77777777" w:rsidTr="004E4C8F">
        <w:tc>
          <w:tcPr>
            <w:tcW w:w="2263" w:type="dxa"/>
            <w:vMerge/>
          </w:tcPr>
          <w:p w14:paraId="69028697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911" w:type="dxa"/>
          </w:tcPr>
          <w:p w14:paraId="20F24B17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49" w:type="dxa"/>
          </w:tcPr>
          <w:p w14:paraId="0A376AFB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0B0FC673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773CE425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0" w:type="dxa"/>
          </w:tcPr>
          <w:p w14:paraId="76094C62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757" w:type="dxa"/>
          </w:tcPr>
          <w:p w14:paraId="5DC45000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1361" w:type="dxa"/>
          </w:tcPr>
          <w:p w14:paraId="4F3DE857" w14:textId="77777777" w:rsidR="00580023" w:rsidRPr="00B63D3B" w:rsidRDefault="00580023" w:rsidP="009A3400">
            <w:pPr>
              <w:widowControl/>
              <w:spacing w:line="0" w:lineRule="atLeast"/>
              <w:jc w:val="left"/>
              <w:rPr>
                <w:rFonts w:ascii="ＭＳ ゴシック" w:hAnsi="ＭＳ ゴシック"/>
                <w:sz w:val="22"/>
              </w:rPr>
            </w:pPr>
          </w:p>
        </w:tc>
      </w:tr>
    </w:tbl>
    <w:p w14:paraId="643F4AB3" w14:textId="2BB5B23A" w:rsidR="008D6982" w:rsidRPr="008D6982" w:rsidRDefault="00106CFD" w:rsidP="00D7219C">
      <w:pPr>
        <w:widowControl/>
        <w:spacing w:line="0" w:lineRule="atLeast"/>
        <w:jc w:val="left"/>
        <w:rPr>
          <w:rFonts w:ascii="メイリオ" w:eastAsia="メイリオ" w:hAnsi="メイリオ" w:cs="メイリオ"/>
          <w:b/>
          <w:kern w:val="0"/>
          <w:sz w:val="10"/>
          <w:lang w:val="ja-JP" w:bidi="ja-JP"/>
        </w:rPr>
      </w:pPr>
      <w:r w:rsidRPr="00695E43">
        <w:rPr>
          <w:rFonts w:ascii="ＭＳ ゴシック" w:hAnsi="ＭＳ ゴシック" w:hint="eastAsia"/>
          <w:sz w:val="22"/>
        </w:rPr>
        <w:t>（注）行が不足する場合</w:t>
      </w:r>
      <w:r w:rsidR="00F2714F">
        <w:rPr>
          <w:rFonts w:ascii="ＭＳ ゴシック" w:hAnsi="ＭＳ ゴシック" w:hint="eastAsia"/>
          <w:sz w:val="22"/>
        </w:rPr>
        <w:t>等</w:t>
      </w:r>
      <w:r w:rsidRPr="00695E43">
        <w:rPr>
          <w:rFonts w:ascii="ＭＳ ゴシック" w:hAnsi="ＭＳ ゴシック" w:hint="eastAsia"/>
          <w:sz w:val="22"/>
        </w:rPr>
        <w:t>は、行を挿入するな</w:t>
      </w:r>
      <w:r w:rsidR="00447C7B" w:rsidRPr="00695E43">
        <w:rPr>
          <w:rFonts w:ascii="ＭＳ ゴシック" w:hAnsi="ＭＳ ゴシック" w:hint="eastAsia"/>
          <w:sz w:val="22"/>
        </w:rPr>
        <w:t>ど適宜加工してご使用</w:t>
      </w:r>
      <w:r w:rsidR="006E4759" w:rsidRPr="00695E43">
        <w:rPr>
          <w:rFonts w:ascii="ＭＳ ゴシック" w:hAnsi="ＭＳ ゴシック" w:hint="eastAsia"/>
          <w:sz w:val="22"/>
        </w:rPr>
        <w:t>ください。</w:t>
      </w:r>
    </w:p>
    <w:sectPr w:rsidR="008D6982" w:rsidRPr="008D6982" w:rsidSect="00D7219C">
      <w:footerReference w:type="default" r:id="rId7"/>
      <w:pgSz w:w="16838" w:h="11906" w:orient="landscape" w:code="9"/>
      <w:pgMar w:top="1247" w:right="1247" w:bottom="1247" w:left="1247" w:header="680" w:footer="680" w:gutter="0"/>
      <w:cols w:space="425"/>
      <w:docGrid w:type="linesAndChar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5B5F1" w14:textId="77777777" w:rsidR="005940BA" w:rsidRDefault="005940BA" w:rsidP="00B778DB">
      <w:r>
        <w:separator/>
      </w:r>
    </w:p>
  </w:endnote>
  <w:endnote w:type="continuationSeparator" w:id="0">
    <w:p w14:paraId="523E053D" w14:textId="77777777" w:rsidR="005940BA" w:rsidRDefault="005940BA" w:rsidP="00B778DB">
      <w:r>
        <w:continuationSeparator/>
      </w:r>
    </w:p>
  </w:endnote>
  <w:endnote w:type="continuationNotice" w:id="1">
    <w:p w14:paraId="501AC266" w14:textId="77777777" w:rsidR="005940BA" w:rsidRDefault="005940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altName w:val="メイリオ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46B58" w14:textId="29634276" w:rsidR="00F001EB" w:rsidRDefault="00F001EB" w:rsidP="00F001E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E3136" w14:textId="77777777" w:rsidR="005940BA" w:rsidRDefault="005940BA" w:rsidP="00B778DB">
      <w:r>
        <w:rPr>
          <w:rFonts w:hint="eastAsia"/>
        </w:rPr>
        <w:separator/>
      </w:r>
    </w:p>
  </w:footnote>
  <w:footnote w:type="continuationSeparator" w:id="0">
    <w:p w14:paraId="494F68A9" w14:textId="77777777" w:rsidR="005940BA" w:rsidRDefault="005940BA" w:rsidP="00B778DB">
      <w:r>
        <w:continuationSeparator/>
      </w:r>
    </w:p>
  </w:footnote>
  <w:footnote w:type="continuationNotice" w:id="1">
    <w:p w14:paraId="67FF84C5" w14:textId="77777777" w:rsidR="005940BA" w:rsidRDefault="005940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925624"/>
    <w:multiLevelType w:val="hybridMultilevel"/>
    <w:tmpl w:val="4594D2AC"/>
    <w:lvl w:ilvl="0" w:tplc="33C430B6">
      <w:start w:val="9"/>
      <w:numFmt w:val="bullet"/>
      <w:lvlText w:val="※"/>
      <w:lvlJc w:val="left"/>
      <w:pPr>
        <w:ind w:left="589" w:hanging="360"/>
      </w:pPr>
      <w:rPr>
        <w:rFonts w:ascii="メイリオ" w:eastAsia="メイリオ" w:hAnsi="メイリオ" w:cs="メイリオ" w:hint="eastAsia"/>
        <w:w w:val="105"/>
      </w:rPr>
    </w:lvl>
    <w:lvl w:ilvl="1" w:tplc="0409000B" w:tentative="1">
      <w:start w:val="1"/>
      <w:numFmt w:val="bullet"/>
      <w:lvlText w:val=""/>
      <w:lvlJc w:val="left"/>
      <w:pPr>
        <w:ind w:left="10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9" w:hanging="420"/>
      </w:pPr>
      <w:rPr>
        <w:rFonts w:ascii="Wingdings" w:hAnsi="Wingdings" w:hint="default"/>
      </w:rPr>
    </w:lvl>
  </w:abstractNum>
  <w:num w:numId="1" w16cid:durableId="1389232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6B5"/>
    <w:rsid w:val="0000084A"/>
    <w:rsid w:val="00001FBD"/>
    <w:rsid w:val="0000302D"/>
    <w:rsid w:val="00022214"/>
    <w:rsid w:val="00047A7F"/>
    <w:rsid w:val="000715FB"/>
    <w:rsid w:val="000814A4"/>
    <w:rsid w:val="00082837"/>
    <w:rsid w:val="00085C3D"/>
    <w:rsid w:val="00092F16"/>
    <w:rsid w:val="00096C8B"/>
    <w:rsid w:val="000B0B9D"/>
    <w:rsid w:val="000C0575"/>
    <w:rsid w:val="000C27E7"/>
    <w:rsid w:val="000E2B73"/>
    <w:rsid w:val="00100DBF"/>
    <w:rsid w:val="00106CFD"/>
    <w:rsid w:val="00143704"/>
    <w:rsid w:val="00160C6E"/>
    <w:rsid w:val="00180834"/>
    <w:rsid w:val="00187537"/>
    <w:rsid w:val="00192D10"/>
    <w:rsid w:val="00195506"/>
    <w:rsid w:val="001C5A3A"/>
    <w:rsid w:val="001D7409"/>
    <w:rsid w:val="001E3320"/>
    <w:rsid w:val="001F5FBB"/>
    <w:rsid w:val="001F6F49"/>
    <w:rsid w:val="002054D5"/>
    <w:rsid w:val="0022064C"/>
    <w:rsid w:val="002234CC"/>
    <w:rsid w:val="0027053F"/>
    <w:rsid w:val="0028378A"/>
    <w:rsid w:val="00287711"/>
    <w:rsid w:val="00293714"/>
    <w:rsid w:val="002C081B"/>
    <w:rsid w:val="002E24C5"/>
    <w:rsid w:val="00300861"/>
    <w:rsid w:val="00303FC0"/>
    <w:rsid w:val="00320E34"/>
    <w:rsid w:val="00330C0D"/>
    <w:rsid w:val="00342E1F"/>
    <w:rsid w:val="003503CB"/>
    <w:rsid w:val="00386AD7"/>
    <w:rsid w:val="00387C9A"/>
    <w:rsid w:val="003B2A73"/>
    <w:rsid w:val="003C4395"/>
    <w:rsid w:val="003F4ADB"/>
    <w:rsid w:val="003F7594"/>
    <w:rsid w:val="00442B43"/>
    <w:rsid w:val="00447C7B"/>
    <w:rsid w:val="004543F1"/>
    <w:rsid w:val="00461B0F"/>
    <w:rsid w:val="00470439"/>
    <w:rsid w:val="004764AD"/>
    <w:rsid w:val="00485B1D"/>
    <w:rsid w:val="004A0443"/>
    <w:rsid w:val="004B32D9"/>
    <w:rsid w:val="004E4C8F"/>
    <w:rsid w:val="004F73E1"/>
    <w:rsid w:val="005061D9"/>
    <w:rsid w:val="00507FCB"/>
    <w:rsid w:val="0051748D"/>
    <w:rsid w:val="00567F9C"/>
    <w:rsid w:val="00580023"/>
    <w:rsid w:val="0058508F"/>
    <w:rsid w:val="005940BA"/>
    <w:rsid w:val="005D7175"/>
    <w:rsid w:val="005E7424"/>
    <w:rsid w:val="005F4BDA"/>
    <w:rsid w:val="005F76D5"/>
    <w:rsid w:val="006100AF"/>
    <w:rsid w:val="00611A38"/>
    <w:rsid w:val="00611BD3"/>
    <w:rsid w:val="00616B10"/>
    <w:rsid w:val="006451A9"/>
    <w:rsid w:val="00645F13"/>
    <w:rsid w:val="00695E43"/>
    <w:rsid w:val="006D142A"/>
    <w:rsid w:val="006D31E2"/>
    <w:rsid w:val="006E4759"/>
    <w:rsid w:val="006F1E40"/>
    <w:rsid w:val="007113C2"/>
    <w:rsid w:val="0073206E"/>
    <w:rsid w:val="00757353"/>
    <w:rsid w:val="00760297"/>
    <w:rsid w:val="00763301"/>
    <w:rsid w:val="0078090A"/>
    <w:rsid w:val="00792550"/>
    <w:rsid w:val="007972BA"/>
    <w:rsid w:val="007A6BA6"/>
    <w:rsid w:val="007B71A4"/>
    <w:rsid w:val="007D1E71"/>
    <w:rsid w:val="007D25E8"/>
    <w:rsid w:val="007E0BDB"/>
    <w:rsid w:val="007E2AF7"/>
    <w:rsid w:val="007E3033"/>
    <w:rsid w:val="007F0D91"/>
    <w:rsid w:val="008176F3"/>
    <w:rsid w:val="008326FF"/>
    <w:rsid w:val="008635F0"/>
    <w:rsid w:val="00864137"/>
    <w:rsid w:val="00890047"/>
    <w:rsid w:val="00897302"/>
    <w:rsid w:val="008B373E"/>
    <w:rsid w:val="008B5A20"/>
    <w:rsid w:val="008C6CBF"/>
    <w:rsid w:val="008D6982"/>
    <w:rsid w:val="008E4564"/>
    <w:rsid w:val="0094382E"/>
    <w:rsid w:val="009439E5"/>
    <w:rsid w:val="00944174"/>
    <w:rsid w:val="009503C1"/>
    <w:rsid w:val="009606B5"/>
    <w:rsid w:val="00966D0C"/>
    <w:rsid w:val="009A3400"/>
    <w:rsid w:val="009A65BD"/>
    <w:rsid w:val="009A6A82"/>
    <w:rsid w:val="009E393A"/>
    <w:rsid w:val="009E4FCB"/>
    <w:rsid w:val="00A704F4"/>
    <w:rsid w:val="00AA6D12"/>
    <w:rsid w:val="00AC1BDE"/>
    <w:rsid w:val="00AC42FD"/>
    <w:rsid w:val="00AE3629"/>
    <w:rsid w:val="00AE4461"/>
    <w:rsid w:val="00B1062A"/>
    <w:rsid w:val="00B12738"/>
    <w:rsid w:val="00B13DCD"/>
    <w:rsid w:val="00B268F0"/>
    <w:rsid w:val="00B26FDD"/>
    <w:rsid w:val="00B27379"/>
    <w:rsid w:val="00B47DB2"/>
    <w:rsid w:val="00B555E1"/>
    <w:rsid w:val="00B558FD"/>
    <w:rsid w:val="00B63D3B"/>
    <w:rsid w:val="00B778DB"/>
    <w:rsid w:val="00B80BCA"/>
    <w:rsid w:val="00BB0C5A"/>
    <w:rsid w:val="00BD2FB3"/>
    <w:rsid w:val="00BE0BF8"/>
    <w:rsid w:val="00BE5360"/>
    <w:rsid w:val="00BE757A"/>
    <w:rsid w:val="00BE7C51"/>
    <w:rsid w:val="00BF7A4C"/>
    <w:rsid w:val="00C01612"/>
    <w:rsid w:val="00C27213"/>
    <w:rsid w:val="00C34F3D"/>
    <w:rsid w:val="00C367FF"/>
    <w:rsid w:val="00C45C64"/>
    <w:rsid w:val="00C50295"/>
    <w:rsid w:val="00C534FA"/>
    <w:rsid w:val="00C65933"/>
    <w:rsid w:val="00C93D0C"/>
    <w:rsid w:val="00C97EAE"/>
    <w:rsid w:val="00CD4F48"/>
    <w:rsid w:val="00D01EE3"/>
    <w:rsid w:val="00D05053"/>
    <w:rsid w:val="00D17B57"/>
    <w:rsid w:val="00D25E63"/>
    <w:rsid w:val="00D55205"/>
    <w:rsid w:val="00D61407"/>
    <w:rsid w:val="00D7219C"/>
    <w:rsid w:val="00D95BE0"/>
    <w:rsid w:val="00D97F47"/>
    <w:rsid w:val="00DA1A91"/>
    <w:rsid w:val="00DA2B6F"/>
    <w:rsid w:val="00DB0368"/>
    <w:rsid w:val="00DB0CCC"/>
    <w:rsid w:val="00DB3375"/>
    <w:rsid w:val="00DC2D75"/>
    <w:rsid w:val="00DD5837"/>
    <w:rsid w:val="00DD73EB"/>
    <w:rsid w:val="00DE0EA6"/>
    <w:rsid w:val="00DE5734"/>
    <w:rsid w:val="00E01B4C"/>
    <w:rsid w:val="00E36927"/>
    <w:rsid w:val="00E62242"/>
    <w:rsid w:val="00E674C3"/>
    <w:rsid w:val="00E752FE"/>
    <w:rsid w:val="00E92575"/>
    <w:rsid w:val="00E94F24"/>
    <w:rsid w:val="00EA7473"/>
    <w:rsid w:val="00EB410D"/>
    <w:rsid w:val="00EB58EC"/>
    <w:rsid w:val="00EB5B92"/>
    <w:rsid w:val="00ED79EC"/>
    <w:rsid w:val="00EE1769"/>
    <w:rsid w:val="00EF046C"/>
    <w:rsid w:val="00F001EB"/>
    <w:rsid w:val="00F01DC1"/>
    <w:rsid w:val="00F151E9"/>
    <w:rsid w:val="00F2714F"/>
    <w:rsid w:val="00F47C45"/>
    <w:rsid w:val="00F53E16"/>
    <w:rsid w:val="00F7248C"/>
    <w:rsid w:val="00F7684D"/>
    <w:rsid w:val="00F873A3"/>
    <w:rsid w:val="00FA3668"/>
    <w:rsid w:val="00FA45E3"/>
    <w:rsid w:val="00FA4DFD"/>
    <w:rsid w:val="00FD16F2"/>
    <w:rsid w:val="00FD334B"/>
    <w:rsid w:val="00FD7FE2"/>
    <w:rsid w:val="00FE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65E3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70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06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0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06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06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06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06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06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06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06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character" w:customStyle="1" w:styleId="10">
    <w:name w:val="見出し 1 (文字)"/>
    <w:basedOn w:val="a0"/>
    <w:link w:val="1"/>
    <w:uiPriority w:val="9"/>
    <w:rsid w:val="009606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606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606B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9606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960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9606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9606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9606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9606B5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9606B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606B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60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606B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606B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635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2234CC"/>
  </w:style>
  <w:style w:type="character" w:customStyle="1" w:styleId="af0">
    <w:name w:val="日付 (文字)"/>
    <w:basedOn w:val="a0"/>
    <w:link w:val="af"/>
    <w:uiPriority w:val="99"/>
    <w:semiHidden/>
    <w:rsid w:val="002234CC"/>
  </w:style>
  <w:style w:type="paragraph" w:styleId="af1">
    <w:name w:val="endnote text"/>
    <w:basedOn w:val="a"/>
    <w:link w:val="af2"/>
    <w:uiPriority w:val="99"/>
    <w:semiHidden/>
    <w:unhideWhenUsed/>
    <w:rsid w:val="00BE7C51"/>
    <w:pPr>
      <w:snapToGrid w:val="0"/>
      <w:jc w:val="left"/>
    </w:pPr>
  </w:style>
  <w:style w:type="character" w:customStyle="1" w:styleId="af2">
    <w:name w:val="文末脚注文字列 (文字)"/>
    <w:basedOn w:val="a0"/>
    <w:link w:val="af1"/>
    <w:uiPriority w:val="99"/>
    <w:semiHidden/>
    <w:rsid w:val="00BE7C51"/>
  </w:style>
  <w:style w:type="character" w:styleId="af3">
    <w:name w:val="endnote reference"/>
    <w:basedOn w:val="a0"/>
    <w:uiPriority w:val="99"/>
    <w:semiHidden/>
    <w:unhideWhenUsed/>
    <w:rsid w:val="00BE7C51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BE7C51"/>
    <w:pPr>
      <w:snapToGrid w:val="0"/>
      <w:jc w:val="left"/>
    </w:pPr>
  </w:style>
  <w:style w:type="character" w:customStyle="1" w:styleId="af5">
    <w:name w:val="脚注文字列 (文字)"/>
    <w:basedOn w:val="a0"/>
    <w:link w:val="af4"/>
    <w:uiPriority w:val="99"/>
    <w:semiHidden/>
    <w:rsid w:val="00BE7C51"/>
  </w:style>
  <w:style w:type="character" w:styleId="af6">
    <w:name w:val="footnote reference"/>
    <w:basedOn w:val="a0"/>
    <w:uiPriority w:val="99"/>
    <w:semiHidden/>
    <w:unhideWhenUsed/>
    <w:rsid w:val="00BE7C51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8D6982"/>
    <w:pPr>
      <w:widowControl w:val="0"/>
      <w:autoSpaceDE w:val="0"/>
      <w:autoSpaceDN w:val="0"/>
    </w:pPr>
    <w:rPr>
      <w:rFonts w:eastAsia="ＭＳ 明朝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Hyperlink"/>
    <w:basedOn w:val="a0"/>
    <w:uiPriority w:val="99"/>
    <w:unhideWhenUsed/>
    <w:rsid w:val="00C65933"/>
    <w:rPr>
      <w:color w:val="467886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C65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1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2025-07-22T07:32:00Z</dcterms:created>
  <dcterms:modified xsi:type="dcterms:W3CDTF">2025-07-22T07:33:00Z</dcterms:modified>
</cp:coreProperties>
</file>