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D75B7" w14:textId="77777777" w:rsidR="00E85211" w:rsidRPr="00393838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t>別記</w:t>
      </w:r>
      <w:r w:rsidR="00962BA0" w:rsidRPr="00393838">
        <w:rPr>
          <w:rFonts w:asciiTheme="majorEastAsia" w:eastAsiaTheme="majorEastAsia" w:hAnsiTheme="majorEastAsia" w:hint="eastAsia"/>
        </w:rPr>
        <w:t>様式第</w:t>
      </w:r>
      <w:r w:rsidR="0049395E" w:rsidRPr="00393838">
        <w:rPr>
          <w:rFonts w:asciiTheme="majorEastAsia" w:eastAsiaTheme="majorEastAsia" w:hAnsiTheme="majorEastAsia" w:hint="eastAsia"/>
        </w:rPr>
        <w:t>２</w:t>
      </w:r>
      <w:r w:rsidR="00E85211" w:rsidRPr="00393838">
        <w:rPr>
          <w:rFonts w:asciiTheme="majorEastAsia" w:eastAsiaTheme="majorEastAsia" w:hAnsiTheme="majorEastAsia" w:hint="eastAsia"/>
        </w:rPr>
        <w:t>号</w:t>
      </w:r>
    </w:p>
    <w:p w14:paraId="4ED9B676" w14:textId="77777777" w:rsidR="00E85211" w:rsidRPr="00393838" w:rsidRDefault="00E85211" w:rsidP="0030020B">
      <w:pPr>
        <w:autoSpaceDN w:val="0"/>
      </w:pPr>
    </w:p>
    <w:p w14:paraId="1139A390" w14:textId="77777777" w:rsidR="007D5170" w:rsidRPr="00393838" w:rsidRDefault="007D5170" w:rsidP="007D5170">
      <w:pPr>
        <w:wordWrap w:val="0"/>
        <w:autoSpaceDN w:val="0"/>
        <w:jc w:val="right"/>
      </w:pPr>
      <w:r w:rsidRPr="00393838">
        <w:rPr>
          <w:rFonts w:hint="eastAsia"/>
        </w:rPr>
        <w:t xml:space="preserve">番　　　　　号　</w:t>
      </w:r>
    </w:p>
    <w:p w14:paraId="6B4484DB" w14:textId="77777777" w:rsidR="00E85211" w:rsidRPr="00393838" w:rsidRDefault="00E85211" w:rsidP="007D5170">
      <w:pPr>
        <w:wordWrap w:val="0"/>
        <w:autoSpaceDN w:val="0"/>
        <w:jc w:val="right"/>
      </w:pPr>
      <w:r w:rsidRPr="00393838">
        <w:rPr>
          <w:rFonts w:hint="eastAsia"/>
        </w:rPr>
        <w:t>年　　月　　日</w:t>
      </w:r>
      <w:r w:rsidR="007D5170" w:rsidRPr="00393838">
        <w:rPr>
          <w:rFonts w:hint="eastAsia"/>
        </w:rPr>
        <w:t xml:space="preserve">　</w:t>
      </w:r>
    </w:p>
    <w:p w14:paraId="3EA9B294" w14:textId="77777777" w:rsidR="004F4D7C" w:rsidRPr="009E606E" w:rsidRDefault="004F4D7C" w:rsidP="0030020B">
      <w:pPr>
        <w:autoSpaceDN w:val="0"/>
        <w:rPr>
          <w:sz w:val="24"/>
          <w:szCs w:val="28"/>
        </w:rPr>
      </w:pPr>
    </w:p>
    <w:p w14:paraId="3C108505" w14:textId="77777777" w:rsidR="00F70ECA" w:rsidRDefault="00716259" w:rsidP="00F70ECA">
      <w:pPr>
        <w:overflowPunct w:val="0"/>
        <w:autoSpaceDN w:val="0"/>
        <w:spacing w:line="280" w:lineRule="exact"/>
        <w:ind w:firstLineChars="100" w:firstLine="220"/>
        <w:textAlignment w:val="baseline"/>
        <w:rPr>
          <w:rFonts w:hAnsi="Times New Roman"/>
          <w:kern w:val="0"/>
          <w:szCs w:val="22"/>
        </w:rPr>
      </w:pPr>
      <w:r w:rsidRPr="009E606E">
        <w:rPr>
          <w:rFonts w:ascii="Times New Roman" w:hAnsi="Times New Roman" w:cs="ＭＳ 明朝" w:hint="eastAsia"/>
          <w:kern w:val="0"/>
          <w:szCs w:val="22"/>
        </w:rPr>
        <w:t>○○農政局長</w:t>
      </w:r>
      <w:r w:rsidR="007D5170" w:rsidRPr="009E606E">
        <w:rPr>
          <w:rFonts w:ascii="Times New Roman" w:hAnsi="Times New Roman" w:cs="ＭＳ 明朝" w:hint="eastAsia"/>
          <w:kern w:val="0"/>
          <w:szCs w:val="22"/>
        </w:rPr>
        <w:t xml:space="preserve">　殿</w:t>
      </w:r>
    </w:p>
    <w:p w14:paraId="2937CA74" w14:textId="0F62F9A7" w:rsidR="00F70ECA" w:rsidRDefault="00F70ECA" w:rsidP="00F70ECA">
      <w:pPr>
        <w:overflowPunct w:val="0"/>
        <w:autoSpaceDN w:val="0"/>
        <w:spacing w:line="3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103C7B" wp14:editId="35DDA46A">
                <wp:simplePos x="0" y="0"/>
                <wp:positionH relativeFrom="column">
                  <wp:posOffset>194310</wp:posOffset>
                </wp:positionH>
                <wp:positionV relativeFrom="paragraph">
                  <wp:posOffset>35560</wp:posOffset>
                </wp:positionV>
                <wp:extent cx="3086100" cy="409575"/>
                <wp:effectExtent l="0" t="0" r="19050" b="28575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409575"/>
                        </a:xfrm>
                        <a:prstGeom prst="bracketPair">
                          <a:avLst>
                            <a:gd name="adj" fmla="val 969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A6819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5.3pt;margin-top:2.8pt;width:243pt;height:32.2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lgceQIAAGIFAAAOAAAAZHJzL2Uyb0RvYy54bWysVE1v2zAMvQ/YfxB0X2136UeCOkXQosOA&#10;oi3WDj0rstRok0RNUuJkv36UbMdZN2DYsItMmuQT+Ujq4nJrNNkIHxTYmlZHJSXCcmiUfanp56eb&#10;d+eUhMhswzRYUdOdCPRy/vbNRetm4hhWoBvhCYLYMGtdTVcxullRBL4ShoUjcMKiUYI3LKLqX4rG&#10;sxbRjS6Oy/K0aME3zgMXIeDf685I5xlfSsHjvZRBRKJrirnFfPp8LtNZzC/Y7MUzt1K8T4P9QxaG&#10;KYuX7qGuWWRk7dUvUEZxDwFkPOJgCpBScZFrwGqq8lU1jyvmRK4FyQluT1P4f7D8bvPoHjzS0Low&#10;CyimKrbSm/TF/Mg2k7XbkyW2kXD8+b48P61K5JSjbVJOT85OEpvFGO18iB8EGJKEmi49419FfGDK&#10;Z6rY5jbEzFlDLDM4HKz5Qok0GjuwYZpMT6e5QQjZ+6I0gKZAbdMZQKvmRmmdlTQ44kp7ggg1jduq&#10;T+rAC1FSZDFWnKW406JD/SQkUQ3WWOVE8zCOmIxzYeOAqy16pzCJGewDyz8H9v4pVORB/ZvgfUS+&#10;GWzcBxtloeP3VdojFbLzHxjo6k4ULKHZPXjioVuT4PiNwtbdsoBd89gV7DbuerzHQ2poawq9RMkK&#10;/Pff/U/+OK5opaTFPatp+LZmXlCiP1oc5Gk1maTFzMrk5OwYFX9oWR5a7NpcAfa1wlfF8Swm/6gH&#10;UXowz/gkLNKtaGKW49015dEPylXs9h8fFS4Wi+yGy+hYvLWPjg9dT4P2tH1m3vXzG3Hy72DYyX4m&#10;u4kffVM/LCzWEaSKyTjy2iu4yCj99FIc6tlrfBrnPwAAAP//AwBQSwMEFAAGAAgAAAAhAP6AwHjb&#10;AAAABwEAAA8AAABkcnMvZG93bnJldi54bWxMjsFOwzAQRO9I/QdrK3GjdqiSViGbClEQV2j7AW68&#10;JFFjO43dJPw9ywlOs6MZzb5iN9tOjDSE1juEZKVAkKu8aV2NcDq+PWxBhKid0Z13hPBNAXbl4q7Q&#10;ufGT+6TxEGvBIy7kGqGJsc+lDFVDVoeV78lx9uUHqyPboZZm0BOP204+KpVJq1vHHxrd00tD1eVw&#10;swjj8eM6pZtp3tf79H19yl6H7fWCeL+cn59ARJrjXxl+8RkdSmY6+5szQXQIa5VxEyFl4ThNMj7O&#10;CBuVgCwL+Z+//AEAAP//AwBQSwECLQAUAAYACAAAACEAtoM4kv4AAADhAQAAEwAAAAAAAAAAAAAA&#10;AAAAAAAAW0NvbnRlbnRfVHlwZXNdLnhtbFBLAQItABQABgAIAAAAIQA4/SH/1gAAAJQBAAALAAAA&#10;AAAAAAAAAAAAAC8BAABfcmVscy8ucmVsc1BLAQItABQABgAIAAAAIQABrlgceQIAAGIFAAAOAAAA&#10;AAAAAAAAAAAAAC4CAABkcnMvZTJvRG9jLnhtbFBLAQItABQABgAIAAAAIQD+gMB42wAAAAcBAAAP&#10;AAAAAAAAAAAAAAAAANMEAABkcnMvZG93bnJldi54bWxQSwUGAAAAAAQABADzAAAA2wUAAAAA&#10;" adj="2093" strokecolor="black [3213]"/>
            </w:pict>
          </mc:Fallback>
        </mc:AlternateContent>
      </w:r>
      <w:r w:rsidRPr="00F70ECA">
        <w:rPr>
          <w:rFonts w:hint="eastAsia"/>
        </w:rPr>
        <w:t>北海道にあっては</w:t>
      </w:r>
      <w:r>
        <w:rPr>
          <w:rFonts w:hint="eastAsia"/>
        </w:rPr>
        <w:t>、北海道農政事務所長</w:t>
      </w:r>
    </w:p>
    <w:p w14:paraId="054D81A3" w14:textId="5C043A27" w:rsidR="00F70ECA" w:rsidRPr="00F70ECA" w:rsidRDefault="00F70ECA" w:rsidP="00F70ECA">
      <w:pPr>
        <w:overflowPunct w:val="0"/>
        <w:autoSpaceDN w:val="0"/>
        <w:spacing w:line="2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</w:rPr>
        <w:t>沖縄県にあっては、内閣府沖縄総合事務局長</w:t>
      </w:r>
    </w:p>
    <w:p w14:paraId="77ADA663" w14:textId="77777777" w:rsidR="009E10BD" w:rsidRPr="009E606E" w:rsidRDefault="009E10BD" w:rsidP="0030020B">
      <w:pPr>
        <w:autoSpaceDN w:val="0"/>
        <w:rPr>
          <w:sz w:val="24"/>
          <w:szCs w:val="28"/>
        </w:rPr>
      </w:pPr>
    </w:p>
    <w:p w14:paraId="5BD529B6" w14:textId="205E1C35" w:rsidR="004F4D7C" w:rsidRPr="009E606E" w:rsidRDefault="009E606E" w:rsidP="009F604E">
      <w:pPr>
        <w:overflowPunct w:val="0"/>
        <w:autoSpaceDN w:val="0"/>
        <w:spacing w:line="280" w:lineRule="exact"/>
        <w:ind w:rightChars="700" w:right="1540"/>
        <w:jc w:val="right"/>
        <w:textAlignment w:val="baseline"/>
        <w:rPr>
          <w:rFonts w:hAnsi="Times New Roman" w:cs="ＭＳ 明朝"/>
          <w:kern w:val="0"/>
          <w:szCs w:val="22"/>
        </w:rPr>
      </w:pPr>
      <w:r w:rsidRPr="007644A5">
        <w:rPr>
          <w:rFonts w:hAnsi="Times New Roman" w:cs="ＭＳ 明朝" w:hint="eastAsia"/>
          <w:spacing w:val="216"/>
          <w:kern w:val="0"/>
          <w:szCs w:val="22"/>
          <w:fitText w:val="1540" w:id="-1185147392"/>
        </w:rPr>
        <w:t>所在</w:t>
      </w:r>
      <w:r w:rsidRPr="007644A5">
        <w:rPr>
          <w:rFonts w:hAnsi="Times New Roman" w:cs="ＭＳ 明朝" w:hint="eastAsia"/>
          <w:spacing w:val="12"/>
          <w:kern w:val="0"/>
          <w:szCs w:val="22"/>
          <w:fitText w:val="1540" w:id="-1185147392"/>
        </w:rPr>
        <w:t>地</w:t>
      </w:r>
    </w:p>
    <w:p w14:paraId="1BAE0DCD" w14:textId="2DB58517" w:rsidR="004F4D7C" w:rsidRPr="009E606E" w:rsidRDefault="009E606E" w:rsidP="009F604E">
      <w:pPr>
        <w:overflowPunct w:val="0"/>
        <w:autoSpaceDN w:val="0"/>
        <w:spacing w:line="280" w:lineRule="exact"/>
        <w:ind w:leftChars="2563" w:left="5639" w:rightChars="700" w:right="1540"/>
        <w:jc w:val="right"/>
        <w:textAlignment w:val="baseline"/>
        <w:rPr>
          <w:rFonts w:hAnsi="Times New Roman"/>
          <w:kern w:val="0"/>
          <w:szCs w:val="22"/>
        </w:rPr>
      </w:pPr>
      <w:r w:rsidRPr="007644A5">
        <w:rPr>
          <w:rFonts w:hAnsi="Times New Roman" w:cs="ＭＳ 明朝" w:hint="eastAsia"/>
          <w:kern w:val="0"/>
          <w:szCs w:val="22"/>
          <w:fitText w:val="1540" w:id="-1185147390"/>
        </w:rPr>
        <w:t>事業実施主体名</w:t>
      </w:r>
    </w:p>
    <w:p w14:paraId="7F542D69" w14:textId="6AA0FF26" w:rsidR="00E85211" w:rsidRPr="009E606E" w:rsidRDefault="004F4D7C" w:rsidP="009F604E">
      <w:pPr>
        <w:autoSpaceDN w:val="0"/>
        <w:ind w:leftChars="2550" w:left="5610" w:rightChars="700" w:right="1540"/>
        <w:jc w:val="right"/>
        <w:rPr>
          <w:sz w:val="24"/>
          <w:szCs w:val="28"/>
        </w:rPr>
      </w:pPr>
      <w:r w:rsidRPr="007644A5">
        <w:rPr>
          <w:rFonts w:hAnsi="Times New Roman" w:cs="ＭＳ 明朝" w:hint="eastAsia"/>
          <w:spacing w:val="55"/>
          <w:kern w:val="0"/>
          <w:szCs w:val="22"/>
          <w:fitText w:val="1540" w:id="-1185147391"/>
        </w:rPr>
        <w:t>代表者氏</w:t>
      </w:r>
      <w:r w:rsidRPr="007644A5">
        <w:rPr>
          <w:rFonts w:hAnsi="Times New Roman" w:cs="ＭＳ 明朝" w:hint="eastAsia"/>
          <w:kern w:val="0"/>
          <w:szCs w:val="22"/>
          <w:fitText w:val="1540" w:id="-1185147391"/>
        </w:rPr>
        <w:t>名</w:t>
      </w:r>
    </w:p>
    <w:p w14:paraId="734B728C" w14:textId="77777777" w:rsidR="00AF6D81" w:rsidRPr="00393838" w:rsidRDefault="00AF6D81" w:rsidP="00AF6D81">
      <w:pPr>
        <w:autoSpaceDN w:val="0"/>
        <w:rPr>
          <w:lang w:eastAsia="zh-TW"/>
        </w:rPr>
      </w:pPr>
    </w:p>
    <w:p w14:paraId="30765D92" w14:textId="77777777" w:rsidR="00AF6D81" w:rsidRPr="00393838" w:rsidRDefault="00AF6D81" w:rsidP="00AF6D81">
      <w:pPr>
        <w:autoSpaceDN w:val="0"/>
        <w:rPr>
          <w:lang w:eastAsia="zh-TW"/>
        </w:rPr>
      </w:pPr>
    </w:p>
    <w:p w14:paraId="47F0757E" w14:textId="42C28C14" w:rsidR="00AF6D81" w:rsidRPr="00FB4E5D" w:rsidRDefault="00AF6D81" w:rsidP="00AF6D81">
      <w:pPr>
        <w:ind w:leftChars="300" w:left="660" w:rightChars="200" w:right="440"/>
        <w:jc w:val="left"/>
        <w:rPr>
          <w:rFonts w:ascii="ＭＳ ゴシック" w:eastAsia="ＭＳ ゴシック" w:hAnsi="ＭＳ ゴシック"/>
          <w:szCs w:val="22"/>
        </w:rPr>
      </w:pPr>
      <w:r w:rsidRPr="00D1362C">
        <w:rPr>
          <w:rFonts w:hAnsi="ＭＳ 明朝" w:hint="eastAsia"/>
        </w:rPr>
        <w:t>令和６</w:t>
      </w:r>
      <w:r w:rsidRPr="00FB4E5D">
        <w:rPr>
          <w:rFonts w:hAnsi="ＭＳ 明朝" w:hint="eastAsia"/>
        </w:rPr>
        <w:t>年能登半島地震</w:t>
      </w:r>
      <w:bookmarkStart w:id="0" w:name="_Hlk179560695"/>
      <w:r w:rsidRPr="00FB4E5D">
        <w:rPr>
          <w:rFonts w:hAnsi="ＭＳ 明朝" w:hint="eastAsia"/>
          <w:szCs w:val="22"/>
        </w:rPr>
        <w:t>及び大雨</w:t>
      </w:r>
      <w:bookmarkEnd w:id="0"/>
      <w:r w:rsidRPr="00FB4E5D">
        <w:rPr>
          <w:rFonts w:hAnsi="ＭＳ 明朝" w:hint="eastAsia"/>
        </w:rPr>
        <w:t>対応産地緊急支援事業（産地緊急支援対策）</w:t>
      </w:r>
      <w:r w:rsidRPr="00FB4E5D">
        <w:rPr>
          <w:rFonts w:hint="eastAsia"/>
        </w:rPr>
        <w:t>の実施状況報告について</w:t>
      </w:r>
    </w:p>
    <w:p w14:paraId="6ED8393D" w14:textId="77777777" w:rsidR="00AF6D81" w:rsidRPr="00FB4E5D" w:rsidRDefault="00AF6D81" w:rsidP="00AF6D81">
      <w:pPr>
        <w:autoSpaceDN w:val="0"/>
      </w:pPr>
    </w:p>
    <w:p w14:paraId="7818CA86" w14:textId="25F4027E" w:rsidR="00AF6D81" w:rsidRPr="00FB4E5D" w:rsidRDefault="00AF6D81" w:rsidP="00AF6D81">
      <w:pPr>
        <w:jc w:val="left"/>
      </w:pPr>
      <w:r w:rsidRPr="00FB4E5D">
        <w:rPr>
          <w:rFonts w:hint="eastAsia"/>
        </w:rPr>
        <w:t xml:space="preserve">　</w:t>
      </w:r>
      <w:r w:rsidRPr="00FB4E5D">
        <w:rPr>
          <w:rFonts w:hAnsi="ＭＳ 明朝" w:hint="eastAsia"/>
        </w:rPr>
        <w:t>令和６年能登半島地震</w:t>
      </w:r>
      <w:r w:rsidRPr="00FB4E5D">
        <w:rPr>
          <w:rFonts w:hAnsi="ＭＳ 明朝" w:hint="eastAsia"/>
          <w:szCs w:val="22"/>
        </w:rPr>
        <w:t>及び大雨</w:t>
      </w:r>
      <w:r w:rsidRPr="00FB4E5D">
        <w:rPr>
          <w:rFonts w:hAnsi="ＭＳ 明朝" w:hint="eastAsia"/>
        </w:rPr>
        <w:t>対応産地緊急支援事業</w:t>
      </w:r>
      <w:r w:rsidRPr="00FB4E5D">
        <w:rPr>
          <w:rFonts w:hint="eastAsia"/>
        </w:rPr>
        <w:t>実施要領別記の第４の１に基づき、関係書類を添えて実施状況を報告します。</w:t>
      </w:r>
    </w:p>
    <w:p w14:paraId="6A1E7023" w14:textId="77777777" w:rsidR="00AF6D81" w:rsidRPr="00FB4E5D" w:rsidRDefault="00AF6D81" w:rsidP="00AF6D81">
      <w:pPr>
        <w:autoSpaceDN w:val="0"/>
      </w:pPr>
    </w:p>
    <w:p w14:paraId="2CC0D97D" w14:textId="77777777" w:rsidR="00AF6D81" w:rsidRPr="003864EA" w:rsidRDefault="00AF6D81" w:rsidP="00AF6D81">
      <w:pPr>
        <w:autoSpaceDN w:val="0"/>
      </w:pPr>
    </w:p>
    <w:p w14:paraId="47359B19" w14:textId="50F9625D" w:rsidR="00DB48DE" w:rsidRPr="00AF6D81" w:rsidRDefault="00DB48DE" w:rsidP="00DB48DE">
      <w:pPr>
        <w:autoSpaceDN w:val="0"/>
        <w:ind w:left="658" w:hangingChars="299" w:hanging="658"/>
      </w:pPr>
    </w:p>
    <w:p w14:paraId="0A3F5ED5" w14:textId="3C25CB13" w:rsidR="00D1362C" w:rsidRDefault="00D1362C" w:rsidP="00DB48DE">
      <w:pPr>
        <w:autoSpaceDN w:val="0"/>
        <w:ind w:left="658" w:hangingChars="299" w:hanging="658"/>
      </w:pPr>
    </w:p>
    <w:p w14:paraId="10EC6C80" w14:textId="77777777" w:rsidR="00D1362C" w:rsidRDefault="00D1362C" w:rsidP="00DB48DE">
      <w:pPr>
        <w:autoSpaceDN w:val="0"/>
        <w:ind w:left="658" w:hangingChars="299" w:hanging="658"/>
      </w:pPr>
    </w:p>
    <w:p w14:paraId="1DD14EA6" w14:textId="77777777" w:rsidR="00E43E9F" w:rsidRPr="00393838" w:rsidRDefault="00E43E9F" w:rsidP="0030020B">
      <w:pPr>
        <w:autoSpaceDN w:val="0"/>
      </w:pPr>
    </w:p>
    <w:p w14:paraId="01C2EB95" w14:textId="77777777" w:rsidR="00E43E9F" w:rsidRPr="00393838" w:rsidRDefault="00E43E9F" w:rsidP="0030020B">
      <w:pPr>
        <w:autoSpaceDN w:val="0"/>
      </w:pPr>
    </w:p>
    <w:p w14:paraId="2DD46C3A" w14:textId="77777777" w:rsidR="00E43E9F" w:rsidRPr="00393838" w:rsidRDefault="00E43E9F" w:rsidP="0030020B">
      <w:pPr>
        <w:autoSpaceDN w:val="0"/>
      </w:pPr>
    </w:p>
    <w:p w14:paraId="4948B048" w14:textId="77777777" w:rsidR="00E43E9F" w:rsidRPr="00393838" w:rsidRDefault="00E43E9F" w:rsidP="0030020B">
      <w:pPr>
        <w:autoSpaceDN w:val="0"/>
        <w:ind w:left="660" w:hangingChars="300" w:hanging="660"/>
      </w:pPr>
    </w:p>
    <w:p w14:paraId="049FA86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EEB7E35" wp14:editId="2B55B848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7AD4C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3102DA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6EB5236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361D2E25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8800C99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EB7E3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R0bgAIAAI4FAAAOAAAAZHJzL2Uyb0RvYy54bWysVEtv2zAMvg/YfxB0X524SR9BnCJrkWFA&#10;0RZLh54VWUqEyqImKbGzXz9Kdl5dLx12sUnxI0V+Ijm+aSpNNsJ5Baag/bMeJcJwKJVZFvTn8+zL&#10;FSU+MFMyDUYUdCs8vZl8/jSu7UjksAJdCkcwiPGj2hZ0FYIdZZnnK1ExfwZWGDRKcBULqLplVjpW&#10;Y/RKZ3mvd5HV4ErrgAvv8fSuNdJJii+l4OFRSi8C0QXF3EL6uvRdxG82GbPR0jG7UrxLg/1DFhVT&#10;Bi/dh7pjgZG1U3+FqhR34EGGMw5VBlIqLlINWE2/96aa+YpZkWpBcrzd0+T/X1j+sJnbJ0dC8xUa&#10;fMBISG39yONhrKeRrop/zJSgHSnc7mkTTSAcD88v8utePqSEo62f51eXqGCc7OBunQ/fBFQkCgV1&#10;+C6JLra596GF7iDxNg9alTOldVJiL4hb7ciG4SvqkJLE4CcobUhd0IvzYS8FPrHF0Hv/hWb8tUvv&#10;CIXxtInXidQ1XVoHKpIUtlpEjDY/hCSqTIy8kyPjXJh9ngkdURIr+ohjhz9k9RHntg70SDeDCXvn&#10;ShlwLUun1JavO2pli8c3PKo7iqFZNF2LLKDcYuc4aIfKWz5TSPQ98+GJOZwibBbcDOERP1IDvg50&#10;EiUrcL/fO494bG60UlLjVBbU/1ozJyjR3w22/XV/MIhjnJTB8DJHxR1bFscWs65uAVumjzvI8iRG&#10;fNA7UTqoXnCBTOOtaGKG490FDTvxNrS7AhcQF9NpAuHgWhbuzdzyGDrSGxvsuXlhznYNHnA2HmA3&#10;v2z0ps9bbPQ0MF0HkCoNQSS4ZbUjHoc+jVG3oOJWOdYT6rBGJ38AAAD//wMAUEsDBBQABgAIAAAA&#10;IQCSqMbC3QAAAAoBAAAPAAAAZHJzL2Rvd25yZXYueG1sTI/BTsMwDIbvSLxDZCRuLO2oSleaToAG&#10;F04MxDlrsiSicaok68rbY05wsqz/0+/P3XbxI5t1TC6ggHJVANM4BOXQCPh4f75pgKUsUckxoBbw&#10;rRNs+8uLTrYqnPFNz/tsGJVgaqUAm/PUcp4Gq71MqzBppOwYopeZ1mi4ivJM5X7k66KouZcO6YKV&#10;k36yevjan7yA3aPZmKGR0e4a5dy8fB5fzYsQ11fLwz2wrJf8B8OvPqlDT06HcEKV2CigKm9LQimo&#10;aBKwaaoa2EHAurirgfcd//9C/wMAAP//AwBQSwECLQAUAAYACAAAACEAtoM4kv4AAADhAQAAEwAA&#10;AAAAAAAAAAAAAAAAAAAAW0NvbnRlbnRfVHlwZXNdLnhtbFBLAQItABQABgAIAAAAIQA4/SH/1gAA&#10;AJQBAAALAAAAAAAAAAAAAAAAAC8BAABfcmVscy8ucmVsc1BLAQItABQABgAIAAAAIQDHlR0bgAIA&#10;AI4FAAAOAAAAAAAAAAAAAAAAAC4CAABkcnMvZTJvRG9jLnhtbFBLAQItABQABgAIAAAAIQCSqMbC&#10;3QAAAAoBAAAPAAAAAAAAAAAAAAAAANoEAABkcnMvZG93bnJldi54bWxQSwUGAAAAAAQABADzAAAA&#10;5AUAAAAA&#10;" fillcolor="white [3201]" strokeweight=".5pt">
                <v:textbox>
                  <w:txbxContent>
                    <w:p w14:paraId="7F87AD4C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3102DA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6EB5236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361D2E25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8800C99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7C0B4C2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　</w:t>
      </w:r>
    </w:p>
    <w:p w14:paraId="58748559" w14:textId="77777777" w:rsidR="00EA5BE5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92C8ED0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D6F6F1F" w14:textId="77777777" w:rsidR="006C0317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706BC86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287B265D" w14:textId="77777777" w:rsidR="00E43E9F" w:rsidRPr="00393838" w:rsidRDefault="00E43E9F" w:rsidP="0030020B">
      <w:pPr>
        <w:autoSpaceDN w:val="0"/>
      </w:pPr>
    </w:p>
    <w:p w14:paraId="177B94C8" w14:textId="77777777" w:rsidR="007D5170" w:rsidRPr="00393838" w:rsidRDefault="007D5170" w:rsidP="0030020B">
      <w:pPr>
        <w:autoSpaceDN w:val="0"/>
      </w:pPr>
    </w:p>
    <w:p w14:paraId="7B076BB5" w14:textId="77777777" w:rsidR="006C0317" w:rsidRPr="00393838" w:rsidRDefault="00AC5F5C" w:rsidP="00A44833">
      <w:pPr>
        <w:autoSpaceDN w:val="0"/>
        <w:ind w:leftChars="100" w:left="880" w:hangingChars="300" w:hanging="66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="006C0317" w:rsidRPr="00393838">
        <w:rPr>
          <w:rFonts w:hint="eastAsia"/>
        </w:rPr>
        <w:t>関係書類として、実施状況報告書を添付する。</w:t>
      </w:r>
    </w:p>
    <w:p w14:paraId="66BC01A7" w14:textId="77777777" w:rsidR="004F4D7C" w:rsidRPr="00393838" w:rsidRDefault="004F4D7C" w:rsidP="0030020B">
      <w:pPr>
        <w:autoSpaceDN w:val="0"/>
      </w:pPr>
    </w:p>
    <w:p w14:paraId="55984A18" w14:textId="77777777" w:rsidR="00E43E9F" w:rsidRPr="00393838" w:rsidRDefault="00E43E9F" w:rsidP="0030020B">
      <w:pPr>
        <w:autoSpaceDN w:val="0"/>
        <w:sectPr w:rsidR="00E43E9F" w:rsidRPr="00393838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4E5F602C" w14:textId="77777777" w:rsidR="00E43E9F" w:rsidRPr="00393838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393838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393838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393838">
        <w:rPr>
          <w:rFonts w:asciiTheme="majorEastAsia" w:eastAsiaTheme="majorEastAsia" w:hAnsiTheme="majorEastAsia" w:hint="eastAsia"/>
          <w:szCs w:val="22"/>
        </w:rPr>
        <w:t>２</w:t>
      </w:r>
      <w:r w:rsidR="00677677" w:rsidRPr="00393838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393838">
        <w:rPr>
          <w:rFonts w:asciiTheme="majorEastAsia" w:eastAsiaTheme="majorEastAsia" w:hAnsiTheme="majorEastAsia" w:hint="eastAsia"/>
          <w:szCs w:val="22"/>
        </w:rPr>
        <w:t>１</w:t>
      </w:r>
    </w:p>
    <w:p w14:paraId="3BF94F93" w14:textId="77777777" w:rsidR="00E43E9F" w:rsidRPr="00393838" w:rsidRDefault="00E43E9F" w:rsidP="0030020B">
      <w:pPr>
        <w:autoSpaceDN w:val="0"/>
        <w:jc w:val="right"/>
        <w:rPr>
          <w:szCs w:val="22"/>
        </w:rPr>
      </w:pPr>
    </w:p>
    <w:p w14:paraId="666EA134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14:paraId="3D2B29D3" w14:textId="77777777" w:rsidR="00E43E9F" w:rsidRPr="00393838" w:rsidRDefault="00E43E9F" w:rsidP="0030020B">
      <w:pPr>
        <w:autoSpaceDN w:val="0"/>
      </w:pPr>
    </w:p>
    <w:p w14:paraId="3BF046A4" w14:textId="77777777" w:rsidR="009E10BD" w:rsidRPr="00393838" w:rsidRDefault="009E10BD" w:rsidP="0030020B">
      <w:pPr>
        <w:autoSpaceDN w:val="0"/>
      </w:pPr>
    </w:p>
    <w:p w14:paraId="0BD2C3E5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14:paraId="2FB1D227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14:paraId="53D7F137" w14:textId="77777777" w:rsidR="00E43E9F" w:rsidRPr="00393838" w:rsidRDefault="00E43E9F" w:rsidP="0030020B">
      <w:pPr>
        <w:autoSpaceDN w:val="0"/>
      </w:pPr>
    </w:p>
    <w:p w14:paraId="1E4DBD06" w14:textId="77777777" w:rsidR="00E43E9F" w:rsidRPr="00393838" w:rsidRDefault="00E43E9F" w:rsidP="0030020B">
      <w:pPr>
        <w:autoSpaceDN w:val="0"/>
      </w:pPr>
    </w:p>
    <w:p w14:paraId="27595431" w14:textId="77777777" w:rsidR="00E43E9F" w:rsidRPr="00393838" w:rsidRDefault="00E43E9F" w:rsidP="0030020B">
      <w:pPr>
        <w:autoSpaceDN w:val="0"/>
      </w:pPr>
    </w:p>
    <w:p w14:paraId="70D4B531" w14:textId="7FECE535" w:rsidR="00583BBA" w:rsidRPr="00496E0D" w:rsidRDefault="00D1362C" w:rsidP="00496E0D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D1362C">
        <w:rPr>
          <w:rFonts w:hAnsi="ＭＳ 明朝" w:hint="eastAsia"/>
          <w:sz w:val="32"/>
        </w:rPr>
        <w:t>令和６年能登半島地</w:t>
      </w:r>
      <w:r w:rsidRPr="00FB4E5D">
        <w:rPr>
          <w:rFonts w:hAnsi="ＭＳ 明朝" w:hint="eastAsia"/>
          <w:sz w:val="32"/>
        </w:rPr>
        <w:t>震</w:t>
      </w:r>
      <w:r w:rsidR="00AF6D81" w:rsidRPr="00FB4E5D">
        <w:rPr>
          <w:rFonts w:hAnsi="ＭＳ 明朝" w:hint="eastAsia"/>
          <w:sz w:val="32"/>
        </w:rPr>
        <w:t>及び大雨</w:t>
      </w:r>
      <w:r w:rsidR="00803427" w:rsidRPr="00FB4E5D">
        <w:rPr>
          <w:rFonts w:hint="eastAsia"/>
          <w:sz w:val="32"/>
          <w:szCs w:val="32"/>
        </w:rPr>
        <w:t>対応産地緊急支援事業</w:t>
      </w:r>
      <w:r w:rsidR="005B2CDC" w:rsidRPr="00FB4E5D">
        <w:rPr>
          <w:rFonts w:hint="eastAsia"/>
          <w:sz w:val="32"/>
          <w:szCs w:val="32"/>
        </w:rPr>
        <w:t>（産地緊急支援対策）</w:t>
      </w:r>
      <w:r w:rsidR="00B50ED6" w:rsidRPr="00FB4E5D">
        <w:rPr>
          <w:rFonts w:hint="eastAsia"/>
          <w:sz w:val="32"/>
          <w:szCs w:val="32"/>
        </w:rPr>
        <w:t xml:space="preserve">　</w:t>
      </w:r>
    </w:p>
    <w:p w14:paraId="2B381855" w14:textId="77777777" w:rsidR="00E43E9F" w:rsidRPr="00FB4E5D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FB4E5D">
        <w:rPr>
          <w:rFonts w:hint="eastAsia"/>
          <w:sz w:val="32"/>
          <w:szCs w:val="32"/>
        </w:rPr>
        <w:t>実施状況報告</w:t>
      </w:r>
      <w:r w:rsidR="00E43E9F" w:rsidRPr="00FB4E5D">
        <w:rPr>
          <w:rFonts w:hint="eastAsia"/>
          <w:sz w:val="32"/>
          <w:szCs w:val="32"/>
        </w:rPr>
        <w:t>書</w:t>
      </w:r>
    </w:p>
    <w:p w14:paraId="220A2E5A" w14:textId="77777777" w:rsidR="00E43E9F" w:rsidRPr="00FB4E5D" w:rsidRDefault="00E43E9F" w:rsidP="0030020B">
      <w:pPr>
        <w:autoSpaceDN w:val="0"/>
      </w:pPr>
    </w:p>
    <w:p w14:paraId="7BA0F262" w14:textId="77777777" w:rsidR="00E43E9F" w:rsidRPr="00FB4E5D" w:rsidRDefault="00E43E9F" w:rsidP="0030020B">
      <w:pPr>
        <w:autoSpaceDN w:val="0"/>
      </w:pPr>
    </w:p>
    <w:p w14:paraId="687F8293" w14:textId="77777777" w:rsidR="00E43E9F" w:rsidRPr="00FB4E5D" w:rsidRDefault="00E43E9F" w:rsidP="0030020B">
      <w:pPr>
        <w:autoSpaceDN w:val="0"/>
      </w:pPr>
    </w:p>
    <w:p w14:paraId="7EC12DAC" w14:textId="77777777" w:rsidR="00E43E9F" w:rsidRPr="00FB4E5D" w:rsidRDefault="00E43E9F" w:rsidP="0030020B">
      <w:pPr>
        <w:autoSpaceDN w:val="0"/>
      </w:pPr>
      <w:r w:rsidRPr="00FB4E5D">
        <w:rPr>
          <w:rFonts w:hint="eastAsia"/>
        </w:rPr>
        <w:t>【担当者】</w:t>
      </w:r>
    </w:p>
    <w:p w14:paraId="54020B61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>〔事業実施主体〕</w:t>
      </w:r>
    </w:p>
    <w:p w14:paraId="6D7B77A7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所属・役職</w:t>
      </w:r>
    </w:p>
    <w:p w14:paraId="34AA45B1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担当者氏名</w:t>
      </w:r>
    </w:p>
    <w:p w14:paraId="0340733E" w14:textId="77777777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電話番号（携帯電話番号）</w:t>
      </w:r>
    </w:p>
    <w:p w14:paraId="24848B15" w14:textId="4BDE64EA" w:rsidR="00E43E9F" w:rsidRPr="00FB4E5D" w:rsidRDefault="00E43E9F" w:rsidP="0030020B">
      <w:pPr>
        <w:autoSpaceDN w:val="0"/>
        <w:spacing w:line="280" w:lineRule="exact"/>
      </w:pPr>
      <w:r w:rsidRPr="00FB4E5D">
        <w:rPr>
          <w:rFonts w:hint="eastAsia"/>
        </w:rPr>
        <w:t xml:space="preserve">　　</w:t>
      </w:r>
      <w:r w:rsidRPr="00FB4E5D">
        <w:t>E-mail</w:t>
      </w:r>
    </w:p>
    <w:p w14:paraId="0BD86DFD" w14:textId="77777777" w:rsidR="00E43E9F" w:rsidRPr="00FB4E5D" w:rsidRDefault="00E43E9F" w:rsidP="0030020B">
      <w:pPr>
        <w:autoSpaceDN w:val="0"/>
        <w:ind w:left="880" w:hangingChars="400" w:hanging="880"/>
      </w:pPr>
    </w:p>
    <w:p w14:paraId="09002FB9" w14:textId="77777777" w:rsidR="00E43E9F" w:rsidRPr="00FB4E5D" w:rsidRDefault="00E43E9F" w:rsidP="00A44833">
      <w:pPr>
        <w:autoSpaceDN w:val="0"/>
        <w:ind w:leftChars="200" w:left="880" w:hangingChars="200" w:hanging="440"/>
      </w:pPr>
      <w:r w:rsidRPr="00FB4E5D">
        <w:rPr>
          <w:rFonts w:hint="eastAsia"/>
        </w:rPr>
        <w:t>注</w:t>
      </w:r>
      <w:r w:rsidR="00A44833" w:rsidRPr="00FB4E5D">
        <w:rPr>
          <w:rFonts w:hint="eastAsia"/>
        </w:rPr>
        <w:t>：</w:t>
      </w:r>
      <w:r w:rsidRPr="00FB4E5D">
        <w:rPr>
          <w:rFonts w:hint="eastAsia"/>
        </w:rPr>
        <w:t>担当者は、事業実施主体の構成員であり、本事業の実施及び会計手続等の窓口となる者を記載すること。</w:t>
      </w:r>
    </w:p>
    <w:p w14:paraId="67337125" w14:textId="77777777" w:rsidR="006C0317" w:rsidRPr="00FB4E5D" w:rsidRDefault="006C0317" w:rsidP="0030020B">
      <w:pPr>
        <w:autoSpaceDN w:val="0"/>
        <w:sectPr w:rsidR="006C0317" w:rsidRPr="00FB4E5D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3B888756" w14:textId="77777777" w:rsidR="007D5170" w:rsidRPr="00FB4E5D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FB4E5D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14:paraId="7FBCC17C" w14:textId="77777777" w:rsidR="00E43E9F" w:rsidRPr="00FB4E5D" w:rsidRDefault="00E43E9F" w:rsidP="0030020B">
      <w:pPr>
        <w:autoSpaceDN w:val="0"/>
      </w:pPr>
      <w:r w:rsidRPr="00FB4E5D">
        <w:rPr>
          <w:rFonts w:hint="eastAsia"/>
        </w:rPr>
        <w:t>１　取組の経過とその効果</w:t>
      </w:r>
    </w:p>
    <w:p w14:paraId="0757AAAF" w14:textId="77777777" w:rsidR="00E43E9F" w:rsidRPr="00FB4E5D" w:rsidRDefault="00E43E9F" w:rsidP="0030020B">
      <w:pPr>
        <w:autoSpaceDN w:val="0"/>
      </w:pPr>
    </w:p>
    <w:p w14:paraId="493BC022" w14:textId="77777777" w:rsidR="001867ED" w:rsidRPr="00FB4E5D" w:rsidRDefault="001867ED" w:rsidP="0030020B">
      <w:pPr>
        <w:autoSpaceDN w:val="0"/>
      </w:pPr>
    </w:p>
    <w:p w14:paraId="1446B9E9" w14:textId="77777777" w:rsidR="0024103F" w:rsidRPr="00FB4E5D" w:rsidRDefault="0024103F" w:rsidP="0030020B">
      <w:pPr>
        <w:autoSpaceDN w:val="0"/>
      </w:pPr>
    </w:p>
    <w:p w14:paraId="7856E626" w14:textId="77777777" w:rsidR="00677677" w:rsidRPr="00FB4E5D" w:rsidRDefault="00E43E9F" w:rsidP="0030020B">
      <w:pPr>
        <w:autoSpaceDN w:val="0"/>
      </w:pPr>
      <w:r w:rsidRPr="00FB4E5D">
        <w:rPr>
          <w:rFonts w:hint="eastAsia"/>
        </w:rPr>
        <w:t>２　事業の内容</w:t>
      </w:r>
    </w:p>
    <w:p w14:paraId="38C83D16" w14:textId="77777777" w:rsidR="00394184" w:rsidRPr="00FB4E5D" w:rsidRDefault="00394184" w:rsidP="0030020B">
      <w:pPr>
        <w:numPr>
          <w:ilvl w:val="0"/>
          <w:numId w:val="1"/>
        </w:numPr>
        <w:autoSpaceDN w:val="0"/>
      </w:pPr>
      <w:r w:rsidRPr="00FB4E5D">
        <w:rPr>
          <w:rFonts w:hint="eastAsia"/>
        </w:rPr>
        <w:t>成果目標の達成</w:t>
      </w:r>
      <w:r w:rsidR="007D5170" w:rsidRPr="00FB4E5D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FB4E5D" w:rsidRPr="00FB4E5D" w14:paraId="3D1DD3E2" w14:textId="77777777" w:rsidTr="005B6684">
        <w:tc>
          <w:tcPr>
            <w:tcW w:w="1384" w:type="dxa"/>
            <w:shd w:val="clear" w:color="auto" w:fill="auto"/>
          </w:tcPr>
          <w:p w14:paraId="74DC4370" w14:textId="77777777" w:rsidR="00394184" w:rsidRPr="00FB4E5D" w:rsidRDefault="00394184" w:rsidP="0030020B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411426B5" w14:textId="77777777" w:rsidR="00394184" w:rsidRPr="00FB4E5D" w:rsidRDefault="00394184" w:rsidP="0030020B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成果目標の内容</w:t>
            </w:r>
          </w:p>
        </w:tc>
      </w:tr>
      <w:tr w:rsidR="00FB4E5D" w:rsidRPr="00FB4E5D" w14:paraId="0ADC42D3" w14:textId="77777777" w:rsidTr="005B6684">
        <w:trPr>
          <w:trHeight w:val="533"/>
        </w:trPr>
        <w:tc>
          <w:tcPr>
            <w:tcW w:w="1384" w:type="dxa"/>
            <w:shd w:val="clear" w:color="auto" w:fill="auto"/>
          </w:tcPr>
          <w:p w14:paraId="3C564EAF" w14:textId="77777777" w:rsidR="00394184" w:rsidRPr="00FB4E5D" w:rsidRDefault="007644A5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56155149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</w:tbl>
    <w:p w14:paraId="3EFC624F" w14:textId="77777777" w:rsidR="00394184" w:rsidRPr="00FB4E5D" w:rsidRDefault="00394184" w:rsidP="0030020B">
      <w:pPr>
        <w:autoSpaceDN w:val="0"/>
      </w:pPr>
    </w:p>
    <w:p w14:paraId="73543960" w14:textId="77777777" w:rsidR="00394184" w:rsidRPr="00FB4E5D" w:rsidRDefault="00394184" w:rsidP="0030020B">
      <w:pPr>
        <w:autoSpaceDN w:val="0"/>
      </w:pPr>
    </w:p>
    <w:p w14:paraId="012A1F6D" w14:textId="77777777" w:rsidR="00394184" w:rsidRPr="00FB4E5D" w:rsidRDefault="00394184" w:rsidP="0030020B">
      <w:pPr>
        <w:autoSpaceDN w:val="0"/>
      </w:pPr>
    </w:p>
    <w:p w14:paraId="48043C57" w14:textId="77777777" w:rsidR="00394184" w:rsidRPr="00FB4E5D" w:rsidRDefault="00394184" w:rsidP="0030020B">
      <w:pPr>
        <w:autoSpaceDN w:val="0"/>
      </w:pPr>
    </w:p>
    <w:p w14:paraId="658BA1BB" w14:textId="77777777" w:rsidR="00394184" w:rsidRPr="00FB4E5D" w:rsidRDefault="00F550A5" w:rsidP="0030020B">
      <w:pPr>
        <w:autoSpaceDN w:val="0"/>
        <w:rPr>
          <w:sz w:val="20"/>
          <w:szCs w:val="20"/>
        </w:rPr>
      </w:pPr>
      <w:r w:rsidRPr="00FB4E5D">
        <w:rPr>
          <w:rFonts w:hint="eastAsia"/>
        </w:rPr>
        <w:t xml:space="preserve">　　</w:t>
      </w:r>
      <w:r w:rsidRPr="00FB4E5D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14:paraId="38C87D38" w14:textId="77777777" w:rsidR="00F550A5" w:rsidRPr="00FB4E5D" w:rsidRDefault="00F550A5" w:rsidP="0030020B">
      <w:pPr>
        <w:autoSpaceDN w:val="0"/>
      </w:pPr>
    </w:p>
    <w:p w14:paraId="7E78919A" w14:textId="77777777" w:rsidR="00394184" w:rsidRPr="00FB4E5D" w:rsidRDefault="0049395E" w:rsidP="0030020B">
      <w:pPr>
        <w:autoSpaceDN w:val="0"/>
      </w:pPr>
      <w:r w:rsidRPr="00FB4E5D">
        <w:rPr>
          <w:rFonts w:hint="eastAsia"/>
        </w:rPr>
        <w:t>（２）営農再開の</w:t>
      </w:r>
      <w:r w:rsidR="00394184" w:rsidRPr="00FB4E5D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FB4E5D" w:rsidRPr="00FB4E5D" w14:paraId="5B0DBCF0" w14:textId="77777777" w:rsidTr="0049395E">
        <w:tc>
          <w:tcPr>
            <w:tcW w:w="3227" w:type="dxa"/>
            <w:shd w:val="clear" w:color="auto" w:fill="auto"/>
          </w:tcPr>
          <w:p w14:paraId="7276ACFD" w14:textId="77777777" w:rsidR="00394184" w:rsidRPr="00FB4E5D" w:rsidRDefault="0049395E" w:rsidP="0030020B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14:paraId="4DD7636A" w14:textId="77777777" w:rsidR="00394184" w:rsidRPr="00FB4E5D" w:rsidRDefault="00307262" w:rsidP="0030020B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作物名（他</w:t>
            </w:r>
            <w:r w:rsidRPr="00FB4E5D">
              <w:t>作物で再開する場合は被災作物</w:t>
            </w:r>
            <w:r w:rsidRPr="00FB4E5D">
              <w:rPr>
                <w:rFonts w:hint="eastAsia"/>
              </w:rPr>
              <w:t>名</w:t>
            </w:r>
            <w:r w:rsidRPr="00FB4E5D">
              <w:t>と転換作物</w:t>
            </w:r>
            <w:r w:rsidRPr="00FB4E5D">
              <w:rPr>
                <w:rFonts w:hint="eastAsia"/>
              </w:rPr>
              <w:t>名</w:t>
            </w:r>
            <w:r w:rsidRPr="00FB4E5D">
              <w:t>を記載</w:t>
            </w:r>
            <w:r w:rsidRPr="00FB4E5D">
              <w:rPr>
                <w:rFonts w:hint="eastAsia"/>
              </w:rPr>
              <w:t>）</w:t>
            </w:r>
          </w:p>
        </w:tc>
      </w:tr>
      <w:tr w:rsidR="00FB4E5D" w:rsidRPr="00FB4E5D" w14:paraId="76125E4A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39161E73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209B04C3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  <w:tr w:rsidR="00FB4E5D" w:rsidRPr="00FB4E5D" w14:paraId="5581CF94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39B83897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6B5FCE7F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  <w:tr w:rsidR="00FB4E5D" w:rsidRPr="00FB4E5D" w14:paraId="1FF2A74A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70053AE7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13B19D77" w14:textId="77777777" w:rsidR="00394184" w:rsidRPr="00FB4E5D" w:rsidRDefault="00394184" w:rsidP="0030020B">
            <w:pPr>
              <w:autoSpaceDN w:val="0"/>
              <w:spacing w:line="360" w:lineRule="auto"/>
            </w:pPr>
          </w:p>
        </w:tc>
      </w:tr>
    </w:tbl>
    <w:p w14:paraId="3B08792E" w14:textId="77777777" w:rsidR="00394184" w:rsidRPr="00FB4E5D" w:rsidRDefault="00394184" w:rsidP="0030020B">
      <w:pPr>
        <w:autoSpaceDN w:val="0"/>
      </w:pPr>
    </w:p>
    <w:p w14:paraId="4F1DB57F" w14:textId="77777777" w:rsidR="00394184" w:rsidRPr="00FB4E5D" w:rsidRDefault="00394184" w:rsidP="0030020B">
      <w:pPr>
        <w:autoSpaceDN w:val="0"/>
      </w:pPr>
    </w:p>
    <w:p w14:paraId="41C8B688" w14:textId="77777777" w:rsidR="00394184" w:rsidRPr="00FB4E5D" w:rsidRDefault="00394184" w:rsidP="0030020B">
      <w:pPr>
        <w:autoSpaceDN w:val="0"/>
      </w:pPr>
    </w:p>
    <w:p w14:paraId="4C0F60BD" w14:textId="77777777" w:rsidR="00394184" w:rsidRPr="00FB4E5D" w:rsidRDefault="00394184" w:rsidP="0030020B">
      <w:pPr>
        <w:autoSpaceDN w:val="0"/>
      </w:pPr>
    </w:p>
    <w:p w14:paraId="04FF0AA1" w14:textId="77777777" w:rsidR="00394184" w:rsidRPr="00FB4E5D" w:rsidRDefault="00394184" w:rsidP="0030020B">
      <w:pPr>
        <w:autoSpaceDN w:val="0"/>
      </w:pPr>
    </w:p>
    <w:p w14:paraId="47477F68" w14:textId="77777777" w:rsidR="00394184" w:rsidRPr="00FB4E5D" w:rsidRDefault="00394184" w:rsidP="0030020B">
      <w:pPr>
        <w:autoSpaceDN w:val="0"/>
      </w:pPr>
    </w:p>
    <w:p w14:paraId="1CEF861C" w14:textId="77777777" w:rsidR="00394184" w:rsidRPr="00FB4E5D" w:rsidRDefault="00394184" w:rsidP="0030020B">
      <w:pPr>
        <w:autoSpaceDN w:val="0"/>
      </w:pPr>
    </w:p>
    <w:p w14:paraId="2BF8A508" w14:textId="77777777" w:rsidR="00394184" w:rsidRPr="00FB4E5D" w:rsidRDefault="00394184" w:rsidP="0030020B">
      <w:pPr>
        <w:autoSpaceDN w:val="0"/>
      </w:pPr>
    </w:p>
    <w:p w14:paraId="7CDFFAF8" w14:textId="77777777" w:rsidR="00DD20EE" w:rsidRPr="00FB4E5D" w:rsidRDefault="00DD20EE" w:rsidP="0030020B">
      <w:pPr>
        <w:autoSpaceDN w:val="0"/>
      </w:pPr>
      <w:r w:rsidRPr="00FB4E5D">
        <w:rPr>
          <w:rFonts w:hint="eastAsia"/>
        </w:rPr>
        <w:t>３　添付書類</w:t>
      </w:r>
    </w:p>
    <w:p w14:paraId="37ABFED8" w14:textId="77777777" w:rsidR="007D5170" w:rsidRPr="00FB4E5D" w:rsidRDefault="007D5170" w:rsidP="0030020B">
      <w:pPr>
        <w:autoSpaceDN w:val="0"/>
      </w:pPr>
      <w:r w:rsidRPr="00FB4E5D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FB4E5D">
        <w:rPr>
          <w:rFonts w:hint="eastAsia"/>
        </w:rPr>
        <w:t>。別添及び添付資料を除く。</w:t>
      </w:r>
      <w:r w:rsidRPr="00FB4E5D">
        <w:rPr>
          <w:rFonts w:hint="eastAsia"/>
        </w:rPr>
        <w:t>）</w:t>
      </w:r>
    </w:p>
    <w:p w14:paraId="5C5C7CF5" w14:textId="77777777" w:rsidR="002D7BB3" w:rsidRPr="00FB4E5D" w:rsidRDefault="007D5170" w:rsidP="0030020B">
      <w:pPr>
        <w:autoSpaceDN w:val="0"/>
      </w:pPr>
      <w:r w:rsidRPr="00FB4E5D">
        <w:rPr>
          <w:rFonts w:hint="eastAsia"/>
        </w:rPr>
        <w:t>（２）</w:t>
      </w:r>
      <w:r w:rsidR="002D7BB3" w:rsidRPr="00FB4E5D">
        <w:rPr>
          <w:rFonts w:hint="eastAsia"/>
        </w:rPr>
        <w:t>共済又は保険等への加入状況が分かる書類</w:t>
      </w:r>
    </w:p>
    <w:p w14:paraId="6332B0B2" w14:textId="77777777" w:rsidR="00677677" w:rsidRPr="00FB4E5D" w:rsidRDefault="002D7BB3" w:rsidP="0030020B">
      <w:pPr>
        <w:autoSpaceDN w:val="0"/>
      </w:pPr>
      <w:r w:rsidRPr="00FB4E5D">
        <w:rPr>
          <w:rFonts w:hint="eastAsia"/>
        </w:rPr>
        <w:t>（３）</w:t>
      </w:r>
      <w:r w:rsidR="00C5169C" w:rsidRPr="00FB4E5D">
        <w:rPr>
          <w:rFonts w:hint="eastAsia"/>
        </w:rPr>
        <w:t>その他、地方農政局長等が必要</w:t>
      </w:r>
      <w:r w:rsidR="00677677" w:rsidRPr="00FB4E5D">
        <w:rPr>
          <w:rFonts w:hint="eastAsia"/>
        </w:rPr>
        <w:t>と認める書類</w:t>
      </w:r>
    </w:p>
    <w:p w14:paraId="2AB199DF" w14:textId="77777777" w:rsidR="00B14C22" w:rsidRPr="00FB4E5D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FB4E5D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FB4E5D">
        <w:rPr>
          <w:rFonts w:asciiTheme="majorEastAsia" w:eastAsiaTheme="majorEastAsia" w:hAnsiTheme="majorEastAsia" w:hint="eastAsia"/>
        </w:rPr>
        <w:t>等</w:t>
      </w:r>
      <w:r w:rsidRPr="00FB4E5D">
        <w:rPr>
          <w:rFonts w:asciiTheme="majorEastAsia" w:eastAsiaTheme="majorEastAsia" w:hAnsiTheme="majorEastAsia" w:hint="eastAsia"/>
        </w:rPr>
        <w:t>支援）</w:t>
      </w:r>
    </w:p>
    <w:p w14:paraId="7A68C77D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１　取組の経過とその効果</w:t>
      </w:r>
    </w:p>
    <w:p w14:paraId="20BA118E" w14:textId="77777777" w:rsidR="00B14C22" w:rsidRPr="00FB4E5D" w:rsidRDefault="00B14C22" w:rsidP="00B14C22">
      <w:pPr>
        <w:autoSpaceDN w:val="0"/>
      </w:pPr>
    </w:p>
    <w:p w14:paraId="1D4033E7" w14:textId="77777777" w:rsidR="00B14C22" w:rsidRPr="00FB4E5D" w:rsidRDefault="00B14C22" w:rsidP="00B14C22">
      <w:pPr>
        <w:autoSpaceDN w:val="0"/>
      </w:pPr>
    </w:p>
    <w:p w14:paraId="4313EB0D" w14:textId="77777777" w:rsidR="00B14C22" w:rsidRPr="00FB4E5D" w:rsidRDefault="00B14C22" w:rsidP="00B14C22">
      <w:pPr>
        <w:autoSpaceDN w:val="0"/>
      </w:pPr>
    </w:p>
    <w:p w14:paraId="6E2D2C29" w14:textId="77777777" w:rsidR="00FF4393" w:rsidRPr="00FB4E5D" w:rsidRDefault="00B14C22" w:rsidP="00FF4393">
      <w:pPr>
        <w:autoSpaceDN w:val="0"/>
      </w:pPr>
      <w:r w:rsidRPr="00FB4E5D">
        <w:rPr>
          <w:rFonts w:hint="eastAsia"/>
        </w:rPr>
        <w:t>２　事業の内容</w:t>
      </w:r>
    </w:p>
    <w:p w14:paraId="560403F3" w14:textId="77777777" w:rsidR="00B14C22" w:rsidRPr="00FB4E5D" w:rsidRDefault="00FF4393" w:rsidP="00FF4393">
      <w:pPr>
        <w:autoSpaceDN w:val="0"/>
      </w:pPr>
      <w:r w:rsidRPr="00FB4E5D">
        <w:rPr>
          <w:rFonts w:hint="eastAsia"/>
        </w:rPr>
        <w:t>（１）</w:t>
      </w:r>
      <w:r w:rsidR="00B14C22" w:rsidRPr="00FB4E5D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FB4E5D" w:rsidRPr="00FB4E5D" w14:paraId="0B4F5E26" w14:textId="77777777" w:rsidTr="00692BD9">
        <w:tc>
          <w:tcPr>
            <w:tcW w:w="1384" w:type="dxa"/>
            <w:shd w:val="clear" w:color="auto" w:fill="auto"/>
          </w:tcPr>
          <w:p w14:paraId="73186035" w14:textId="77777777" w:rsidR="00B14C22" w:rsidRPr="00FB4E5D" w:rsidRDefault="00B14C22" w:rsidP="00692BD9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092FD6C8" w14:textId="77777777" w:rsidR="00B14C22" w:rsidRPr="00FB4E5D" w:rsidRDefault="00B14C22" w:rsidP="00692BD9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成果目標の内容</w:t>
            </w:r>
          </w:p>
        </w:tc>
      </w:tr>
      <w:tr w:rsidR="00FB4E5D" w:rsidRPr="00FB4E5D" w14:paraId="1BF8BDE6" w14:textId="77777777" w:rsidTr="00692BD9">
        <w:trPr>
          <w:trHeight w:val="533"/>
        </w:trPr>
        <w:tc>
          <w:tcPr>
            <w:tcW w:w="1384" w:type="dxa"/>
            <w:shd w:val="clear" w:color="auto" w:fill="auto"/>
          </w:tcPr>
          <w:p w14:paraId="7EDB80B6" w14:textId="77777777" w:rsidR="00B14C22" w:rsidRPr="00FB4E5D" w:rsidRDefault="007644A5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FB4E5D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45E5CD10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</w:tbl>
    <w:p w14:paraId="3099E74A" w14:textId="77777777" w:rsidR="00B14C22" w:rsidRPr="00FB4E5D" w:rsidRDefault="00B14C22" w:rsidP="00B14C22">
      <w:pPr>
        <w:autoSpaceDN w:val="0"/>
      </w:pPr>
    </w:p>
    <w:p w14:paraId="1B4AC758" w14:textId="77777777" w:rsidR="00B14C22" w:rsidRPr="00FB4E5D" w:rsidRDefault="00B14C22" w:rsidP="00B14C22">
      <w:pPr>
        <w:autoSpaceDN w:val="0"/>
      </w:pPr>
    </w:p>
    <w:p w14:paraId="1ECE3D0F" w14:textId="77777777" w:rsidR="00B14C22" w:rsidRPr="00FB4E5D" w:rsidRDefault="00B14C22" w:rsidP="00B14C22">
      <w:pPr>
        <w:autoSpaceDN w:val="0"/>
      </w:pPr>
    </w:p>
    <w:p w14:paraId="690923DD" w14:textId="77777777" w:rsidR="00B14C22" w:rsidRPr="00FB4E5D" w:rsidRDefault="00B14C22" w:rsidP="00B14C22">
      <w:pPr>
        <w:autoSpaceDN w:val="0"/>
      </w:pPr>
    </w:p>
    <w:p w14:paraId="1EB1D710" w14:textId="77777777" w:rsidR="00B14C22" w:rsidRPr="00FB4E5D" w:rsidRDefault="00F550A5" w:rsidP="00B14C22">
      <w:pPr>
        <w:autoSpaceDN w:val="0"/>
        <w:rPr>
          <w:sz w:val="20"/>
          <w:szCs w:val="20"/>
        </w:rPr>
      </w:pPr>
      <w:r w:rsidRPr="00FB4E5D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14:paraId="27944B5E" w14:textId="77777777" w:rsidR="00F550A5" w:rsidRPr="00FB4E5D" w:rsidRDefault="00F550A5" w:rsidP="00B14C22">
      <w:pPr>
        <w:autoSpaceDN w:val="0"/>
      </w:pPr>
    </w:p>
    <w:p w14:paraId="7F1C24B8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（２）</w:t>
      </w:r>
      <w:r w:rsidR="00E64685" w:rsidRPr="00FB4E5D">
        <w:rPr>
          <w:rFonts w:hint="eastAsia"/>
        </w:rPr>
        <w:t>集出荷施設等における農作物の出荷円滑化</w:t>
      </w:r>
      <w:r w:rsidR="00233A89" w:rsidRPr="00FB4E5D">
        <w:rPr>
          <w:rFonts w:hint="eastAsia"/>
        </w:rPr>
        <w:t>等</w:t>
      </w:r>
      <w:r w:rsidRPr="00FB4E5D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FB4E5D" w:rsidRPr="00FB4E5D" w14:paraId="2922C2B6" w14:textId="77777777" w:rsidTr="00692BD9">
        <w:tc>
          <w:tcPr>
            <w:tcW w:w="3227" w:type="dxa"/>
            <w:shd w:val="clear" w:color="auto" w:fill="auto"/>
          </w:tcPr>
          <w:p w14:paraId="75B9A34C" w14:textId="77777777" w:rsidR="00B14C22" w:rsidRPr="00FB4E5D" w:rsidRDefault="00B14C22" w:rsidP="00CF4D4A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出荷円滑化</w:t>
            </w:r>
            <w:r w:rsidR="00CF4D4A" w:rsidRPr="00FB4E5D">
              <w:rPr>
                <w:rFonts w:hint="eastAsia"/>
              </w:rPr>
              <w:t>等</w:t>
            </w:r>
            <w:r w:rsidRPr="00FB4E5D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14:paraId="6DBA8F92" w14:textId="77777777" w:rsidR="00B14C22" w:rsidRPr="00FB4E5D" w:rsidRDefault="00B14C22" w:rsidP="00B14C22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集出荷施設等の名称</w:t>
            </w:r>
          </w:p>
        </w:tc>
      </w:tr>
      <w:tr w:rsidR="00FB4E5D" w:rsidRPr="00FB4E5D" w14:paraId="1B4AEB42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35947E89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1CC70D03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  <w:tr w:rsidR="00FB4E5D" w:rsidRPr="00FB4E5D" w14:paraId="7050C110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242FFB2D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5FC3A9AA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  <w:tr w:rsidR="00FB4E5D" w:rsidRPr="00FB4E5D" w14:paraId="5EC5A55F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650B68A3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01BA2FBA" w14:textId="77777777" w:rsidR="00B14C22" w:rsidRPr="00FB4E5D" w:rsidRDefault="00B14C22" w:rsidP="00692BD9">
            <w:pPr>
              <w:autoSpaceDN w:val="0"/>
              <w:spacing w:line="360" w:lineRule="auto"/>
            </w:pPr>
          </w:p>
        </w:tc>
      </w:tr>
    </w:tbl>
    <w:p w14:paraId="5F660D32" w14:textId="77777777" w:rsidR="00B14C22" w:rsidRPr="00FB4E5D" w:rsidRDefault="00B14C22" w:rsidP="00B14C22">
      <w:pPr>
        <w:autoSpaceDN w:val="0"/>
      </w:pPr>
    </w:p>
    <w:p w14:paraId="69152648" w14:textId="77777777" w:rsidR="00B14C22" w:rsidRPr="00FB4E5D" w:rsidRDefault="00B14C22" w:rsidP="00B14C22">
      <w:pPr>
        <w:autoSpaceDN w:val="0"/>
      </w:pPr>
    </w:p>
    <w:p w14:paraId="6B6A804E" w14:textId="77777777" w:rsidR="00B14C22" w:rsidRPr="00FB4E5D" w:rsidRDefault="00B14C22" w:rsidP="00B14C22">
      <w:pPr>
        <w:autoSpaceDN w:val="0"/>
      </w:pPr>
    </w:p>
    <w:p w14:paraId="6FC91C9B" w14:textId="77777777" w:rsidR="00B14C22" w:rsidRPr="00FB4E5D" w:rsidRDefault="00B14C22" w:rsidP="00B14C22">
      <w:pPr>
        <w:autoSpaceDN w:val="0"/>
      </w:pPr>
    </w:p>
    <w:p w14:paraId="115B5249" w14:textId="77777777" w:rsidR="00B14C22" w:rsidRPr="00FB4E5D" w:rsidRDefault="00B14C22" w:rsidP="00B14C22">
      <w:pPr>
        <w:autoSpaceDN w:val="0"/>
      </w:pPr>
    </w:p>
    <w:p w14:paraId="77706440" w14:textId="77777777" w:rsidR="00B14C22" w:rsidRPr="00FB4E5D" w:rsidRDefault="00B14C22" w:rsidP="00B14C22">
      <w:pPr>
        <w:autoSpaceDN w:val="0"/>
      </w:pPr>
    </w:p>
    <w:p w14:paraId="2DC2F21F" w14:textId="77777777" w:rsidR="00B14C22" w:rsidRPr="00FB4E5D" w:rsidRDefault="00B14C22" w:rsidP="00B14C22">
      <w:pPr>
        <w:autoSpaceDN w:val="0"/>
      </w:pPr>
    </w:p>
    <w:p w14:paraId="2ACF674E" w14:textId="77777777" w:rsidR="00B14C22" w:rsidRPr="00FB4E5D" w:rsidRDefault="00B14C22" w:rsidP="00B14C22">
      <w:pPr>
        <w:autoSpaceDN w:val="0"/>
      </w:pPr>
    </w:p>
    <w:p w14:paraId="71BADF38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３　添付書類</w:t>
      </w:r>
    </w:p>
    <w:p w14:paraId="291256EA" w14:textId="77777777" w:rsidR="00B14C22" w:rsidRPr="00FB4E5D" w:rsidRDefault="00B14C22" w:rsidP="00B14C22">
      <w:pPr>
        <w:autoSpaceDN w:val="0"/>
      </w:pPr>
      <w:r w:rsidRPr="00FB4E5D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FB4E5D">
        <w:rPr>
          <w:rFonts w:hint="eastAsia"/>
        </w:rPr>
        <w:t>。別添及び添付資料を除く。</w:t>
      </w:r>
      <w:r w:rsidRPr="00FB4E5D">
        <w:rPr>
          <w:rFonts w:hint="eastAsia"/>
        </w:rPr>
        <w:t>）</w:t>
      </w:r>
    </w:p>
    <w:p w14:paraId="3F9D1451" w14:textId="77777777" w:rsidR="002D7BB3" w:rsidRPr="00FB4E5D" w:rsidRDefault="00B14C22" w:rsidP="00B14C22">
      <w:pPr>
        <w:autoSpaceDN w:val="0"/>
      </w:pPr>
      <w:r w:rsidRPr="00FB4E5D">
        <w:rPr>
          <w:rFonts w:hint="eastAsia"/>
        </w:rPr>
        <w:t>（２）</w:t>
      </w:r>
      <w:r w:rsidR="002D7BB3" w:rsidRPr="00FB4E5D">
        <w:rPr>
          <w:rFonts w:hint="eastAsia"/>
        </w:rPr>
        <w:t>共済又は保険等への加入状況が分かる書類の写し</w:t>
      </w:r>
    </w:p>
    <w:p w14:paraId="082141F1" w14:textId="77777777" w:rsidR="00B14C22" w:rsidRPr="00FB4E5D" w:rsidRDefault="002D7BB3" w:rsidP="0030020B">
      <w:pPr>
        <w:autoSpaceDN w:val="0"/>
      </w:pPr>
      <w:r w:rsidRPr="00FB4E5D">
        <w:rPr>
          <w:rFonts w:hint="eastAsia"/>
        </w:rPr>
        <w:t>（３）</w:t>
      </w:r>
      <w:r w:rsidR="00B14C22" w:rsidRPr="00FB4E5D">
        <w:rPr>
          <w:rFonts w:hint="eastAsia"/>
        </w:rPr>
        <w:t>その他、地方農政局長等が必要と認める書類</w:t>
      </w:r>
    </w:p>
    <w:p w14:paraId="26ECCC8F" w14:textId="26332005" w:rsidR="00FA73D8" w:rsidRPr="00FB4E5D" w:rsidRDefault="00FA73D8" w:rsidP="00FA73D8">
      <w:pPr>
        <w:autoSpaceDN w:val="0"/>
        <w:rPr>
          <w:rFonts w:asciiTheme="majorEastAsia" w:eastAsiaTheme="majorEastAsia" w:hAnsiTheme="majorEastAsia"/>
        </w:rPr>
      </w:pPr>
      <w:r w:rsidRPr="00FB4E5D">
        <w:rPr>
          <w:rFonts w:asciiTheme="majorEastAsia" w:eastAsiaTheme="majorEastAsia" w:hAnsiTheme="majorEastAsia" w:hint="eastAsia"/>
        </w:rPr>
        <w:lastRenderedPageBreak/>
        <w:t>別記様式第２号　別添２（</w:t>
      </w:r>
      <w:r w:rsidR="00B54A7D" w:rsidRPr="00FB4E5D">
        <w:rPr>
          <w:rFonts w:asciiTheme="majorEastAsia" w:eastAsiaTheme="majorEastAsia" w:hAnsiTheme="majorEastAsia" w:cs="MS-Gothic" w:hint="eastAsia"/>
          <w:kern w:val="0"/>
          <w:szCs w:val="22"/>
        </w:rPr>
        <w:t>浸水被害に対する水田農業継続特別支援</w:t>
      </w:r>
      <w:r w:rsidRPr="00FB4E5D">
        <w:rPr>
          <w:rFonts w:asciiTheme="majorEastAsia" w:eastAsiaTheme="majorEastAsia" w:hAnsiTheme="majorEastAsia" w:hint="eastAsia"/>
        </w:rPr>
        <w:t>）</w:t>
      </w:r>
    </w:p>
    <w:p w14:paraId="65704D4F" w14:textId="77777777" w:rsidR="00FA73D8" w:rsidRPr="00FB4E5D" w:rsidRDefault="00FA73D8" w:rsidP="00FA73D8">
      <w:pPr>
        <w:autoSpaceDN w:val="0"/>
      </w:pPr>
      <w:r w:rsidRPr="00FB4E5D">
        <w:rPr>
          <w:rFonts w:hint="eastAsia"/>
        </w:rPr>
        <w:t>１　取組の経過とその効果</w:t>
      </w:r>
    </w:p>
    <w:p w14:paraId="2052B4DB" w14:textId="77777777" w:rsidR="00FA73D8" w:rsidRPr="00FB4E5D" w:rsidRDefault="00FA73D8" w:rsidP="00FA73D8">
      <w:pPr>
        <w:autoSpaceDN w:val="0"/>
      </w:pPr>
    </w:p>
    <w:p w14:paraId="1FF0F147" w14:textId="77777777" w:rsidR="00FA73D8" w:rsidRPr="00FB4E5D" w:rsidRDefault="00FA73D8" w:rsidP="00FA73D8">
      <w:pPr>
        <w:autoSpaceDN w:val="0"/>
      </w:pPr>
    </w:p>
    <w:p w14:paraId="796501B6" w14:textId="77777777" w:rsidR="00FA73D8" w:rsidRPr="00FB4E5D" w:rsidRDefault="00FA73D8" w:rsidP="00FA73D8">
      <w:pPr>
        <w:autoSpaceDN w:val="0"/>
      </w:pPr>
    </w:p>
    <w:p w14:paraId="32FFA9EA" w14:textId="77777777" w:rsidR="00FA73D8" w:rsidRPr="00FB4E5D" w:rsidRDefault="00FA73D8" w:rsidP="00FA73D8">
      <w:pPr>
        <w:autoSpaceDN w:val="0"/>
      </w:pPr>
      <w:r w:rsidRPr="00FB4E5D">
        <w:rPr>
          <w:rFonts w:hint="eastAsia"/>
        </w:rPr>
        <w:t>２　事業の内容</w:t>
      </w:r>
    </w:p>
    <w:p w14:paraId="15264728" w14:textId="77777777" w:rsidR="00FA73D8" w:rsidRPr="00FB4E5D" w:rsidRDefault="00FA73D8" w:rsidP="00FA73D8">
      <w:pPr>
        <w:autoSpaceDN w:val="0"/>
      </w:pPr>
      <w:r w:rsidRPr="00FB4E5D">
        <w:rPr>
          <w:rFonts w:hint="eastAsia"/>
        </w:rPr>
        <w:t>（１）成果目標の達成状況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FB4E5D" w:rsidRPr="00FB4E5D" w14:paraId="2B94FB65" w14:textId="77777777" w:rsidTr="00AA4778">
        <w:tc>
          <w:tcPr>
            <w:tcW w:w="1384" w:type="dxa"/>
            <w:shd w:val="clear" w:color="auto" w:fill="auto"/>
          </w:tcPr>
          <w:p w14:paraId="78849881" w14:textId="77777777" w:rsidR="00FA73D8" w:rsidRPr="00FB4E5D" w:rsidRDefault="00FA73D8" w:rsidP="00AA4778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11DB77F0" w14:textId="77777777" w:rsidR="00FA73D8" w:rsidRPr="00FB4E5D" w:rsidRDefault="00FA73D8" w:rsidP="00AA4778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成果目標の内容</w:t>
            </w:r>
          </w:p>
        </w:tc>
      </w:tr>
      <w:tr w:rsidR="00FB4E5D" w:rsidRPr="00FB4E5D" w14:paraId="031362BA" w14:textId="77777777" w:rsidTr="00AA4778">
        <w:trPr>
          <w:trHeight w:val="533"/>
        </w:trPr>
        <w:tc>
          <w:tcPr>
            <w:tcW w:w="1384" w:type="dxa"/>
            <w:shd w:val="clear" w:color="auto" w:fill="auto"/>
          </w:tcPr>
          <w:p w14:paraId="0D7D16EE" w14:textId="77777777" w:rsidR="00FA73D8" w:rsidRPr="00FB4E5D" w:rsidRDefault="007644A5" w:rsidP="00AA4778">
            <w:pPr>
              <w:autoSpaceDN w:val="0"/>
              <w:spacing w:line="360" w:lineRule="auto"/>
              <w:jc w:val="center"/>
            </w:pPr>
            <w:sdt>
              <w:sdtPr>
                <w:id w:val="90126254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A73D8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A73D8" w:rsidRPr="00FB4E5D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08869156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A73D8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A73D8" w:rsidRPr="00FB4E5D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12E555A5" w14:textId="77777777" w:rsidR="00FA73D8" w:rsidRPr="00FB4E5D" w:rsidRDefault="00FA73D8" w:rsidP="00AA4778">
            <w:pPr>
              <w:autoSpaceDN w:val="0"/>
              <w:spacing w:line="360" w:lineRule="auto"/>
            </w:pPr>
          </w:p>
        </w:tc>
      </w:tr>
    </w:tbl>
    <w:p w14:paraId="19BF2D80" w14:textId="77777777" w:rsidR="00FA73D8" w:rsidRPr="00FB4E5D" w:rsidRDefault="00FA73D8" w:rsidP="00FA73D8">
      <w:pPr>
        <w:autoSpaceDN w:val="0"/>
      </w:pPr>
    </w:p>
    <w:p w14:paraId="56413642" w14:textId="77777777" w:rsidR="00FA73D8" w:rsidRPr="00FB4E5D" w:rsidRDefault="00FA73D8" w:rsidP="00FA73D8">
      <w:pPr>
        <w:autoSpaceDN w:val="0"/>
      </w:pPr>
    </w:p>
    <w:p w14:paraId="1ECB59A5" w14:textId="77777777" w:rsidR="00FA73D8" w:rsidRPr="00FB4E5D" w:rsidRDefault="00FA73D8" w:rsidP="00FA73D8">
      <w:pPr>
        <w:autoSpaceDN w:val="0"/>
      </w:pPr>
    </w:p>
    <w:p w14:paraId="7A3AD658" w14:textId="77777777" w:rsidR="00FA73D8" w:rsidRPr="00FB4E5D" w:rsidRDefault="00FA73D8" w:rsidP="00FA73D8">
      <w:pPr>
        <w:autoSpaceDN w:val="0"/>
      </w:pPr>
    </w:p>
    <w:p w14:paraId="3E3DF225" w14:textId="77777777" w:rsidR="00FA73D8" w:rsidRPr="00FB4E5D" w:rsidRDefault="00FA73D8" w:rsidP="00FA73D8">
      <w:pPr>
        <w:autoSpaceDN w:val="0"/>
        <w:rPr>
          <w:sz w:val="20"/>
          <w:szCs w:val="20"/>
        </w:rPr>
      </w:pPr>
      <w:r w:rsidRPr="00FB4E5D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14:paraId="697F38CD" w14:textId="77777777" w:rsidR="00FA73D8" w:rsidRPr="00FB4E5D" w:rsidRDefault="00FA73D8" w:rsidP="00FA73D8">
      <w:pPr>
        <w:autoSpaceDN w:val="0"/>
      </w:pPr>
    </w:p>
    <w:p w14:paraId="50B2F5A0" w14:textId="33FAC637" w:rsidR="00FA73D8" w:rsidRPr="00FB4E5D" w:rsidRDefault="00FA73D8" w:rsidP="00FA73D8">
      <w:pPr>
        <w:autoSpaceDN w:val="0"/>
      </w:pPr>
      <w:r w:rsidRPr="00FB4E5D">
        <w:rPr>
          <w:rFonts w:hint="eastAsia"/>
        </w:rPr>
        <w:t>（２）</w:t>
      </w:r>
      <w:r w:rsidR="00E41525" w:rsidRPr="00FB4E5D">
        <w:rPr>
          <w:rFonts w:hint="eastAsia"/>
        </w:rPr>
        <w:t>営農再開</w:t>
      </w:r>
      <w:r w:rsidRPr="00FB4E5D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FB4E5D" w:rsidRPr="00FB4E5D" w14:paraId="02AD9DC9" w14:textId="77777777" w:rsidTr="00AA4778">
        <w:tc>
          <w:tcPr>
            <w:tcW w:w="3227" w:type="dxa"/>
            <w:shd w:val="clear" w:color="auto" w:fill="auto"/>
          </w:tcPr>
          <w:p w14:paraId="7C85DD34" w14:textId="222B32E3" w:rsidR="00FA73D8" w:rsidRPr="00FB4E5D" w:rsidRDefault="00E41525" w:rsidP="00AA4778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営農再開</w:t>
            </w:r>
            <w:r w:rsidR="00FA73D8" w:rsidRPr="00FB4E5D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14:paraId="36840B2D" w14:textId="1BECB398" w:rsidR="00FA73D8" w:rsidRPr="00FB4E5D" w:rsidRDefault="008B4BA6" w:rsidP="00AA4778">
            <w:pPr>
              <w:autoSpaceDN w:val="0"/>
              <w:spacing w:line="480" w:lineRule="auto"/>
              <w:jc w:val="center"/>
              <w:rPr>
                <w:rFonts w:asciiTheme="minorEastAsia" w:eastAsiaTheme="minorEastAsia" w:hAnsiTheme="minorEastAsia"/>
              </w:rPr>
            </w:pPr>
            <w:r w:rsidRPr="00FB4E5D">
              <w:rPr>
                <w:rFonts w:asciiTheme="minorEastAsia" w:eastAsiaTheme="minorEastAsia" w:hAnsiTheme="minorEastAsia" w:cs="MS-Mincho" w:hint="eastAsia"/>
                <w:kern w:val="0"/>
                <w:szCs w:val="22"/>
              </w:rPr>
              <w:t>作物名（他作物で再開する場合は被災作物名と転換作物名を記載）</w:t>
            </w:r>
          </w:p>
        </w:tc>
      </w:tr>
      <w:tr w:rsidR="00FB4E5D" w:rsidRPr="00FB4E5D" w14:paraId="007A5863" w14:textId="77777777" w:rsidTr="00AA4778">
        <w:trPr>
          <w:trHeight w:val="533"/>
        </w:trPr>
        <w:tc>
          <w:tcPr>
            <w:tcW w:w="3227" w:type="dxa"/>
            <w:shd w:val="clear" w:color="auto" w:fill="auto"/>
          </w:tcPr>
          <w:p w14:paraId="598AD2BA" w14:textId="77777777" w:rsidR="00FA73D8" w:rsidRPr="00FB4E5D" w:rsidRDefault="00FA73D8" w:rsidP="00AA4778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3DC317F1" w14:textId="77777777" w:rsidR="00FA73D8" w:rsidRPr="00FB4E5D" w:rsidRDefault="00FA73D8" w:rsidP="00AA4778">
            <w:pPr>
              <w:autoSpaceDN w:val="0"/>
              <w:spacing w:line="360" w:lineRule="auto"/>
            </w:pPr>
          </w:p>
        </w:tc>
      </w:tr>
      <w:tr w:rsidR="00FB4E5D" w:rsidRPr="00FB4E5D" w14:paraId="09341364" w14:textId="77777777" w:rsidTr="00AA4778">
        <w:trPr>
          <w:trHeight w:val="533"/>
        </w:trPr>
        <w:tc>
          <w:tcPr>
            <w:tcW w:w="3227" w:type="dxa"/>
            <w:shd w:val="clear" w:color="auto" w:fill="auto"/>
          </w:tcPr>
          <w:p w14:paraId="709D8DA7" w14:textId="77777777" w:rsidR="00FA73D8" w:rsidRPr="00FB4E5D" w:rsidRDefault="00FA73D8" w:rsidP="00AA4778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675028A4" w14:textId="77777777" w:rsidR="00FA73D8" w:rsidRPr="00FB4E5D" w:rsidRDefault="00FA73D8" w:rsidP="00AA4778">
            <w:pPr>
              <w:autoSpaceDN w:val="0"/>
              <w:spacing w:line="360" w:lineRule="auto"/>
            </w:pPr>
          </w:p>
        </w:tc>
      </w:tr>
      <w:tr w:rsidR="00FB4E5D" w:rsidRPr="00FB4E5D" w14:paraId="0E5AEFCD" w14:textId="77777777" w:rsidTr="00AA4778">
        <w:trPr>
          <w:trHeight w:val="533"/>
        </w:trPr>
        <w:tc>
          <w:tcPr>
            <w:tcW w:w="3227" w:type="dxa"/>
            <w:shd w:val="clear" w:color="auto" w:fill="auto"/>
          </w:tcPr>
          <w:p w14:paraId="2DD8A7D0" w14:textId="77777777" w:rsidR="00FA73D8" w:rsidRPr="00FB4E5D" w:rsidRDefault="00FA73D8" w:rsidP="00AA4778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6BAAB126" w14:textId="77777777" w:rsidR="00FA73D8" w:rsidRPr="00FB4E5D" w:rsidRDefault="00FA73D8" w:rsidP="00AA4778">
            <w:pPr>
              <w:autoSpaceDN w:val="0"/>
              <w:spacing w:line="360" w:lineRule="auto"/>
            </w:pPr>
          </w:p>
        </w:tc>
      </w:tr>
    </w:tbl>
    <w:p w14:paraId="51AE3BA7" w14:textId="77777777" w:rsidR="00FA73D8" w:rsidRPr="00FB4E5D" w:rsidRDefault="00FA73D8" w:rsidP="00FA73D8">
      <w:pPr>
        <w:autoSpaceDN w:val="0"/>
      </w:pPr>
    </w:p>
    <w:p w14:paraId="243347A4" w14:textId="77777777" w:rsidR="00FA73D8" w:rsidRPr="00FB4E5D" w:rsidRDefault="00FA73D8" w:rsidP="00FA73D8">
      <w:pPr>
        <w:autoSpaceDN w:val="0"/>
      </w:pPr>
    </w:p>
    <w:p w14:paraId="5E502D7A" w14:textId="77777777" w:rsidR="00FA73D8" w:rsidRPr="00FB4E5D" w:rsidRDefault="00FA73D8" w:rsidP="00FA73D8">
      <w:pPr>
        <w:autoSpaceDN w:val="0"/>
      </w:pPr>
    </w:p>
    <w:p w14:paraId="44ED856D" w14:textId="77777777" w:rsidR="00FA73D8" w:rsidRPr="00FB4E5D" w:rsidRDefault="00FA73D8" w:rsidP="00FA73D8">
      <w:pPr>
        <w:autoSpaceDN w:val="0"/>
      </w:pPr>
    </w:p>
    <w:p w14:paraId="672473D9" w14:textId="77777777" w:rsidR="00FA73D8" w:rsidRPr="00FB4E5D" w:rsidRDefault="00FA73D8" w:rsidP="00FA73D8">
      <w:pPr>
        <w:autoSpaceDN w:val="0"/>
      </w:pPr>
    </w:p>
    <w:p w14:paraId="7C7D3015" w14:textId="77777777" w:rsidR="00FA73D8" w:rsidRPr="00FB4E5D" w:rsidRDefault="00FA73D8" w:rsidP="00FA73D8">
      <w:pPr>
        <w:autoSpaceDN w:val="0"/>
      </w:pPr>
    </w:p>
    <w:p w14:paraId="69AA972D" w14:textId="77777777" w:rsidR="00FA73D8" w:rsidRPr="00FB4E5D" w:rsidRDefault="00FA73D8" w:rsidP="00FA73D8">
      <w:pPr>
        <w:autoSpaceDN w:val="0"/>
      </w:pPr>
    </w:p>
    <w:p w14:paraId="50769BCC" w14:textId="77777777" w:rsidR="00FA73D8" w:rsidRPr="00FB4E5D" w:rsidRDefault="00FA73D8" w:rsidP="00FA73D8">
      <w:pPr>
        <w:autoSpaceDN w:val="0"/>
      </w:pPr>
    </w:p>
    <w:p w14:paraId="7143C403" w14:textId="77777777" w:rsidR="00FA73D8" w:rsidRPr="00FB4E5D" w:rsidRDefault="00FA73D8" w:rsidP="00FA73D8">
      <w:pPr>
        <w:autoSpaceDN w:val="0"/>
      </w:pPr>
      <w:r w:rsidRPr="00FB4E5D">
        <w:rPr>
          <w:rFonts w:hint="eastAsia"/>
        </w:rPr>
        <w:t>３　添付書類</w:t>
      </w:r>
    </w:p>
    <w:p w14:paraId="4FC39E4D" w14:textId="77777777" w:rsidR="00FA73D8" w:rsidRPr="00FB4E5D" w:rsidRDefault="00FA73D8" w:rsidP="00FA73D8">
      <w:pPr>
        <w:autoSpaceDN w:val="0"/>
      </w:pPr>
      <w:r w:rsidRPr="00FB4E5D">
        <w:rPr>
          <w:rFonts w:hint="eastAsia"/>
        </w:rPr>
        <w:t>（１）別記様式第１号（事業実施計画書、事業内容等に変更があった場合は実績報告時に添付したもの。別添及び添付資料を除く。）</w:t>
      </w:r>
    </w:p>
    <w:p w14:paraId="1E9CC984" w14:textId="77777777" w:rsidR="00FA73D8" w:rsidRPr="00FB4E5D" w:rsidRDefault="00FA73D8" w:rsidP="00FA73D8">
      <w:pPr>
        <w:autoSpaceDN w:val="0"/>
      </w:pPr>
      <w:r w:rsidRPr="00FB4E5D">
        <w:rPr>
          <w:rFonts w:hint="eastAsia"/>
        </w:rPr>
        <w:t>（２）共済又は保険等への加入状況が分かる書類の写し</w:t>
      </w:r>
    </w:p>
    <w:p w14:paraId="7FEB82C0" w14:textId="00AB2602" w:rsidR="00F02F3A" w:rsidRPr="00FB4E5D" w:rsidRDefault="00FA73D8" w:rsidP="00FA73D8">
      <w:pPr>
        <w:autoSpaceDN w:val="0"/>
      </w:pPr>
      <w:r w:rsidRPr="00FB4E5D">
        <w:rPr>
          <w:rFonts w:hint="eastAsia"/>
        </w:rPr>
        <w:t>（３）その他、地方農政局長等が必要と認める書類</w:t>
      </w:r>
    </w:p>
    <w:p w14:paraId="39E3D828" w14:textId="7DB05355" w:rsidR="00F02F3A" w:rsidRPr="00FB4E5D" w:rsidRDefault="00F02F3A" w:rsidP="00F02F3A">
      <w:pPr>
        <w:autoSpaceDN w:val="0"/>
        <w:rPr>
          <w:rFonts w:asciiTheme="majorEastAsia" w:eastAsiaTheme="majorEastAsia" w:hAnsiTheme="majorEastAsia"/>
        </w:rPr>
      </w:pPr>
      <w:r w:rsidRPr="00FB4E5D">
        <w:br w:type="page"/>
      </w:r>
      <w:r w:rsidRPr="00FB4E5D">
        <w:rPr>
          <w:rFonts w:asciiTheme="majorEastAsia" w:eastAsiaTheme="majorEastAsia" w:hAnsiTheme="majorEastAsia" w:hint="eastAsia"/>
        </w:rPr>
        <w:lastRenderedPageBreak/>
        <w:t>別記様式第２号　別添２（</w:t>
      </w:r>
      <w:r w:rsidR="00953DEC" w:rsidRPr="00FB4E5D">
        <w:rPr>
          <w:rFonts w:asciiTheme="majorEastAsia" w:eastAsiaTheme="majorEastAsia" w:hAnsiTheme="majorEastAsia" w:cs="MS-Gothic" w:hint="eastAsia"/>
          <w:kern w:val="0"/>
          <w:szCs w:val="22"/>
        </w:rPr>
        <w:t>震災後の二重被災に対する残さ撤去等の営農環境再整備支援</w:t>
      </w:r>
      <w:r w:rsidRPr="00FB4E5D">
        <w:rPr>
          <w:rFonts w:asciiTheme="majorEastAsia" w:eastAsiaTheme="majorEastAsia" w:hAnsiTheme="majorEastAsia" w:hint="eastAsia"/>
        </w:rPr>
        <w:t>）</w:t>
      </w:r>
    </w:p>
    <w:p w14:paraId="74E85ADB" w14:textId="77777777" w:rsidR="00F02F3A" w:rsidRPr="00FB4E5D" w:rsidRDefault="00F02F3A" w:rsidP="00F02F3A">
      <w:pPr>
        <w:autoSpaceDN w:val="0"/>
      </w:pPr>
      <w:r w:rsidRPr="00FB4E5D">
        <w:rPr>
          <w:rFonts w:hint="eastAsia"/>
        </w:rPr>
        <w:t>１　取組の経過とその効果</w:t>
      </w:r>
    </w:p>
    <w:p w14:paraId="10F28C15" w14:textId="77777777" w:rsidR="00F02F3A" w:rsidRPr="00FB4E5D" w:rsidRDefault="00F02F3A" w:rsidP="00F02F3A">
      <w:pPr>
        <w:autoSpaceDN w:val="0"/>
      </w:pPr>
    </w:p>
    <w:p w14:paraId="43F4B34E" w14:textId="77777777" w:rsidR="00F02F3A" w:rsidRPr="00FB4E5D" w:rsidRDefault="00F02F3A" w:rsidP="00F02F3A">
      <w:pPr>
        <w:autoSpaceDN w:val="0"/>
      </w:pPr>
    </w:p>
    <w:p w14:paraId="1D8FA196" w14:textId="77777777" w:rsidR="00F02F3A" w:rsidRPr="00FB4E5D" w:rsidRDefault="00F02F3A" w:rsidP="00F02F3A">
      <w:pPr>
        <w:autoSpaceDN w:val="0"/>
      </w:pPr>
    </w:p>
    <w:p w14:paraId="2A36C0B3" w14:textId="77777777" w:rsidR="00F02F3A" w:rsidRPr="00FB4E5D" w:rsidRDefault="00F02F3A" w:rsidP="00F02F3A">
      <w:pPr>
        <w:autoSpaceDN w:val="0"/>
      </w:pPr>
      <w:r w:rsidRPr="00FB4E5D">
        <w:rPr>
          <w:rFonts w:hint="eastAsia"/>
        </w:rPr>
        <w:t>２　事業の内容</w:t>
      </w:r>
    </w:p>
    <w:p w14:paraId="118B5844" w14:textId="77777777" w:rsidR="00F02F3A" w:rsidRPr="00FB4E5D" w:rsidRDefault="00F02F3A" w:rsidP="00F02F3A">
      <w:pPr>
        <w:autoSpaceDN w:val="0"/>
      </w:pPr>
      <w:r w:rsidRPr="00FB4E5D">
        <w:rPr>
          <w:rFonts w:hint="eastAsia"/>
        </w:rPr>
        <w:t>（１）成果目標の達成状況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FB4E5D" w:rsidRPr="00FB4E5D" w14:paraId="32F3A42D" w14:textId="77777777" w:rsidTr="00FF1B97">
        <w:tc>
          <w:tcPr>
            <w:tcW w:w="1384" w:type="dxa"/>
            <w:shd w:val="clear" w:color="auto" w:fill="auto"/>
          </w:tcPr>
          <w:p w14:paraId="29C5D5E3" w14:textId="77777777" w:rsidR="00F02F3A" w:rsidRPr="00FB4E5D" w:rsidRDefault="00F02F3A" w:rsidP="00FF1B97">
            <w:pPr>
              <w:autoSpaceDN w:val="0"/>
              <w:spacing w:line="480" w:lineRule="auto"/>
            </w:pPr>
            <w:r w:rsidRPr="00FB4E5D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25AB2D40" w14:textId="77777777" w:rsidR="00F02F3A" w:rsidRPr="00FB4E5D" w:rsidRDefault="00F02F3A" w:rsidP="00FF1B97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成果目標の内容</w:t>
            </w:r>
          </w:p>
        </w:tc>
      </w:tr>
      <w:tr w:rsidR="00FB4E5D" w:rsidRPr="00FB4E5D" w14:paraId="6AF09F72" w14:textId="77777777" w:rsidTr="00FF1B97">
        <w:trPr>
          <w:trHeight w:val="533"/>
        </w:trPr>
        <w:tc>
          <w:tcPr>
            <w:tcW w:w="1384" w:type="dxa"/>
            <w:shd w:val="clear" w:color="auto" w:fill="auto"/>
          </w:tcPr>
          <w:p w14:paraId="47EE2777" w14:textId="77777777" w:rsidR="00F02F3A" w:rsidRPr="00FB4E5D" w:rsidRDefault="007644A5" w:rsidP="00FF1B97">
            <w:pPr>
              <w:autoSpaceDN w:val="0"/>
              <w:spacing w:line="360" w:lineRule="auto"/>
              <w:jc w:val="center"/>
            </w:pPr>
            <w:sdt>
              <w:sdtPr>
                <w:id w:val="171052867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02F3A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02F3A" w:rsidRPr="00FB4E5D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1433221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02F3A" w:rsidRPr="00FB4E5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02F3A" w:rsidRPr="00FB4E5D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166CE742" w14:textId="77777777" w:rsidR="00F02F3A" w:rsidRPr="00FB4E5D" w:rsidRDefault="00F02F3A" w:rsidP="00FF1B97">
            <w:pPr>
              <w:autoSpaceDN w:val="0"/>
              <w:spacing w:line="360" w:lineRule="auto"/>
            </w:pPr>
          </w:p>
        </w:tc>
      </w:tr>
    </w:tbl>
    <w:p w14:paraId="2C21DBC4" w14:textId="77777777" w:rsidR="00F02F3A" w:rsidRPr="00FB4E5D" w:rsidRDefault="00F02F3A" w:rsidP="00F02F3A">
      <w:pPr>
        <w:autoSpaceDN w:val="0"/>
      </w:pPr>
    </w:p>
    <w:p w14:paraId="29F8B1B7" w14:textId="77777777" w:rsidR="00F02F3A" w:rsidRPr="00FB4E5D" w:rsidRDefault="00F02F3A" w:rsidP="00F02F3A">
      <w:pPr>
        <w:autoSpaceDN w:val="0"/>
      </w:pPr>
    </w:p>
    <w:p w14:paraId="44C68635" w14:textId="77777777" w:rsidR="00F02F3A" w:rsidRPr="00FB4E5D" w:rsidRDefault="00F02F3A" w:rsidP="00F02F3A">
      <w:pPr>
        <w:autoSpaceDN w:val="0"/>
      </w:pPr>
    </w:p>
    <w:p w14:paraId="0F177919" w14:textId="77777777" w:rsidR="00F02F3A" w:rsidRPr="00FB4E5D" w:rsidRDefault="00F02F3A" w:rsidP="00F02F3A">
      <w:pPr>
        <w:autoSpaceDN w:val="0"/>
      </w:pPr>
    </w:p>
    <w:p w14:paraId="128D5F65" w14:textId="77777777" w:rsidR="00F02F3A" w:rsidRPr="00FB4E5D" w:rsidRDefault="00F02F3A" w:rsidP="00F02F3A">
      <w:pPr>
        <w:autoSpaceDN w:val="0"/>
        <w:rPr>
          <w:sz w:val="20"/>
          <w:szCs w:val="20"/>
        </w:rPr>
      </w:pPr>
      <w:r w:rsidRPr="00FB4E5D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14:paraId="549158B7" w14:textId="77777777" w:rsidR="00F02F3A" w:rsidRPr="00FB4E5D" w:rsidRDefault="00F02F3A" w:rsidP="00F02F3A">
      <w:pPr>
        <w:autoSpaceDN w:val="0"/>
      </w:pPr>
    </w:p>
    <w:p w14:paraId="67055911" w14:textId="6AA7975B" w:rsidR="00F02F3A" w:rsidRPr="00FB4E5D" w:rsidRDefault="00F02F3A" w:rsidP="00F02F3A">
      <w:pPr>
        <w:autoSpaceDN w:val="0"/>
      </w:pPr>
      <w:r w:rsidRPr="00FB4E5D">
        <w:rPr>
          <w:rFonts w:hint="eastAsia"/>
        </w:rPr>
        <w:t>（２）営農</w:t>
      </w:r>
      <w:r w:rsidR="00FD0758" w:rsidRPr="00FB4E5D">
        <w:rPr>
          <w:rFonts w:hint="eastAsia"/>
        </w:rPr>
        <w:t>環境再整備</w:t>
      </w:r>
      <w:r w:rsidRPr="00FB4E5D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FB4E5D" w:rsidRPr="00FB4E5D" w14:paraId="40F95B97" w14:textId="77777777" w:rsidTr="00FF1B97">
        <w:tc>
          <w:tcPr>
            <w:tcW w:w="3227" w:type="dxa"/>
            <w:shd w:val="clear" w:color="auto" w:fill="auto"/>
          </w:tcPr>
          <w:p w14:paraId="5336D34A" w14:textId="6FA78E90" w:rsidR="00F02F3A" w:rsidRPr="00FB4E5D" w:rsidRDefault="00F02F3A" w:rsidP="00FF1B97">
            <w:pPr>
              <w:autoSpaceDN w:val="0"/>
              <w:spacing w:line="480" w:lineRule="auto"/>
              <w:jc w:val="center"/>
            </w:pPr>
            <w:r w:rsidRPr="00FB4E5D">
              <w:rPr>
                <w:rFonts w:hint="eastAsia"/>
              </w:rPr>
              <w:t>営農</w:t>
            </w:r>
            <w:r w:rsidR="00FD0758" w:rsidRPr="00FB4E5D">
              <w:rPr>
                <w:rFonts w:hint="eastAsia"/>
              </w:rPr>
              <w:t>環境再整備</w:t>
            </w:r>
            <w:r w:rsidRPr="00FB4E5D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14:paraId="7954B038" w14:textId="506742BC" w:rsidR="00F02F3A" w:rsidRPr="00FB4E5D" w:rsidRDefault="00FD0758" w:rsidP="00FF1B97">
            <w:pPr>
              <w:autoSpaceDN w:val="0"/>
              <w:spacing w:line="480" w:lineRule="auto"/>
              <w:jc w:val="center"/>
              <w:rPr>
                <w:rFonts w:asciiTheme="minorEastAsia" w:eastAsiaTheme="minorEastAsia" w:hAnsiTheme="minorEastAsia"/>
              </w:rPr>
            </w:pPr>
            <w:r w:rsidRPr="00FB4E5D">
              <w:rPr>
                <w:rFonts w:asciiTheme="minorEastAsia" w:eastAsiaTheme="minorEastAsia" w:hAnsiTheme="minorEastAsia" w:cs="MS-Mincho" w:hint="eastAsia"/>
                <w:kern w:val="0"/>
                <w:szCs w:val="22"/>
              </w:rPr>
              <w:t>被災</w:t>
            </w:r>
            <w:r w:rsidR="00F02F3A" w:rsidRPr="00FB4E5D">
              <w:rPr>
                <w:rFonts w:asciiTheme="minorEastAsia" w:eastAsiaTheme="minorEastAsia" w:hAnsiTheme="minorEastAsia" w:cs="MS-Mincho" w:hint="eastAsia"/>
                <w:kern w:val="0"/>
                <w:szCs w:val="22"/>
              </w:rPr>
              <w:t>作物名</w:t>
            </w:r>
          </w:p>
        </w:tc>
      </w:tr>
      <w:tr w:rsidR="00FB4E5D" w:rsidRPr="00FB4E5D" w14:paraId="48C91F49" w14:textId="77777777" w:rsidTr="00FF1B97">
        <w:trPr>
          <w:trHeight w:val="533"/>
        </w:trPr>
        <w:tc>
          <w:tcPr>
            <w:tcW w:w="3227" w:type="dxa"/>
            <w:shd w:val="clear" w:color="auto" w:fill="auto"/>
          </w:tcPr>
          <w:p w14:paraId="393B8473" w14:textId="77777777" w:rsidR="00F02F3A" w:rsidRPr="00FB4E5D" w:rsidRDefault="00F02F3A" w:rsidP="00FF1B97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3B550C64" w14:textId="77777777" w:rsidR="00F02F3A" w:rsidRPr="00FB4E5D" w:rsidRDefault="00F02F3A" w:rsidP="00FF1B97">
            <w:pPr>
              <w:autoSpaceDN w:val="0"/>
              <w:spacing w:line="360" w:lineRule="auto"/>
            </w:pPr>
          </w:p>
        </w:tc>
      </w:tr>
      <w:tr w:rsidR="00FB4E5D" w:rsidRPr="00FB4E5D" w14:paraId="0F9EDB59" w14:textId="77777777" w:rsidTr="00FF1B97">
        <w:trPr>
          <w:trHeight w:val="533"/>
        </w:trPr>
        <w:tc>
          <w:tcPr>
            <w:tcW w:w="3227" w:type="dxa"/>
            <w:shd w:val="clear" w:color="auto" w:fill="auto"/>
          </w:tcPr>
          <w:p w14:paraId="66C20DE2" w14:textId="77777777" w:rsidR="00F02F3A" w:rsidRPr="00FB4E5D" w:rsidRDefault="00F02F3A" w:rsidP="00FF1B97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3D9B7330" w14:textId="77777777" w:rsidR="00F02F3A" w:rsidRPr="00FB4E5D" w:rsidRDefault="00F02F3A" w:rsidP="00FF1B97">
            <w:pPr>
              <w:autoSpaceDN w:val="0"/>
              <w:spacing w:line="360" w:lineRule="auto"/>
            </w:pPr>
          </w:p>
        </w:tc>
      </w:tr>
      <w:tr w:rsidR="00FB4E5D" w:rsidRPr="00FB4E5D" w14:paraId="6C25B785" w14:textId="77777777" w:rsidTr="00FF1B97">
        <w:trPr>
          <w:trHeight w:val="533"/>
        </w:trPr>
        <w:tc>
          <w:tcPr>
            <w:tcW w:w="3227" w:type="dxa"/>
            <w:shd w:val="clear" w:color="auto" w:fill="auto"/>
          </w:tcPr>
          <w:p w14:paraId="5C518FD1" w14:textId="77777777" w:rsidR="00F02F3A" w:rsidRPr="00FB4E5D" w:rsidRDefault="00F02F3A" w:rsidP="00FF1B97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40071E64" w14:textId="77777777" w:rsidR="00F02F3A" w:rsidRPr="00FB4E5D" w:rsidRDefault="00F02F3A" w:rsidP="00FF1B97">
            <w:pPr>
              <w:autoSpaceDN w:val="0"/>
              <w:spacing w:line="360" w:lineRule="auto"/>
            </w:pPr>
          </w:p>
        </w:tc>
      </w:tr>
    </w:tbl>
    <w:p w14:paraId="7DFE574F" w14:textId="77777777" w:rsidR="00F02F3A" w:rsidRPr="00FB4E5D" w:rsidRDefault="00F02F3A" w:rsidP="00F02F3A">
      <w:pPr>
        <w:autoSpaceDN w:val="0"/>
      </w:pPr>
    </w:p>
    <w:p w14:paraId="2168646B" w14:textId="77777777" w:rsidR="00F02F3A" w:rsidRPr="00FB4E5D" w:rsidRDefault="00F02F3A" w:rsidP="00F02F3A">
      <w:pPr>
        <w:autoSpaceDN w:val="0"/>
      </w:pPr>
    </w:p>
    <w:p w14:paraId="3CE113F2" w14:textId="77777777" w:rsidR="00F02F3A" w:rsidRPr="00FB4E5D" w:rsidRDefault="00F02F3A" w:rsidP="00F02F3A">
      <w:pPr>
        <w:autoSpaceDN w:val="0"/>
      </w:pPr>
    </w:p>
    <w:p w14:paraId="21C6F1CC" w14:textId="77777777" w:rsidR="00F02F3A" w:rsidRPr="00FB4E5D" w:rsidRDefault="00F02F3A" w:rsidP="00F02F3A">
      <w:pPr>
        <w:autoSpaceDN w:val="0"/>
      </w:pPr>
    </w:p>
    <w:p w14:paraId="6836F281" w14:textId="77777777" w:rsidR="00F02F3A" w:rsidRPr="00FB4E5D" w:rsidRDefault="00F02F3A" w:rsidP="00F02F3A">
      <w:pPr>
        <w:autoSpaceDN w:val="0"/>
      </w:pPr>
    </w:p>
    <w:p w14:paraId="1F021F13" w14:textId="77777777" w:rsidR="00F02F3A" w:rsidRPr="00FB4E5D" w:rsidRDefault="00F02F3A" w:rsidP="00F02F3A">
      <w:pPr>
        <w:autoSpaceDN w:val="0"/>
      </w:pPr>
    </w:p>
    <w:p w14:paraId="2F6ED812" w14:textId="77777777" w:rsidR="00F02F3A" w:rsidRPr="00FB4E5D" w:rsidRDefault="00F02F3A" w:rsidP="00F02F3A">
      <w:pPr>
        <w:autoSpaceDN w:val="0"/>
      </w:pPr>
    </w:p>
    <w:p w14:paraId="4A63FEE8" w14:textId="77777777" w:rsidR="00F02F3A" w:rsidRPr="00FB4E5D" w:rsidRDefault="00F02F3A" w:rsidP="00F02F3A">
      <w:pPr>
        <w:autoSpaceDN w:val="0"/>
      </w:pPr>
    </w:p>
    <w:p w14:paraId="7936F859" w14:textId="77777777" w:rsidR="00F02F3A" w:rsidRPr="00FB4E5D" w:rsidRDefault="00F02F3A" w:rsidP="00F02F3A">
      <w:pPr>
        <w:autoSpaceDN w:val="0"/>
      </w:pPr>
      <w:r w:rsidRPr="00FB4E5D">
        <w:rPr>
          <w:rFonts w:hint="eastAsia"/>
        </w:rPr>
        <w:t>３　添付書類</w:t>
      </w:r>
    </w:p>
    <w:p w14:paraId="4CE26804" w14:textId="77777777" w:rsidR="00F02F3A" w:rsidRPr="00FB4E5D" w:rsidRDefault="00F02F3A" w:rsidP="00F02F3A">
      <w:pPr>
        <w:autoSpaceDN w:val="0"/>
      </w:pPr>
      <w:r w:rsidRPr="00FB4E5D">
        <w:rPr>
          <w:rFonts w:hint="eastAsia"/>
        </w:rPr>
        <w:t>（１）別記様式第１号（事業実施計画書、事業内容等に変更があった場合は実績報告時に添付したもの。別添及び添付資料を除く。）</w:t>
      </w:r>
    </w:p>
    <w:p w14:paraId="24BD3AB2" w14:textId="77777777" w:rsidR="00F02F3A" w:rsidRPr="00FB4E5D" w:rsidRDefault="00F02F3A" w:rsidP="00F02F3A">
      <w:pPr>
        <w:autoSpaceDN w:val="0"/>
      </w:pPr>
      <w:r w:rsidRPr="00FB4E5D">
        <w:rPr>
          <w:rFonts w:hint="eastAsia"/>
        </w:rPr>
        <w:t>（２）共済又は保険等への加入状況が分かる書類の写し</w:t>
      </w:r>
    </w:p>
    <w:p w14:paraId="7B68DB1F" w14:textId="12C4C840" w:rsidR="00FA73D8" w:rsidRPr="00FB4E5D" w:rsidRDefault="00F02F3A" w:rsidP="00FA73D8">
      <w:pPr>
        <w:autoSpaceDN w:val="0"/>
      </w:pPr>
      <w:r w:rsidRPr="00FB4E5D">
        <w:rPr>
          <w:rFonts w:hint="eastAsia"/>
        </w:rPr>
        <w:t>（３）その他、地方農政局長等が必要と認める書類</w:t>
      </w:r>
    </w:p>
    <w:sectPr w:rsidR="00FA73D8" w:rsidRPr="00FB4E5D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E5A04" w14:textId="77777777" w:rsidR="008C0E55" w:rsidRDefault="008C0E55" w:rsidP="00E43E9F">
      <w:r>
        <w:separator/>
      </w:r>
    </w:p>
  </w:endnote>
  <w:endnote w:type="continuationSeparator" w:id="0">
    <w:p w14:paraId="3A673957" w14:textId="77777777" w:rsidR="008C0E55" w:rsidRDefault="008C0E55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Gothi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09DEF" w14:textId="77777777" w:rsidR="008C0E55" w:rsidRDefault="008C0E55" w:rsidP="00E43E9F">
      <w:r>
        <w:separator/>
      </w:r>
    </w:p>
  </w:footnote>
  <w:footnote w:type="continuationSeparator" w:id="0">
    <w:p w14:paraId="1D54738A" w14:textId="77777777" w:rsidR="008C0E55" w:rsidRDefault="008C0E55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92443462">
    <w:abstractNumId w:val="1"/>
  </w:num>
  <w:num w:numId="2" w16cid:durableId="126387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3133A"/>
    <w:rsid w:val="000502DB"/>
    <w:rsid w:val="0006302E"/>
    <w:rsid w:val="0006631B"/>
    <w:rsid w:val="000741BF"/>
    <w:rsid w:val="00076550"/>
    <w:rsid w:val="000851B1"/>
    <w:rsid w:val="00085621"/>
    <w:rsid w:val="00087DDA"/>
    <w:rsid w:val="000A4461"/>
    <w:rsid w:val="000A5910"/>
    <w:rsid w:val="000A617E"/>
    <w:rsid w:val="000B6B1B"/>
    <w:rsid w:val="000D3C36"/>
    <w:rsid w:val="00102383"/>
    <w:rsid w:val="0010503F"/>
    <w:rsid w:val="00106FA6"/>
    <w:rsid w:val="0011540B"/>
    <w:rsid w:val="00123B58"/>
    <w:rsid w:val="001351D7"/>
    <w:rsid w:val="00146CDE"/>
    <w:rsid w:val="00152339"/>
    <w:rsid w:val="00157DA6"/>
    <w:rsid w:val="00162516"/>
    <w:rsid w:val="0016425F"/>
    <w:rsid w:val="001867ED"/>
    <w:rsid w:val="001A45AA"/>
    <w:rsid w:val="001C2A9F"/>
    <w:rsid w:val="001C2DB4"/>
    <w:rsid w:val="001C4193"/>
    <w:rsid w:val="001D2201"/>
    <w:rsid w:val="001D2BB6"/>
    <w:rsid w:val="001E0CEE"/>
    <w:rsid w:val="001E129A"/>
    <w:rsid w:val="001F526B"/>
    <w:rsid w:val="001F6451"/>
    <w:rsid w:val="002021FD"/>
    <w:rsid w:val="00230AE2"/>
    <w:rsid w:val="002326FD"/>
    <w:rsid w:val="00233A89"/>
    <w:rsid w:val="0024103F"/>
    <w:rsid w:val="00246440"/>
    <w:rsid w:val="00257C5E"/>
    <w:rsid w:val="00261F41"/>
    <w:rsid w:val="00263A83"/>
    <w:rsid w:val="002A0777"/>
    <w:rsid w:val="002A488F"/>
    <w:rsid w:val="002B3BE5"/>
    <w:rsid w:val="002C1C55"/>
    <w:rsid w:val="002C54AC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24381"/>
    <w:rsid w:val="00345C1C"/>
    <w:rsid w:val="003472AD"/>
    <w:rsid w:val="00347DA4"/>
    <w:rsid w:val="003533CA"/>
    <w:rsid w:val="00356CDC"/>
    <w:rsid w:val="00362F37"/>
    <w:rsid w:val="003856AA"/>
    <w:rsid w:val="003864EA"/>
    <w:rsid w:val="003872C1"/>
    <w:rsid w:val="00393838"/>
    <w:rsid w:val="00394184"/>
    <w:rsid w:val="003A2F33"/>
    <w:rsid w:val="003B0A71"/>
    <w:rsid w:val="003B2511"/>
    <w:rsid w:val="003B3817"/>
    <w:rsid w:val="003B3B52"/>
    <w:rsid w:val="003B5549"/>
    <w:rsid w:val="003C7DE2"/>
    <w:rsid w:val="003F0981"/>
    <w:rsid w:val="003F113D"/>
    <w:rsid w:val="004069E9"/>
    <w:rsid w:val="00412A8D"/>
    <w:rsid w:val="004272DB"/>
    <w:rsid w:val="00431258"/>
    <w:rsid w:val="004369D9"/>
    <w:rsid w:val="004421EE"/>
    <w:rsid w:val="004443D6"/>
    <w:rsid w:val="00482B3D"/>
    <w:rsid w:val="0049395E"/>
    <w:rsid w:val="00496E0D"/>
    <w:rsid w:val="004B34D9"/>
    <w:rsid w:val="004B7335"/>
    <w:rsid w:val="004C2835"/>
    <w:rsid w:val="004C34FC"/>
    <w:rsid w:val="004C68A4"/>
    <w:rsid w:val="004D4DB8"/>
    <w:rsid w:val="004E69B3"/>
    <w:rsid w:val="004F11DB"/>
    <w:rsid w:val="004F4D7C"/>
    <w:rsid w:val="005253EA"/>
    <w:rsid w:val="00525F9A"/>
    <w:rsid w:val="00540E7B"/>
    <w:rsid w:val="00553077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0EDB"/>
    <w:rsid w:val="006010B8"/>
    <w:rsid w:val="0061203B"/>
    <w:rsid w:val="0061471C"/>
    <w:rsid w:val="0061757E"/>
    <w:rsid w:val="00621A4D"/>
    <w:rsid w:val="00622FC9"/>
    <w:rsid w:val="00624A31"/>
    <w:rsid w:val="00630683"/>
    <w:rsid w:val="006347DB"/>
    <w:rsid w:val="00677677"/>
    <w:rsid w:val="00677DB4"/>
    <w:rsid w:val="00685673"/>
    <w:rsid w:val="00686783"/>
    <w:rsid w:val="00691529"/>
    <w:rsid w:val="00695DF7"/>
    <w:rsid w:val="006B0A04"/>
    <w:rsid w:val="006C0317"/>
    <w:rsid w:val="006C3063"/>
    <w:rsid w:val="006C3934"/>
    <w:rsid w:val="006E41A9"/>
    <w:rsid w:val="006E783D"/>
    <w:rsid w:val="00705D13"/>
    <w:rsid w:val="00716259"/>
    <w:rsid w:val="00722633"/>
    <w:rsid w:val="00724E30"/>
    <w:rsid w:val="00736400"/>
    <w:rsid w:val="007441B4"/>
    <w:rsid w:val="00750BD3"/>
    <w:rsid w:val="00756879"/>
    <w:rsid w:val="007644A5"/>
    <w:rsid w:val="0076626F"/>
    <w:rsid w:val="00777BB9"/>
    <w:rsid w:val="0078525F"/>
    <w:rsid w:val="007B026E"/>
    <w:rsid w:val="007B6AB1"/>
    <w:rsid w:val="007D5170"/>
    <w:rsid w:val="00803427"/>
    <w:rsid w:val="0080478F"/>
    <w:rsid w:val="00806400"/>
    <w:rsid w:val="00822E9F"/>
    <w:rsid w:val="00833BBF"/>
    <w:rsid w:val="00844BBD"/>
    <w:rsid w:val="00846D81"/>
    <w:rsid w:val="00847DEA"/>
    <w:rsid w:val="0085351E"/>
    <w:rsid w:val="008610D2"/>
    <w:rsid w:val="008A4F36"/>
    <w:rsid w:val="008B3DC3"/>
    <w:rsid w:val="008B4BA6"/>
    <w:rsid w:val="008C0E55"/>
    <w:rsid w:val="008C6253"/>
    <w:rsid w:val="008E5668"/>
    <w:rsid w:val="00916CFB"/>
    <w:rsid w:val="00925B8E"/>
    <w:rsid w:val="00932AB2"/>
    <w:rsid w:val="00953DEC"/>
    <w:rsid w:val="00962BA0"/>
    <w:rsid w:val="00965BAA"/>
    <w:rsid w:val="00974152"/>
    <w:rsid w:val="009A2279"/>
    <w:rsid w:val="009A43FD"/>
    <w:rsid w:val="009C45BD"/>
    <w:rsid w:val="009C7A3B"/>
    <w:rsid w:val="009E10BD"/>
    <w:rsid w:val="009E606E"/>
    <w:rsid w:val="009F604E"/>
    <w:rsid w:val="00A30FB8"/>
    <w:rsid w:val="00A41C63"/>
    <w:rsid w:val="00A44833"/>
    <w:rsid w:val="00A756C4"/>
    <w:rsid w:val="00A76880"/>
    <w:rsid w:val="00A77097"/>
    <w:rsid w:val="00A8321F"/>
    <w:rsid w:val="00A90B20"/>
    <w:rsid w:val="00AB2AF1"/>
    <w:rsid w:val="00AC5F5C"/>
    <w:rsid w:val="00AD6ACF"/>
    <w:rsid w:val="00AE23E8"/>
    <w:rsid w:val="00AE54E2"/>
    <w:rsid w:val="00AF6D81"/>
    <w:rsid w:val="00B05581"/>
    <w:rsid w:val="00B14C22"/>
    <w:rsid w:val="00B25D31"/>
    <w:rsid w:val="00B276B1"/>
    <w:rsid w:val="00B31D91"/>
    <w:rsid w:val="00B455EB"/>
    <w:rsid w:val="00B50ED6"/>
    <w:rsid w:val="00B517A5"/>
    <w:rsid w:val="00B54A7D"/>
    <w:rsid w:val="00B57DAF"/>
    <w:rsid w:val="00B76CDC"/>
    <w:rsid w:val="00BA2416"/>
    <w:rsid w:val="00BA63BE"/>
    <w:rsid w:val="00BB2E1C"/>
    <w:rsid w:val="00BB3701"/>
    <w:rsid w:val="00BB7FB3"/>
    <w:rsid w:val="00BC4BF6"/>
    <w:rsid w:val="00BD0CD4"/>
    <w:rsid w:val="00BD639E"/>
    <w:rsid w:val="00BD7A28"/>
    <w:rsid w:val="00BE06E7"/>
    <w:rsid w:val="00BE4F1E"/>
    <w:rsid w:val="00BF5080"/>
    <w:rsid w:val="00C14F7E"/>
    <w:rsid w:val="00C1586C"/>
    <w:rsid w:val="00C349C7"/>
    <w:rsid w:val="00C5169C"/>
    <w:rsid w:val="00C660AF"/>
    <w:rsid w:val="00C86F6E"/>
    <w:rsid w:val="00C958F2"/>
    <w:rsid w:val="00CD0ECB"/>
    <w:rsid w:val="00CE7C00"/>
    <w:rsid w:val="00CF12EA"/>
    <w:rsid w:val="00CF25B4"/>
    <w:rsid w:val="00CF4D4A"/>
    <w:rsid w:val="00D10584"/>
    <w:rsid w:val="00D1362C"/>
    <w:rsid w:val="00D161F9"/>
    <w:rsid w:val="00D21BAF"/>
    <w:rsid w:val="00D2722D"/>
    <w:rsid w:val="00D323A3"/>
    <w:rsid w:val="00D3398E"/>
    <w:rsid w:val="00D54B7A"/>
    <w:rsid w:val="00D62C42"/>
    <w:rsid w:val="00D71176"/>
    <w:rsid w:val="00D94094"/>
    <w:rsid w:val="00D979C6"/>
    <w:rsid w:val="00DB48DE"/>
    <w:rsid w:val="00DD20EE"/>
    <w:rsid w:val="00DF4AC1"/>
    <w:rsid w:val="00E03A8F"/>
    <w:rsid w:val="00E06754"/>
    <w:rsid w:val="00E4060D"/>
    <w:rsid w:val="00E41525"/>
    <w:rsid w:val="00E416C1"/>
    <w:rsid w:val="00E43E9F"/>
    <w:rsid w:val="00E4475D"/>
    <w:rsid w:val="00E64685"/>
    <w:rsid w:val="00E706AE"/>
    <w:rsid w:val="00E85211"/>
    <w:rsid w:val="00E86F32"/>
    <w:rsid w:val="00EA56E6"/>
    <w:rsid w:val="00EA5BE5"/>
    <w:rsid w:val="00EB4963"/>
    <w:rsid w:val="00EB7187"/>
    <w:rsid w:val="00EC0668"/>
    <w:rsid w:val="00EC2E06"/>
    <w:rsid w:val="00EC58A8"/>
    <w:rsid w:val="00ED00C0"/>
    <w:rsid w:val="00EE1A76"/>
    <w:rsid w:val="00EE678B"/>
    <w:rsid w:val="00F02F3A"/>
    <w:rsid w:val="00F23FD2"/>
    <w:rsid w:val="00F247E9"/>
    <w:rsid w:val="00F322B9"/>
    <w:rsid w:val="00F550A5"/>
    <w:rsid w:val="00F5733B"/>
    <w:rsid w:val="00F60DC7"/>
    <w:rsid w:val="00F60FD0"/>
    <w:rsid w:val="00F70ECA"/>
    <w:rsid w:val="00FA73D8"/>
    <w:rsid w:val="00FB149B"/>
    <w:rsid w:val="00FB25BF"/>
    <w:rsid w:val="00FB4E5D"/>
    <w:rsid w:val="00FD0758"/>
    <w:rsid w:val="00FD7618"/>
    <w:rsid w:val="00FE1102"/>
    <w:rsid w:val="00FE217E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BFA8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80478F"/>
    <w:rPr>
      <w:sz w:val="18"/>
      <w:szCs w:val="18"/>
    </w:rPr>
  </w:style>
  <w:style w:type="paragraph" w:styleId="ab">
    <w:name w:val="annotation text"/>
    <w:basedOn w:val="a"/>
    <w:link w:val="ac"/>
    <w:unhideWhenUsed/>
    <w:rsid w:val="0080478F"/>
    <w:pPr>
      <w:jc w:val="left"/>
    </w:pPr>
  </w:style>
  <w:style w:type="character" w:customStyle="1" w:styleId="ac">
    <w:name w:val="コメント文字列 (文字)"/>
    <w:basedOn w:val="a0"/>
    <w:link w:val="ab"/>
    <w:rsid w:val="0080478F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80478F"/>
    <w:rPr>
      <w:b/>
      <w:bCs/>
    </w:rPr>
  </w:style>
  <w:style w:type="character" w:customStyle="1" w:styleId="ae">
    <w:name w:val="コメント内容 (文字)"/>
    <w:basedOn w:val="ac"/>
    <w:link w:val="ad"/>
    <w:semiHidden/>
    <w:rsid w:val="0080478F"/>
    <w:rPr>
      <w:rFonts w:asci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2024-12-18T01:06:00Z</dcterms:created>
  <dcterms:modified xsi:type="dcterms:W3CDTF">2024-12-18T01:06:00Z</dcterms:modified>
</cp:coreProperties>
</file>